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32CB" w14:textId="77777777" w:rsidR="00886D8E" w:rsidRPr="00BE033D" w:rsidRDefault="00886D8E" w:rsidP="00886D8E">
      <w:pPr>
        <w:pStyle w:val="Textkrper"/>
        <w:rPr>
          <w:rFonts w:ascii="Heebo Medium" w:hAnsi="Heebo Medium" w:cs="Heebo Medium"/>
          <w:sz w:val="20"/>
          <w:szCs w:val="20"/>
        </w:rPr>
      </w:pPr>
      <w:r w:rsidRPr="00BE033D">
        <w:rPr>
          <w:rFonts w:ascii="Heebo Medium" w:hAnsi="Heebo Medium" w:cs="Heebo Medium" w:hint="cs"/>
          <w:sz w:val="20"/>
          <w:szCs w:val="20"/>
        </w:rPr>
        <w:t>Presseinformation</w:t>
      </w:r>
    </w:p>
    <w:p w14:paraId="5C695B0E" w14:textId="77777777" w:rsidR="00886D8E" w:rsidRPr="00BE033D" w:rsidRDefault="00886D8E" w:rsidP="00886D8E">
      <w:pPr>
        <w:pStyle w:val="Textkrper"/>
        <w:rPr>
          <w:sz w:val="28"/>
          <w:szCs w:val="28"/>
        </w:rPr>
      </w:pPr>
    </w:p>
    <w:p w14:paraId="50D70299" w14:textId="6EC01539" w:rsidR="00886D8E" w:rsidRPr="00BE033D" w:rsidRDefault="009B3E3B" w:rsidP="00886D8E">
      <w:pPr>
        <w:pStyle w:val="Textkrper"/>
        <w:rPr>
          <w:rFonts w:ascii="Heebo Medium" w:hAnsi="Heebo Medium" w:cs="Heebo Medium"/>
          <w:sz w:val="24"/>
          <w:szCs w:val="24"/>
        </w:rPr>
      </w:pPr>
      <w:r w:rsidRPr="00BE033D">
        <w:rPr>
          <w:rFonts w:ascii="Heebo Medium" w:hAnsi="Heebo Medium" w:cs="Heebo Medium" w:hint="cs"/>
          <w:sz w:val="24"/>
          <w:szCs w:val="24"/>
        </w:rPr>
        <w:t>Technologische Pionierleistung</w:t>
      </w:r>
      <w:r w:rsidR="008B4C3C" w:rsidRPr="00BE033D">
        <w:rPr>
          <w:rFonts w:ascii="Heebo Medium" w:hAnsi="Heebo Medium" w:cs="Heebo Medium" w:hint="cs"/>
          <w:sz w:val="24"/>
          <w:szCs w:val="24"/>
        </w:rPr>
        <w:t xml:space="preserve"> für bezahlbaren Wohnraum</w:t>
      </w:r>
      <w:r w:rsidRPr="00BE033D">
        <w:rPr>
          <w:rFonts w:ascii="Heebo Medium" w:hAnsi="Heebo Medium" w:cs="Heebo Medium" w:hint="cs"/>
          <w:sz w:val="24"/>
          <w:szCs w:val="24"/>
        </w:rPr>
        <w:t>: R</w:t>
      </w:r>
      <w:r w:rsidR="002D6738" w:rsidRPr="00BE033D">
        <w:rPr>
          <w:rFonts w:ascii="Heebo Medium" w:hAnsi="Heebo Medium" w:cs="Heebo Medium" w:hint="cs"/>
          <w:sz w:val="24"/>
          <w:szCs w:val="24"/>
        </w:rPr>
        <w:t>upp Gebäudedruck</w:t>
      </w:r>
      <w:r w:rsidR="006A6A8F" w:rsidRPr="00BE033D">
        <w:rPr>
          <w:rFonts w:ascii="Heebo Medium" w:hAnsi="Heebo Medium" w:cs="Heebo Medium" w:hint="cs"/>
          <w:sz w:val="24"/>
          <w:szCs w:val="24"/>
        </w:rPr>
        <w:t>, M</w:t>
      </w:r>
      <w:r w:rsidRPr="00BE033D">
        <w:rPr>
          <w:rFonts w:ascii="Heebo Medium" w:hAnsi="Heebo Medium" w:cs="Heebo Medium" w:hint="cs"/>
          <w:sz w:val="24"/>
          <w:szCs w:val="24"/>
        </w:rPr>
        <w:t>3DUS</w:t>
      </w:r>
      <w:r w:rsidR="00907409" w:rsidRPr="00BE033D">
        <w:rPr>
          <w:rFonts w:ascii="Heebo Medium" w:hAnsi="Heebo Medium" w:cs="Heebo Medium" w:hint="cs"/>
          <w:sz w:val="24"/>
          <w:szCs w:val="24"/>
        </w:rPr>
        <w:t>A</w:t>
      </w:r>
      <w:r w:rsidRPr="00BE033D">
        <w:rPr>
          <w:rFonts w:ascii="Heebo Medium" w:hAnsi="Heebo Medium" w:cs="Heebo Medium" w:hint="cs"/>
          <w:sz w:val="24"/>
          <w:szCs w:val="24"/>
        </w:rPr>
        <w:t xml:space="preserve"> und S</w:t>
      </w:r>
      <w:r w:rsidR="00D83835" w:rsidRPr="00BE033D">
        <w:rPr>
          <w:rFonts w:ascii="Heebo Medium" w:hAnsi="Heebo Medium" w:cs="Heebo Medium" w:hint="cs"/>
          <w:sz w:val="24"/>
          <w:szCs w:val="24"/>
        </w:rPr>
        <w:t>ievert</w:t>
      </w:r>
      <w:r w:rsidR="006A6A8F" w:rsidRPr="00BE033D">
        <w:rPr>
          <w:rFonts w:ascii="Heebo Medium" w:hAnsi="Heebo Medium" w:cs="Heebo Medium" w:hint="cs"/>
          <w:sz w:val="24"/>
          <w:szCs w:val="24"/>
        </w:rPr>
        <w:t xml:space="preserve"> drucken besonders nachhaltiges Einfamilienhaus bei Neu-Ulm</w:t>
      </w:r>
    </w:p>
    <w:p w14:paraId="5683D8CD" w14:textId="77777777" w:rsidR="006A6A8F" w:rsidRPr="00BE033D" w:rsidRDefault="006A6A8F" w:rsidP="00205546">
      <w:pPr>
        <w:pStyle w:val="Textkrper"/>
        <w:spacing w:line="360" w:lineRule="auto"/>
        <w:rPr>
          <w:sz w:val="22"/>
          <w:szCs w:val="22"/>
        </w:rPr>
      </w:pPr>
    </w:p>
    <w:p w14:paraId="029DC251" w14:textId="6A30D317" w:rsidR="00227035" w:rsidRPr="00227035" w:rsidRDefault="00227035" w:rsidP="00227035">
      <w:pPr>
        <w:pStyle w:val="Textkrper"/>
        <w:rPr>
          <w:rFonts w:ascii="Heebo Medium" w:hAnsi="Heebo Medium" w:cs="Heebo Medium"/>
          <w:sz w:val="20"/>
          <w:szCs w:val="20"/>
        </w:rPr>
      </w:pPr>
      <w:r w:rsidRPr="00227035">
        <w:rPr>
          <w:rFonts w:ascii="Heebo Medium" w:hAnsi="Heebo Medium" w:cs="Heebo Medium" w:hint="cs"/>
          <w:sz w:val="20"/>
          <w:szCs w:val="20"/>
        </w:rPr>
        <w:t>Hoher Anteil an Recyclingmaterial im Druckbeton</w:t>
      </w:r>
      <w:r>
        <w:rPr>
          <w:rFonts w:ascii="Heebo Medium" w:hAnsi="Heebo Medium" w:cs="Heebo Medium"/>
          <w:sz w:val="20"/>
          <w:szCs w:val="20"/>
        </w:rPr>
        <w:t xml:space="preserve"> / </w:t>
      </w:r>
      <w:r w:rsidR="009D23A1">
        <w:rPr>
          <w:rFonts w:ascii="Heebo Medium" w:hAnsi="Heebo Medium" w:cs="Heebo Medium"/>
          <w:sz w:val="20"/>
          <w:szCs w:val="20"/>
        </w:rPr>
        <w:t xml:space="preserve">Innovativer Druckkopf von M3DUSA entfesselt Potenzial und wird Baukosten drastisch senken / Haus „Calla“ verbindet </w:t>
      </w:r>
      <w:r w:rsidR="009D7104">
        <w:rPr>
          <w:rFonts w:ascii="Heebo Medium" w:hAnsi="Heebo Medium" w:cs="Heebo Medium"/>
          <w:sz w:val="20"/>
          <w:szCs w:val="20"/>
        </w:rPr>
        <w:t>Recyclingb</w:t>
      </w:r>
      <w:r w:rsidR="009D23A1">
        <w:rPr>
          <w:rFonts w:ascii="Heebo Medium" w:hAnsi="Heebo Medium" w:cs="Heebo Medium"/>
          <w:sz w:val="20"/>
          <w:szCs w:val="20"/>
        </w:rPr>
        <w:t>eton und warmes Holz</w:t>
      </w:r>
    </w:p>
    <w:p w14:paraId="580A34AE" w14:textId="77777777" w:rsidR="009B64DE" w:rsidRPr="00227035" w:rsidRDefault="009B64DE" w:rsidP="00227035">
      <w:pPr>
        <w:pStyle w:val="Textkrper"/>
        <w:spacing w:line="276" w:lineRule="auto"/>
        <w:rPr>
          <w:rFonts w:ascii="Heebo Light" w:hAnsi="Heebo Light"/>
          <w:sz w:val="20"/>
        </w:rPr>
      </w:pPr>
    </w:p>
    <w:p w14:paraId="3B6F261E" w14:textId="17B232C8" w:rsidR="003B24C4" w:rsidRPr="009D23A1" w:rsidRDefault="005502AC" w:rsidP="00227035">
      <w:pPr>
        <w:pStyle w:val="Textkrper"/>
        <w:spacing w:line="276" w:lineRule="auto"/>
        <w:rPr>
          <w:rFonts w:ascii="Heebo Light" w:hAnsi="Heebo Light"/>
          <w:i/>
          <w:iCs/>
          <w:sz w:val="20"/>
        </w:rPr>
      </w:pPr>
      <w:r w:rsidRPr="009D23A1">
        <w:rPr>
          <w:rFonts w:ascii="Heebo Light" w:hAnsi="Heebo Light" w:hint="cs"/>
          <w:i/>
          <w:iCs/>
          <w:sz w:val="20"/>
        </w:rPr>
        <w:t xml:space="preserve">Witzighausen, </w:t>
      </w:r>
      <w:r w:rsidR="008B4C3C" w:rsidRPr="009D23A1">
        <w:rPr>
          <w:rFonts w:ascii="Heebo Light" w:hAnsi="Heebo Light" w:hint="cs"/>
          <w:i/>
          <w:iCs/>
          <w:sz w:val="20"/>
        </w:rPr>
        <w:t>im</w:t>
      </w:r>
      <w:r w:rsidR="00D83835" w:rsidRPr="009D23A1">
        <w:rPr>
          <w:rFonts w:ascii="Heebo Light" w:hAnsi="Heebo Light" w:hint="cs"/>
          <w:i/>
          <w:iCs/>
          <w:sz w:val="20"/>
        </w:rPr>
        <w:t xml:space="preserve"> </w:t>
      </w:r>
      <w:r w:rsidR="001D5B3C">
        <w:rPr>
          <w:rFonts w:ascii="Heebo Light" w:hAnsi="Heebo Light"/>
          <w:i/>
          <w:iCs/>
          <w:sz w:val="20"/>
        </w:rPr>
        <w:t>Dezem</w:t>
      </w:r>
      <w:r w:rsidR="00F06BDB" w:rsidRPr="009D23A1">
        <w:rPr>
          <w:rFonts w:ascii="Heebo Light" w:hAnsi="Heebo Light" w:hint="cs"/>
          <w:i/>
          <w:iCs/>
          <w:sz w:val="20"/>
        </w:rPr>
        <w:t xml:space="preserve">ber </w:t>
      </w:r>
      <w:r w:rsidRPr="009D23A1">
        <w:rPr>
          <w:rFonts w:ascii="Heebo Light" w:hAnsi="Heebo Light" w:hint="cs"/>
          <w:i/>
          <w:iCs/>
          <w:sz w:val="20"/>
        </w:rPr>
        <w:t xml:space="preserve">2024. In Witzighausen im Landkreis Neu-Ulm </w:t>
      </w:r>
      <w:r w:rsidR="00907409" w:rsidRPr="009D23A1">
        <w:rPr>
          <w:rFonts w:ascii="Heebo Light" w:hAnsi="Heebo Light" w:hint="cs"/>
          <w:i/>
          <w:iCs/>
          <w:sz w:val="20"/>
        </w:rPr>
        <w:t xml:space="preserve">entstand </w:t>
      </w:r>
      <w:r w:rsidR="00053A83" w:rsidRPr="009D23A1">
        <w:rPr>
          <w:rFonts w:ascii="Heebo Light" w:hAnsi="Heebo Light" w:hint="cs"/>
          <w:i/>
          <w:iCs/>
          <w:sz w:val="20"/>
        </w:rPr>
        <w:t xml:space="preserve">in den vergangenen Wochen </w:t>
      </w:r>
      <w:r w:rsidRPr="009D23A1">
        <w:rPr>
          <w:rFonts w:ascii="Heebo Light" w:hAnsi="Heebo Light" w:hint="cs"/>
          <w:i/>
          <w:iCs/>
          <w:sz w:val="20"/>
        </w:rPr>
        <w:t xml:space="preserve">ein </w:t>
      </w:r>
      <w:r w:rsidR="00047FC5" w:rsidRPr="009D23A1">
        <w:rPr>
          <w:rFonts w:ascii="Heebo Light" w:hAnsi="Heebo Light" w:hint="cs"/>
          <w:i/>
          <w:iCs/>
          <w:sz w:val="20"/>
        </w:rPr>
        <w:t xml:space="preserve">einzigartiges </w:t>
      </w:r>
      <w:r w:rsidRPr="009D23A1">
        <w:rPr>
          <w:rFonts w:ascii="Heebo Light" w:hAnsi="Heebo Light" w:hint="cs"/>
          <w:i/>
          <w:iCs/>
          <w:sz w:val="20"/>
        </w:rPr>
        <w:t>Einfamilienhaus aus dem 3D-Drucker</w:t>
      </w:r>
      <w:r w:rsidR="0081493D" w:rsidRPr="009D23A1">
        <w:rPr>
          <w:rFonts w:ascii="Heebo Light" w:hAnsi="Heebo Light" w:hint="cs"/>
          <w:i/>
          <w:iCs/>
          <w:sz w:val="20"/>
        </w:rPr>
        <w:t>, gedruckt mit innovativem, normgerechte</w:t>
      </w:r>
      <w:r w:rsidR="00D83835" w:rsidRPr="009D23A1">
        <w:rPr>
          <w:rFonts w:ascii="Heebo Light" w:hAnsi="Heebo Light" w:hint="cs"/>
          <w:i/>
          <w:iCs/>
          <w:sz w:val="20"/>
        </w:rPr>
        <w:t>m</w:t>
      </w:r>
      <w:r w:rsidR="0081493D" w:rsidRPr="009D23A1">
        <w:rPr>
          <w:rFonts w:ascii="Heebo Light" w:hAnsi="Heebo Light" w:hint="cs"/>
          <w:i/>
          <w:iCs/>
          <w:sz w:val="20"/>
        </w:rPr>
        <w:t xml:space="preserve"> 3D-Recycling-Druckbeton</w:t>
      </w:r>
      <w:r w:rsidRPr="009D23A1">
        <w:rPr>
          <w:rFonts w:ascii="Heebo Light" w:hAnsi="Heebo Light" w:hint="cs"/>
          <w:i/>
          <w:iCs/>
          <w:sz w:val="20"/>
        </w:rPr>
        <w:t xml:space="preserve">. </w:t>
      </w:r>
      <w:r w:rsidR="00A3439D" w:rsidRPr="009D23A1">
        <w:rPr>
          <w:rFonts w:ascii="Heebo Light" w:hAnsi="Heebo Light" w:hint="cs"/>
          <w:i/>
          <w:iCs/>
          <w:sz w:val="20"/>
        </w:rPr>
        <w:t xml:space="preserve">Für das Vorzeigeprojekt haben </w:t>
      </w:r>
      <w:r w:rsidR="003311EE" w:rsidRPr="009D23A1">
        <w:rPr>
          <w:rFonts w:ascii="Heebo Light" w:hAnsi="Heebo Light" w:hint="cs"/>
          <w:i/>
          <w:iCs/>
          <w:sz w:val="20"/>
        </w:rPr>
        <w:t xml:space="preserve">sich drei </w:t>
      </w:r>
      <w:r w:rsidR="00C20337" w:rsidRPr="009D23A1">
        <w:rPr>
          <w:rFonts w:ascii="Heebo Light" w:hAnsi="Heebo Light" w:hint="cs"/>
          <w:i/>
          <w:iCs/>
          <w:sz w:val="20"/>
        </w:rPr>
        <w:t>Branchenplayer</w:t>
      </w:r>
      <w:r w:rsidR="003311EE" w:rsidRPr="009D23A1">
        <w:rPr>
          <w:rFonts w:ascii="Heebo Light" w:hAnsi="Heebo Light" w:hint="cs"/>
          <w:i/>
          <w:iCs/>
          <w:sz w:val="20"/>
        </w:rPr>
        <w:t xml:space="preserve"> zusammengeschlossen: </w:t>
      </w:r>
      <w:r w:rsidR="009B64DE" w:rsidRPr="009D23A1">
        <w:rPr>
          <w:rFonts w:ascii="Heebo Light" w:hAnsi="Heebo Light" w:hint="cs"/>
          <w:i/>
          <w:iCs/>
          <w:sz w:val="20"/>
        </w:rPr>
        <w:t>der Baustoffhersteller</w:t>
      </w:r>
      <w:r w:rsidR="003311EE" w:rsidRPr="009D23A1">
        <w:rPr>
          <w:rFonts w:ascii="Heebo Light" w:hAnsi="Heebo Light" w:hint="cs"/>
          <w:i/>
          <w:iCs/>
          <w:sz w:val="20"/>
        </w:rPr>
        <w:t xml:space="preserve"> Sievert, </w:t>
      </w:r>
      <w:r w:rsidR="009B64DE" w:rsidRPr="009D23A1">
        <w:rPr>
          <w:rFonts w:ascii="Heebo Light" w:hAnsi="Heebo Light" w:hint="cs"/>
          <w:i/>
          <w:iCs/>
          <w:sz w:val="20"/>
        </w:rPr>
        <w:t>der Innovationstreiber</w:t>
      </w:r>
      <w:r w:rsidR="003311EE" w:rsidRPr="009D23A1">
        <w:rPr>
          <w:rFonts w:ascii="Heebo Light" w:hAnsi="Heebo Light" w:hint="cs"/>
          <w:i/>
          <w:iCs/>
          <w:sz w:val="20"/>
        </w:rPr>
        <w:t xml:space="preserve"> </w:t>
      </w:r>
      <w:r w:rsidR="009D7104">
        <w:rPr>
          <w:rFonts w:ascii="Heebo Light" w:hAnsi="Heebo Light"/>
          <w:i/>
          <w:iCs/>
          <w:sz w:val="20"/>
        </w:rPr>
        <w:t xml:space="preserve">und Generalunternehmer </w:t>
      </w:r>
      <w:r w:rsidR="003311EE" w:rsidRPr="009D23A1">
        <w:rPr>
          <w:rFonts w:ascii="Heebo Light" w:hAnsi="Heebo Light" w:hint="cs"/>
          <w:i/>
          <w:iCs/>
          <w:sz w:val="20"/>
        </w:rPr>
        <w:t xml:space="preserve">Rupp Gebäudedruck und </w:t>
      </w:r>
      <w:r w:rsidR="00C20337" w:rsidRPr="009D23A1">
        <w:rPr>
          <w:rFonts w:ascii="Heebo Light" w:hAnsi="Heebo Light" w:hint="cs"/>
          <w:i/>
          <w:iCs/>
          <w:sz w:val="20"/>
        </w:rPr>
        <w:t>der Technologiespezialist M3DUSA AG.</w:t>
      </w:r>
    </w:p>
    <w:p w14:paraId="43A3C07D" w14:textId="77777777" w:rsidR="005502AC" w:rsidRPr="00227035" w:rsidRDefault="005502AC" w:rsidP="00227035">
      <w:pPr>
        <w:pStyle w:val="Textkrper"/>
        <w:spacing w:line="276" w:lineRule="auto"/>
        <w:rPr>
          <w:rFonts w:ascii="Heebo Light" w:hAnsi="Heebo Light"/>
          <w:sz w:val="20"/>
        </w:rPr>
      </w:pPr>
    </w:p>
    <w:p w14:paraId="67384A32" w14:textId="6ADB3F78" w:rsidR="00205546" w:rsidRPr="00227035" w:rsidRDefault="005502AC" w:rsidP="00227035">
      <w:pPr>
        <w:pStyle w:val="Textkrper"/>
        <w:spacing w:line="276" w:lineRule="auto"/>
        <w:rPr>
          <w:rFonts w:ascii="Heebo Light" w:hAnsi="Heebo Light"/>
          <w:sz w:val="20"/>
        </w:rPr>
      </w:pPr>
      <w:r w:rsidRPr="00227035">
        <w:rPr>
          <w:rFonts w:ascii="Heebo Light" w:hAnsi="Heebo Light" w:hint="cs"/>
          <w:sz w:val="20"/>
        </w:rPr>
        <w:t xml:space="preserve">„Wir haben in Witzighausen gemeinsam mit unseren Partnern ein absolutes Vorzeigeobjekt realisiert, das in jedem Quadratzentimeter, bei den Baumaterialien, den eingesetzten Technologien und der verbauten Technik so nachhaltig ist, wie es nach dem heutigen Stand </w:t>
      </w:r>
      <w:r w:rsidR="009D7104">
        <w:rPr>
          <w:rFonts w:ascii="Heebo Light" w:hAnsi="Heebo Light"/>
          <w:sz w:val="20"/>
        </w:rPr>
        <w:t xml:space="preserve">im 3D-Gebäudedruck </w:t>
      </w:r>
      <w:r w:rsidRPr="00227035">
        <w:rPr>
          <w:rFonts w:ascii="Heebo Light" w:hAnsi="Heebo Light" w:hint="cs"/>
          <w:sz w:val="20"/>
        </w:rPr>
        <w:t>möglich ist. Schnell</w:t>
      </w:r>
      <w:r w:rsidR="00907409" w:rsidRPr="00227035">
        <w:rPr>
          <w:rFonts w:ascii="Heebo Light" w:hAnsi="Heebo Light" w:hint="cs"/>
          <w:sz w:val="20"/>
        </w:rPr>
        <w:t xml:space="preserve"> </w:t>
      </w:r>
      <w:r w:rsidR="00443AF6" w:rsidRPr="00227035">
        <w:rPr>
          <w:rFonts w:ascii="Heebo Light" w:hAnsi="Heebo Light" w:hint="cs"/>
          <w:sz w:val="20"/>
        </w:rPr>
        <w:t xml:space="preserve">und hochwertig </w:t>
      </w:r>
      <w:r w:rsidR="00907409" w:rsidRPr="00227035">
        <w:rPr>
          <w:rFonts w:ascii="Heebo Light" w:hAnsi="Heebo Light" w:hint="cs"/>
          <w:sz w:val="20"/>
        </w:rPr>
        <w:t>gebaut</w:t>
      </w:r>
      <w:r w:rsidRPr="00227035">
        <w:rPr>
          <w:rFonts w:ascii="Heebo Light" w:hAnsi="Heebo Light" w:hint="cs"/>
          <w:sz w:val="20"/>
        </w:rPr>
        <w:t xml:space="preserve">, </w:t>
      </w:r>
      <w:r w:rsidR="00443AF6" w:rsidRPr="00227035">
        <w:rPr>
          <w:rFonts w:ascii="Heebo Light" w:hAnsi="Heebo Light" w:hint="cs"/>
          <w:sz w:val="20"/>
        </w:rPr>
        <w:t>ökonomisch</w:t>
      </w:r>
      <w:r w:rsidR="00D83835" w:rsidRPr="00227035">
        <w:rPr>
          <w:rFonts w:ascii="Heebo Light" w:hAnsi="Heebo Light" w:hint="cs"/>
          <w:sz w:val="20"/>
        </w:rPr>
        <w:t xml:space="preserve"> und ökologisch </w:t>
      </w:r>
      <w:r w:rsidR="00443AF6" w:rsidRPr="00227035">
        <w:rPr>
          <w:rFonts w:ascii="Heebo Light" w:hAnsi="Heebo Light" w:hint="cs"/>
          <w:sz w:val="20"/>
        </w:rPr>
        <w:t xml:space="preserve">sinnvoll – das </w:t>
      </w:r>
      <w:r w:rsidRPr="00227035">
        <w:rPr>
          <w:rFonts w:ascii="Heebo Light" w:hAnsi="Heebo Light" w:hint="cs"/>
          <w:sz w:val="20"/>
        </w:rPr>
        <w:t xml:space="preserve">war der Wunsch der Bauherrengemeinschaft des neuen Einfamilienhauses“, erklärt Yannick Maciejewski, </w:t>
      </w:r>
      <w:r w:rsidR="00F8692D">
        <w:rPr>
          <w:rFonts w:ascii="Heebo Light" w:hAnsi="Heebo Light"/>
          <w:sz w:val="20"/>
        </w:rPr>
        <w:t xml:space="preserve">Gründer und </w:t>
      </w:r>
      <w:r w:rsidRPr="00227035">
        <w:rPr>
          <w:rFonts w:ascii="Heebo Light" w:hAnsi="Heebo Light" w:hint="cs"/>
          <w:sz w:val="20"/>
        </w:rPr>
        <w:t xml:space="preserve">Geschäftsführer </w:t>
      </w:r>
      <w:r w:rsidR="00007603">
        <w:rPr>
          <w:rFonts w:ascii="Heebo Light" w:hAnsi="Heebo Light"/>
          <w:sz w:val="20"/>
        </w:rPr>
        <w:t>der</w:t>
      </w:r>
      <w:r w:rsidRPr="00227035">
        <w:rPr>
          <w:rFonts w:ascii="Heebo Light" w:hAnsi="Heebo Light" w:hint="cs"/>
          <w:sz w:val="20"/>
        </w:rPr>
        <w:t xml:space="preserve"> R</w:t>
      </w:r>
      <w:r w:rsidR="00CF228B" w:rsidRPr="00227035">
        <w:rPr>
          <w:rFonts w:ascii="Heebo Light" w:hAnsi="Heebo Light" w:hint="cs"/>
          <w:sz w:val="20"/>
        </w:rPr>
        <w:t>upp</w:t>
      </w:r>
      <w:r w:rsidRPr="00227035">
        <w:rPr>
          <w:rFonts w:ascii="Heebo Light" w:hAnsi="Heebo Light" w:hint="cs"/>
          <w:sz w:val="20"/>
        </w:rPr>
        <w:t xml:space="preserve"> Gebäudedruck</w:t>
      </w:r>
      <w:r w:rsidR="00007603">
        <w:rPr>
          <w:rFonts w:ascii="Heebo Light" w:hAnsi="Heebo Light"/>
          <w:sz w:val="20"/>
        </w:rPr>
        <w:t xml:space="preserve"> GmbH</w:t>
      </w:r>
      <w:r w:rsidR="00F8692D">
        <w:rPr>
          <w:rFonts w:ascii="Heebo Light" w:hAnsi="Heebo Light"/>
          <w:sz w:val="20"/>
        </w:rPr>
        <w:t xml:space="preserve"> und der M3DUSA AG</w:t>
      </w:r>
      <w:r w:rsidRPr="00227035">
        <w:rPr>
          <w:rFonts w:ascii="Heebo Light" w:hAnsi="Heebo Light" w:hint="cs"/>
          <w:sz w:val="20"/>
        </w:rPr>
        <w:t>, die das Gebäude als Generalunternehmer</w:t>
      </w:r>
      <w:r w:rsidR="00CF228B" w:rsidRPr="00227035">
        <w:rPr>
          <w:rFonts w:ascii="Heebo Light" w:hAnsi="Heebo Light" w:hint="cs"/>
          <w:sz w:val="20"/>
        </w:rPr>
        <w:t>in</w:t>
      </w:r>
      <w:r w:rsidRPr="00227035">
        <w:rPr>
          <w:rFonts w:ascii="Heebo Light" w:hAnsi="Heebo Light" w:hint="cs"/>
          <w:sz w:val="20"/>
        </w:rPr>
        <w:t xml:space="preserve"> realisiert. „Wir wollen, dass Wohnen auch in Zukunft bezahlbar bleibt. Durch den Einsatz </w:t>
      </w:r>
      <w:r w:rsidR="00C93324" w:rsidRPr="00227035">
        <w:rPr>
          <w:rFonts w:ascii="Heebo Light" w:hAnsi="Heebo Light" w:hint="cs"/>
          <w:sz w:val="20"/>
        </w:rPr>
        <w:t xml:space="preserve">innovativer </w:t>
      </w:r>
      <w:r w:rsidRPr="00227035">
        <w:rPr>
          <w:rFonts w:ascii="Heebo Light" w:hAnsi="Heebo Light" w:hint="cs"/>
          <w:sz w:val="20"/>
        </w:rPr>
        <w:t>Baustoffe, zum Beispiel aus recyceltem Bauschutt, senken wir die Kosten und tun gleichzeitig etwas für die Umwelt. So etablieren wir den Hausbau als sichere, hochwertige, schnelle, bezahlbare und ökologische Bauweise“.</w:t>
      </w:r>
    </w:p>
    <w:p w14:paraId="7EF0F47E" w14:textId="77777777" w:rsidR="005502AC" w:rsidRPr="00227035" w:rsidRDefault="005502AC" w:rsidP="00227035">
      <w:pPr>
        <w:pStyle w:val="Textkrper"/>
        <w:spacing w:line="276" w:lineRule="auto"/>
        <w:rPr>
          <w:rFonts w:ascii="Heebo Light" w:hAnsi="Heebo Light"/>
          <w:sz w:val="20"/>
        </w:rPr>
      </w:pPr>
    </w:p>
    <w:p w14:paraId="58C285E1" w14:textId="5E7F0436" w:rsidR="00D83835" w:rsidRPr="00227035" w:rsidRDefault="00C314E0" w:rsidP="00227035">
      <w:pPr>
        <w:pStyle w:val="Textkrper"/>
        <w:rPr>
          <w:rFonts w:ascii="Heebo Medium" w:hAnsi="Heebo Medium" w:cs="Heebo Medium"/>
          <w:sz w:val="20"/>
          <w:szCs w:val="20"/>
        </w:rPr>
      </w:pPr>
      <w:r w:rsidRPr="00227035">
        <w:rPr>
          <w:rFonts w:ascii="Heebo Medium" w:hAnsi="Heebo Medium" w:cs="Heebo Medium" w:hint="cs"/>
          <w:sz w:val="20"/>
          <w:szCs w:val="20"/>
        </w:rPr>
        <w:t>Hoher Anteil an Recyclingmaterial</w:t>
      </w:r>
      <w:r w:rsidR="00BD57F2" w:rsidRPr="00227035">
        <w:rPr>
          <w:rFonts w:ascii="Heebo Medium" w:hAnsi="Heebo Medium" w:cs="Heebo Medium" w:hint="cs"/>
          <w:sz w:val="20"/>
          <w:szCs w:val="20"/>
        </w:rPr>
        <w:t xml:space="preserve"> im Druckbeton</w:t>
      </w:r>
    </w:p>
    <w:p w14:paraId="294B7658" w14:textId="020C7B01" w:rsidR="003B24C4" w:rsidRDefault="005502AC" w:rsidP="00227035">
      <w:pPr>
        <w:pStyle w:val="Textkrper"/>
        <w:spacing w:line="276" w:lineRule="auto"/>
        <w:rPr>
          <w:rFonts w:ascii="Heebo Light" w:hAnsi="Heebo Light"/>
          <w:sz w:val="20"/>
        </w:rPr>
      </w:pPr>
      <w:r w:rsidRPr="00227035">
        <w:rPr>
          <w:rFonts w:ascii="Heebo Light" w:hAnsi="Heebo Light" w:hint="cs"/>
          <w:sz w:val="20"/>
        </w:rPr>
        <w:t xml:space="preserve">„Witzighausen ist ein herausragendes Wohnbauprojekt, weil es zeigt, wie </w:t>
      </w:r>
      <w:r w:rsidR="003D4980">
        <w:rPr>
          <w:rFonts w:ascii="Heebo Light" w:hAnsi="Heebo Light"/>
          <w:sz w:val="20"/>
        </w:rPr>
        <w:t>innovativ</w:t>
      </w:r>
      <w:r w:rsidRPr="00227035">
        <w:rPr>
          <w:rFonts w:ascii="Heebo Light" w:hAnsi="Heebo Light" w:hint="cs"/>
          <w:sz w:val="20"/>
        </w:rPr>
        <w:t xml:space="preserve">, hochwertig und nachhaltig </w:t>
      </w:r>
      <w:r w:rsidR="00BB46D2">
        <w:rPr>
          <w:rFonts w:ascii="Heebo Light" w:hAnsi="Heebo Light"/>
          <w:sz w:val="20"/>
        </w:rPr>
        <w:t>bereits</w:t>
      </w:r>
      <w:r w:rsidRPr="00227035">
        <w:rPr>
          <w:rFonts w:ascii="Heebo Light" w:hAnsi="Heebo Light" w:hint="cs"/>
          <w:sz w:val="20"/>
        </w:rPr>
        <w:t xml:space="preserve"> heute 3D-</w:t>
      </w:r>
      <w:r w:rsidR="00BB46D2">
        <w:rPr>
          <w:rFonts w:ascii="Heebo Light" w:hAnsi="Heebo Light"/>
          <w:sz w:val="20"/>
        </w:rPr>
        <w:t>ged</w:t>
      </w:r>
      <w:r w:rsidRPr="00227035">
        <w:rPr>
          <w:rFonts w:ascii="Heebo Light" w:hAnsi="Heebo Light" w:hint="cs"/>
          <w:sz w:val="20"/>
        </w:rPr>
        <w:t>ruck</w:t>
      </w:r>
      <w:r w:rsidR="004765E8">
        <w:rPr>
          <w:rFonts w:ascii="Heebo Light" w:hAnsi="Heebo Light"/>
          <w:sz w:val="20"/>
        </w:rPr>
        <w:t>t werden kann</w:t>
      </w:r>
      <w:r w:rsidRPr="00227035">
        <w:rPr>
          <w:rFonts w:ascii="Heebo Light" w:hAnsi="Heebo Light" w:hint="cs"/>
          <w:sz w:val="20"/>
        </w:rPr>
        <w:t xml:space="preserve">. </w:t>
      </w:r>
      <w:r w:rsidR="00F25D76" w:rsidRPr="00F25D76">
        <w:rPr>
          <w:rFonts w:ascii="Heebo Light" w:hAnsi="Heebo Light"/>
          <w:sz w:val="20"/>
        </w:rPr>
        <w:t>Hier wurde erstmals ein normgerechter, zirkulärer Werktrockenbeton für den 3D-</w:t>
      </w:r>
      <w:proofErr w:type="spellStart"/>
      <w:r w:rsidR="00F25D76" w:rsidRPr="00F25D76">
        <w:rPr>
          <w:rFonts w:ascii="Heebo Light" w:hAnsi="Heebo Light"/>
          <w:sz w:val="20"/>
        </w:rPr>
        <w:t>Extrusionsdruck</w:t>
      </w:r>
      <w:proofErr w:type="spellEnd"/>
      <w:r w:rsidR="00F25D76" w:rsidRPr="00F25D76">
        <w:rPr>
          <w:rFonts w:ascii="Heebo Light" w:hAnsi="Heebo Light"/>
          <w:sz w:val="20"/>
        </w:rPr>
        <w:t xml:space="preserve"> verwendet</w:t>
      </w:r>
      <w:r w:rsidR="00F25D76">
        <w:rPr>
          <w:rFonts w:ascii="Heebo Light" w:hAnsi="Heebo Light"/>
          <w:sz w:val="20"/>
        </w:rPr>
        <w:t xml:space="preserve">. </w:t>
      </w:r>
      <w:r w:rsidR="00BF1E2B" w:rsidRPr="00227035">
        <w:rPr>
          <w:rFonts w:ascii="Heebo Light" w:hAnsi="Heebo Light" w:hint="cs"/>
          <w:sz w:val="20"/>
        </w:rPr>
        <w:t>Möglich</w:t>
      </w:r>
      <w:r w:rsidR="00B32C6A" w:rsidRPr="00227035">
        <w:rPr>
          <w:rFonts w:ascii="Heebo Light" w:hAnsi="Heebo Light" w:hint="cs"/>
          <w:sz w:val="20"/>
        </w:rPr>
        <w:t xml:space="preserve"> w</w:t>
      </w:r>
      <w:r w:rsidR="00F25D76">
        <w:rPr>
          <w:rFonts w:ascii="Heebo Light" w:hAnsi="Heebo Light"/>
          <w:sz w:val="20"/>
        </w:rPr>
        <w:t>urde</w:t>
      </w:r>
      <w:r w:rsidR="00B32C6A" w:rsidRPr="00227035">
        <w:rPr>
          <w:rFonts w:ascii="Heebo Light" w:hAnsi="Heebo Light" w:hint="cs"/>
          <w:sz w:val="20"/>
        </w:rPr>
        <w:t xml:space="preserve"> </w:t>
      </w:r>
      <w:r w:rsidR="009C4FB6" w:rsidRPr="00227035">
        <w:rPr>
          <w:rFonts w:ascii="Heebo Light" w:hAnsi="Heebo Light" w:hint="cs"/>
          <w:sz w:val="20"/>
        </w:rPr>
        <w:t xml:space="preserve">das </w:t>
      </w:r>
      <w:r w:rsidR="00F25D76">
        <w:rPr>
          <w:rFonts w:ascii="Heebo Light" w:hAnsi="Heebo Light"/>
          <w:sz w:val="20"/>
        </w:rPr>
        <w:t xml:space="preserve">Wohnprojekt </w:t>
      </w:r>
      <w:r w:rsidR="00B32C6A" w:rsidRPr="00227035">
        <w:rPr>
          <w:rFonts w:ascii="Heebo Light" w:hAnsi="Heebo Light" w:hint="cs"/>
          <w:sz w:val="20"/>
        </w:rPr>
        <w:t xml:space="preserve">durch die </w:t>
      </w:r>
      <w:r w:rsidR="00936484" w:rsidRPr="00227035">
        <w:rPr>
          <w:rFonts w:ascii="Heebo Light" w:hAnsi="Heebo Light" w:hint="cs"/>
          <w:sz w:val="20"/>
        </w:rPr>
        <w:t>Zusammenarbeit</w:t>
      </w:r>
      <w:r w:rsidRPr="00227035">
        <w:rPr>
          <w:rFonts w:ascii="Heebo Light" w:hAnsi="Heebo Light" w:hint="cs"/>
          <w:sz w:val="20"/>
        </w:rPr>
        <w:t xml:space="preserve"> mit </w:t>
      </w:r>
      <w:r w:rsidR="009C4FB6" w:rsidRPr="00227035">
        <w:rPr>
          <w:rFonts w:ascii="Heebo Light" w:hAnsi="Heebo Light" w:hint="cs"/>
          <w:sz w:val="20"/>
        </w:rPr>
        <w:t xml:space="preserve">unseren </w:t>
      </w:r>
      <w:r w:rsidRPr="00227035">
        <w:rPr>
          <w:rFonts w:ascii="Heebo Light" w:hAnsi="Heebo Light" w:hint="cs"/>
          <w:sz w:val="20"/>
        </w:rPr>
        <w:t>Projektpartnern</w:t>
      </w:r>
      <w:r w:rsidR="00936484" w:rsidRPr="00227035">
        <w:rPr>
          <w:rFonts w:ascii="Heebo Light" w:hAnsi="Heebo Light" w:hint="cs"/>
          <w:sz w:val="20"/>
        </w:rPr>
        <w:t xml:space="preserve"> – gemeinsam</w:t>
      </w:r>
      <w:r w:rsidRPr="00227035">
        <w:rPr>
          <w:rFonts w:ascii="Heebo Light" w:hAnsi="Heebo Light" w:hint="cs"/>
          <w:sz w:val="20"/>
        </w:rPr>
        <w:t xml:space="preserve"> </w:t>
      </w:r>
      <w:r w:rsidR="00936484" w:rsidRPr="00227035">
        <w:rPr>
          <w:rFonts w:ascii="Heebo Light" w:hAnsi="Heebo Light" w:hint="cs"/>
          <w:sz w:val="20"/>
        </w:rPr>
        <w:t xml:space="preserve">arbeiten wir </w:t>
      </w:r>
      <w:r w:rsidRPr="00227035">
        <w:rPr>
          <w:rFonts w:ascii="Heebo Light" w:hAnsi="Heebo Light" w:hint="cs"/>
          <w:sz w:val="20"/>
        </w:rPr>
        <w:t>an innovativen Ideen und Lösungen für die Branche“, kommentiert René Grupp, CEO der S</w:t>
      </w:r>
      <w:r w:rsidR="00220DCD" w:rsidRPr="00227035">
        <w:rPr>
          <w:rFonts w:ascii="Heebo Light" w:hAnsi="Heebo Light" w:hint="cs"/>
          <w:sz w:val="20"/>
        </w:rPr>
        <w:t>ievert</w:t>
      </w:r>
      <w:r w:rsidRPr="00227035">
        <w:rPr>
          <w:rFonts w:ascii="Heebo Light" w:hAnsi="Heebo Light" w:hint="cs"/>
          <w:sz w:val="20"/>
        </w:rPr>
        <w:t xml:space="preserve"> SE, die den Druckbeton </w:t>
      </w:r>
      <w:r w:rsidR="006C1C9B" w:rsidRPr="00227035">
        <w:rPr>
          <w:rFonts w:ascii="Heebo Light" w:hAnsi="Heebo Light" w:hint="cs"/>
          <w:sz w:val="20"/>
        </w:rPr>
        <w:t>für d</w:t>
      </w:r>
      <w:r w:rsidR="00DF057F" w:rsidRPr="00227035">
        <w:rPr>
          <w:rFonts w:ascii="Heebo Light" w:hAnsi="Heebo Light" w:hint="cs"/>
          <w:sz w:val="20"/>
        </w:rPr>
        <w:t>as architektonisch anspruchsvolle H</w:t>
      </w:r>
      <w:r w:rsidR="00C314E0" w:rsidRPr="00227035">
        <w:rPr>
          <w:rFonts w:ascii="Heebo Light" w:hAnsi="Heebo Light" w:hint="cs"/>
          <w:sz w:val="20"/>
        </w:rPr>
        <w:t>au</w:t>
      </w:r>
      <w:r w:rsidR="00DF057F" w:rsidRPr="00227035">
        <w:rPr>
          <w:rFonts w:ascii="Heebo Light" w:hAnsi="Heebo Light" w:hint="cs"/>
          <w:sz w:val="20"/>
        </w:rPr>
        <w:t>s geliefert</w:t>
      </w:r>
      <w:r w:rsidRPr="00227035">
        <w:rPr>
          <w:rFonts w:ascii="Heebo Light" w:hAnsi="Heebo Light" w:hint="cs"/>
          <w:sz w:val="20"/>
        </w:rPr>
        <w:t xml:space="preserve"> hat. „</w:t>
      </w:r>
      <w:r w:rsidR="005F1648" w:rsidRPr="00227035">
        <w:rPr>
          <w:rFonts w:ascii="Heebo Light" w:hAnsi="Heebo Light" w:hint="cs"/>
          <w:sz w:val="20"/>
        </w:rPr>
        <w:t xml:space="preserve">Wir brauchen </w:t>
      </w:r>
      <w:r w:rsidR="0081493D" w:rsidRPr="00227035">
        <w:rPr>
          <w:rFonts w:ascii="Heebo Light" w:hAnsi="Heebo Light" w:hint="cs"/>
          <w:sz w:val="20"/>
        </w:rPr>
        <w:t>dringend</w:t>
      </w:r>
      <w:r w:rsidR="00303291" w:rsidRPr="00227035">
        <w:rPr>
          <w:rFonts w:ascii="Heebo Light" w:hAnsi="Heebo Light" w:hint="cs"/>
          <w:sz w:val="20"/>
        </w:rPr>
        <w:t xml:space="preserve"> </w:t>
      </w:r>
      <w:r w:rsidR="005F1648" w:rsidRPr="00227035">
        <w:rPr>
          <w:rFonts w:ascii="Heebo Light" w:hAnsi="Heebo Light" w:hint="cs"/>
          <w:sz w:val="20"/>
        </w:rPr>
        <w:t xml:space="preserve">mehr Innovationen in der </w:t>
      </w:r>
      <w:r w:rsidRPr="00227035">
        <w:rPr>
          <w:rFonts w:ascii="Heebo Light" w:hAnsi="Heebo Light" w:hint="cs"/>
          <w:sz w:val="20"/>
        </w:rPr>
        <w:t xml:space="preserve">Bau- und Immobilienbranche. </w:t>
      </w:r>
      <w:r w:rsidR="00303291" w:rsidRPr="00227035">
        <w:rPr>
          <w:rFonts w:ascii="Heebo Light" w:hAnsi="Heebo Light" w:hint="cs"/>
          <w:sz w:val="20"/>
        </w:rPr>
        <w:t xml:space="preserve">Um dies voranzutreiben, </w:t>
      </w:r>
      <w:r w:rsidRPr="00227035">
        <w:rPr>
          <w:rFonts w:ascii="Heebo Light" w:hAnsi="Heebo Light" w:hint="cs"/>
          <w:sz w:val="20"/>
        </w:rPr>
        <w:t xml:space="preserve">forschen wir intensiv an neuen Baustoffen, die </w:t>
      </w:r>
      <w:r w:rsidRPr="00227035">
        <w:rPr>
          <w:rFonts w:ascii="Heebo Light" w:hAnsi="Heebo Light" w:hint="cs"/>
          <w:sz w:val="20"/>
        </w:rPr>
        <w:lastRenderedPageBreak/>
        <w:t>nachhaltig</w:t>
      </w:r>
      <w:r w:rsidR="002C185C">
        <w:rPr>
          <w:rFonts w:ascii="Heebo Light" w:hAnsi="Heebo Light"/>
          <w:sz w:val="20"/>
        </w:rPr>
        <w:t xml:space="preserve">, insbesondere kreislauffähig, </w:t>
      </w:r>
      <w:r w:rsidRPr="00227035">
        <w:rPr>
          <w:rFonts w:ascii="Heebo Light" w:hAnsi="Heebo Light" w:hint="cs"/>
          <w:sz w:val="20"/>
        </w:rPr>
        <w:t>und gleichzeitig wirtschaftlich sind.</w:t>
      </w:r>
      <w:r w:rsidR="00DF057F" w:rsidRPr="00227035">
        <w:rPr>
          <w:rFonts w:ascii="Heebo Light" w:hAnsi="Heebo Light" w:hint="cs"/>
          <w:sz w:val="20"/>
        </w:rPr>
        <w:t>“</w:t>
      </w:r>
      <w:r w:rsidRPr="00227035">
        <w:rPr>
          <w:rFonts w:ascii="Heebo Light" w:hAnsi="Heebo Light" w:hint="cs"/>
          <w:sz w:val="20"/>
        </w:rPr>
        <w:t xml:space="preserve"> </w:t>
      </w:r>
      <w:r w:rsidR="007F79DE" w:rsidRPr="00227035">
        <w:rPr>
          <w:rFonts w:ascii="Heebo Light" w:hAnsi="Heebo Light" w:hint="cs"/>
          <w:sz w:val="20"/>
        </w:rPr>
        <w:t>So enthält</w:t>
      </w:r>
      <w:r w:rsidRPr="00227035">
        <w:rPr>
          <w:rFonts w:ascii="Heebo Light" w:hAnsi="Heebo Light" w:hint="cs"/>
          <w:sz w:val="20"/>
        </w:rPr>
        <w:t xml:space="preserve"> der bei diesem Projekt eingesetzte Druckbeton</w:t>
      </w:r>
      <w:r w:rsidR="007F79DE" w:rsidRPr="00227035">
        <w:rPr>
          <w:rFonts w:ascii="Heebo Light" w:hAnsi="Heebo Light" w:hint="cs"/>
          <w:sz w:val="20"/>
        </w:rPr>
        <w:t xml:space="preserve"> </w:t>
      </w:r>
      <w:r w:rsidRPr="00227035">
        <w:rPr>
          <w:rFonts w:ascii="Heebo Light" w:hAnsi="Heebo Light" w:hint="cs"/>
          <w:sz w:val="20"/>
        </w:rPr>
        <w:t xml:space="preserve">einen hohen Anteil an </w:t>
      </w:r>
      <w:r w:rsidR="0095643A">
        <w:rPr>
          <w:rFonts w:ascii="Heebo Light" w:hAnsi="Heebo Light"/>
          <w:sz w:val="20"/>
        </w:rPr>
        <w:t>Sekundärrohstoffen</w:t>
      </w:r>
      <w:r w:rsidR="007F79DE" w:rsidRPr="00227035">
        <w:rPr>
          <w:rFonts w:ascii="Heebo Light" w:hAnsi="Heebo Light" w:hint="cs"/>
          <w:sz w:val="20"/>
        </w:rPr>
        <w:t>. Gleichzeitig</w:t>
      </w:r>
      <w:r w:rsidRPr="00227035">
        <w:rPr>
          <w:rFonts w:ascii="Heebo Light" w:hAnsi="Heebo Light" w:hint="cs"/>
          <w:sz w:val="20"/>
        </w:rPr>
        <w:t xml:space="preserve"> </w:t>
      </w:r>
      <w:r w:rsidR="007F79DE" w:rsidRPr="00227035">
        <w:rPr>
          <w:rFonts w:ascii="Heebo Light" w:hAnsi="Heebo Light" w:hint="cs"/>
          <w:sz w:val="20"/>
        </w:rPr>
        <w:t xml:space="preserve">lässt </w:t>
      </w:r>
      <w:r w:rsidR="00CB1DDE" w:rsidRPr="00227035">
        <w:rPr>
          <w:rFonts w:ascii="Heebo Light" w:hAnsi="Heebo Light" w:hint="cs"/>
          <w:sz w:val="20"/>
        </w:rPr>
        <w:t xml:space="preserve">er </w:t>
      </w:r>
      <w:r w:rsidRPr="00227035">
        <w:rPr>
          <w:rFonts w:ascii="Heebo Light" w:hAnsi="Heebo Light" w:hint="cs"/>
          <w:sz w:val="20"/>
        </w:rPr>
        <w:t>sich einfach und präzise verarbeiten.</w:t>
      </w:r>
    </w:p>
    <w:p w14:paraId="2F758802" w14:textId="77777777" w:rsidR="006B58CE" w:rsidRPr="00227035" w:rsidRDefault="006B58CE" w:rsidP="00227035">
      <w:pPr>
        <w:pStyle w:val="Textkrper"/>
        <w:spacing w:line="276" w:lineRule="auto"/>
        <w:rPr>
          <w:rFonts w:ascii="Heebo Light" w:hAnsi="Heebo Light"/>
          <w:sz w:val="20"/>
        </w:rPr>
      </w:pPr>
    </w:p>
    <w:p w14:paraId="16AAA6F1" w14:textId="63582B9A" w:rsidR="00227035" w:rsidRPr="00227035" w:rsidRDefault="00DC2D04" w:rsidP="00227035">
      <w:pPr>
        <w:pStyle w:val="Textkrper"/>
        <w:rPr>
          <w:rFonts w:ascii="Heebo Medium" w:hAnsi="Heebo Medium" w:cs="Heebo Medium"/>
          <w:sz w:val="20"/>
          <w:szCs w:val="20"/>
        </w:rPr>
      </w:pPr>
      <w:r>
        <w:rPr>
          <w:rFonts w:ascii="Heebo Medium" w:hAnsi="Heebo Medium" w:cs="Heebo Medium"/>
          <w:sz w:val="20"/>
          <w:szCs w:val="20"/>
        </w:rPr>
        <w:t>Innovativer Druckkopf von M3DUSA</w:t>
      </w:r>
      <w:r w:rsidR="00356D1E">
        <w:rPr>
          <w:rFonts w:ascii="Heebo Medium" w:hAnsi="Heebo Medium" w:cs="Heebo Medium"/>
          <w:sz w:val="20"/>
          <w:szCs w:val="20"/>
        </w:rPr>
        <w:t xml:space="preserve"> entfesselt Potenzial und wird Baukosten drastisch senken</w:t>
      </w:r>
    </w:p>
    <w:p w14:paraId="6820DC8F" w14:textId="59376409" w:rsidR="00205546" w:rsidRPr="00227035" w:rsidRDefault="005502AC" w:rsidP="00227035">
      <w:pPr>
        <w:pStyle w:val="Textkrper"/>
        <w:spacing w:line="276" w:lineRule="auto"/>
        <w:rPr>
          <w:rFonts w:ascii="Heebo Light" w:hAnsi="Heebo Light"/>
          <w:sz w:val="20"/>
        </w:rPr>
      </w:pPr>
      <w:r w:rsidRPr="00227035">
        <w:rPr>
          <w:rFonts w:ascii="Heebo Light" w:hAnsi="Heebo Light" w:hint="cs"/>
          <w:sz w:val="20"/>
        </w:rPr>
        <w:t xml:space="preserve">Gedruckt wird das Einfamilienhaus mit dem </w:t>
      </w:r>
      <w:r w:rsidR="00CB1DDE" w:rsidRPr="00227035">
        <w:rPr>
          <w:rFonts w:ascii="Heebo Light" w:hAnsi="Heebo Light" w:hint="cs"/>
          <w:sz w:val="20"/>
        </w:rPr>
        <w:t xml:space="preserve">innovativen </w:t>
      </w:r>
      <w:r w:rsidRPr="00227035">
        <w:rPr>
          <w:rFonts w:ascii="Heebo Light" w:hAnsi="Heebo Light" w:hint="cs"/>
          <w:sz w:val="20"/>
        </w:rPr>
        <w:t xml:space="preserve">Druckkopf </w:t>
      </w:r>
      <w:r w:rsidR="00363740" w:rsidRPr="00227035">
        <w:rPr>
          <w:rFonts w:ascii="Heebo Light" w:hAnsi="Heebo Light" w:hint="cs"/>
          <w:sz w:val="20"/>
        </w:rPr>
        <w:t xml:space="preserve">von </w:t>
      </w:r>
      <w:r w:rsidRPr="00227035">
        <w:rPr>
          <w:rFonts w:ascii="Heebo Light" w:hAnsi="Heebo Light" w:hint="cs"/>
          <w:sz w:val="20"/>
        </w:rPr>
        <w:t>M3DUSA</w:t>
      </w:r>
      <w:r w:rsidR="00907409" w:rsidRPr="00227035">
        <w:rPr>
          <w:rFonts w:ascii="Heebo Light" w:hAnsi="Heebo Light" w:hint="cs"/>
          <w:sz w:val="20"/>
        </w:rPr>
        <w:t>.</w:t>
      </w:r>
      <w:r w:rsidRPr="00227035">
        <w:rPr>
          <w:rFonts w:ascii="Heebo Light" w:hAnsi="Heebo Light" w:hint="cs"/>
          <w:sz w:val="20"/>
        </w:rPr>
        <w:t xml:space="preserve"> Der vielseitige 3D-Druckkopf kann sowohl mit konventionellem Beton nach EN 206 als auch mit Recyclingbeton arbeiten. „Diese technologische Pionierleistung unseres Teams markiert einen wichtigen Wendepunkt in der Bauindustrie. Durch die Nutzung des Potenzials verschiedener Betonarten, einschließlich kostengünstigerer Optionen, werden die Kosten für das Drucken mit Beton drastisch gesenkt“, erklärt Frank Strietzel, Gründer und Senior Vice President der M3DUSA AG. Einsparungen um das Fünf- bis Zehnfache gegenüber Standarddruckverfahren seien möglich. „Bauen muss bezahlbar bleiben und nachhaltig werden: Gebäudedruck macht es möglich. Mit diesem Projekt können wir zeigen, dass Bauen mit 3D-Gebäudedruck eine echte und langfristig auch preislich attraktive Alternative zu herkömmlichen Bauweisen ist.“</w:t>
      </w:r>
    </w:p>
    <w:p w14:paraId="2EA25084" w14:textId="77777777" w:rsidR="005502AC" w:rsidRPr="00227035" w:rsidRDefault="005502AC" w:rsidP="00227035">
      <w:pPr>
        <w:pStyle w:val="Textkrper"/>
        <w:spacing w:line="276" w:lineRule="auto"/>
        <w:rPr>
          <w:rFonts w:ascii="Heebo Light" w:hAnsi="Heebo Light"/>
          <w:sz w:val="20"/>
        </w:rPr>
      </w:pPr>
    </w:p>
    <w:p w14:paraId="5D6F3C19" w14:textId="46B18258" w:rsidR="00227035" w:rsidRPr="00227035" w:rsidRDefault="00C26484" w:rsidP="00227035">
      <w:pPr>
        <w:pStyle w:val="Textkrper"/>
        <w:rPr>
          <w:rFonts w:ascii="Heebo Medium" w:hAnsi="Heebo Medium" w:cs="Heebo Medium"/>
          <w:sz w:val="20"/>
          <w:szCs w:val="20"/>
        </w:rPr>
      </w:pPr>
      <w:r>
        <w:rPr>
          <w:rFonts w:ascii="Heebo Medium" w:hAnsi="Heebo Medium" w:cs="Heebo Medium"/>
          <w:sz w:val="20"/>
          <w:szCs w:val="20"/>
        </w:rPr>
        <w:t xml:space="preserve">Haus „Calla“ </w:t>
      </w:r>
      <w:r w:rsidR="009D23A1">
        <w:rPr>
          <w:rFonts w:ascii="Heebo Medium" w:hAnsi="Heebo Medium" w:cs="Heebo Medium"/>
          <w:sz w:val="20"/>
          <w:szCs w:val="20"/>
        </w:rPr>
        <w:t xml:space="preserve">verbindet </w:t>
      </w:r>
      <w:r w:rsidR="00F8692D">
        <w:rPr>
          <w:rFonts w:ascii="Heebo Medium" w:hAnsi="Heebo Medium" w:cs="Heebo Medium"/>
          <w:sz w:val="20"/>
          <w:szCs w:val="20"/>
        </w:rPr>
        <w:t>Recyclingb</w:t>
      </w:r>
      <w:r w:rsidR="009D23A1">
        <w:rPr>
          <w:rFonts w:ascii="Heebo Medium" w:hAnsi="Heebo Medium" w:cs="Heebo Medium"/>
          <w:sz w:val="20"/>
          <w:szCs w:val="20"/>
        </w:rPr>
        <w:t>eton und warmes Holz</w:t>
      </w:r>
    </w:p>
    <w:p w14:paraId="4DC044C5" w14:textId="0D4FC919" w:rsidR="00C20337" w:rsidRPr="00227035" w:rsidRDefault="00C20337" w:rsidP="00227035">
      <w:pPr>
        <w:pStyle w:val="Textkrper"/>
        <w:spacing w:line="276" w:lineRule="auto"/>
        <w:rPr>
          <w:rFonts w:ascii="Heebo Light" w:hAnsi="Heebo Light"/>
          <w:sz w:val="20"/>
        </w:rPr>
      </w:pPr>
      <w:r w:rsidRPr="00227035">
        <w:rPr>
          <w:rFonts w:ascii="Heebo Light" w:hAnsi="Heebo Light" w:hint="cs"/>
          <w:sz w:val="20"/>
        </w:rPr>
        <w:t xml:space="preserve">Das </w:t>
      </w:r>
      <w:r w:rsidR="00F81A9C" w:rsidRPr="00227035">
        <w:rPr>
          <w:rFonts w:ascii="Heebo Light" w:hAnsi="Heebo Light" w:hint="cs"/>
          <w:sz w:val="20"/>
        </w:rPr>
        <w:t xml:space="preserve">nachhaltig gebaute </w:t>
      </w:r>
      <w:r w:rsidRPr="00227035">
        <w:rPr>
          <w:rFonts w:ascii="Heebo Light" w:hAnsi="Heebo Light" w:hint="cs"/>
          <w:sz w:val="20"/>
        </w:rPr>
        <w:t xml:space="preserve">Wohnhaus </w:t>
      </w:r>
      <w:r w:rsidR="00F81A9C" w:rsidRPr="00227035">
        <w:rPr>
          <w:rFonts w:ascii="Heebo Light" w:hAnsi="Heebo Light" w:hint="cs"/>
          <w:sz w:val="20"/>
        </w:rPr>
        <w:t>entstammt</w:t>
      </w:r>
      <w:r w:rsidRPr="00227035">
        <w:rPr>
          <w:rFonts w:ascii="Heebo Light" w:hAnsi="Heebo Light" w:hint="cs"/>
          <w:sz w:val="20"/>
        </w:rPr>
        <w:t xml:space="preserve"> dem weltweit ersten Katalog für 3D-gedruckte Häuser </w:t>
      </w:r>
      <w:r w:rsidR="00F81A9C" w:rsidRPr="00227035">
        <w:rPr>
          <w:rFonts w:ascii="Heebo Light" w:hAnsi="Heebo Light" w:hint="cs"/>
          <w:sz w:val="20"/>
        </w:rPr>
        <w:t xml:space="preserve">„Ready2Print“ und </w:t>
      </w:r>
      <w:r w:rsidRPr="00227035">
        <w:rPr>
          <w:rFonts w:ascii="Heebo Light" w:hAnsi="Heebo Light" w:hint="cs"/>
          <w:sz w:val="20"/>
        </w:rPr>
        <w:t>umfasst auf zwei Etagen insgesamt 1</w:t>
      </w:r>
      <w:r w:rsidR="00F8692D">
        <w:rPr>
          <w:rFonts w:ascii="Heebo Light" w:hAnsi="Heebo Light"/>
          <w:sz w:val="20"/>
        </w:rPr>
        <w:t>60</w:t>
      </w:r>
      <w:r w:rsidRPr="00227035">
        <w:rPr>
          <w:rFonts w:ascii="Heebo Light" w:hAnsi="Heebo Light" w:hint="cs"/>
          <w:sz w:val="20"/>
        </w:rPr>
        <w:t xml:space="preserve"> Quadratmeter Wohnfläche</w:t>
      </w:r>
      <w:r w:rsidR="00F81A9C" w:rsidRPr="00227035">
        <w:rPr>
          <w:rFonts w:ascii="Heebo Light" w:hAnsi="Heebo Light" w:hint="cs"/>
          <w:sz w:val="20"/>
        </w:rPr>
        <w:t xml:space="preserve">. </w:t>
      </w:r>
      <w:r w:rsidR="00073253" w:rsidRPr="00227035">
        <w:rPr>
          <w:rFonts w:ascii="Heebo Light" w:hAnsi="Heebo Light" w:hint="cs"/>
          <w:sz w:val="20"/>
        </w:rPr>
        <w:t>Das Haus namens „Calla“</w:t>
      </w:r>
      <w:r w:rsidRPr="00227035">
        <w:rPr>
          <w:rFonts w:ascii="Heebo Light" w:hAnsi="Heebo Light" w:hint="cs"/>
          <w:sz w:val="20"/>
        </w:rPr>
        <w:t xml:space="preserve"> besteht aus zwei ineinander geschobenen, unterschiedlich hohen Kuben. Der größere, eingeschossige Kubus beinhaltet einen offenen Wohnbereich mit Küche, Ess- und Wohnbereich. Der zweite Kubus ist zweigeschossig mit Schlaf- und Arbeitsbereich sowie Bad. Im Erdgeschoss befinden sich ein großes Schlafzimmer mit Ankleide, ein offener Dusch- und Badebereich in geschwungenen, bedruckten Formen sowie ein separates WC. Vom Obergeschoss gelangt man auf die 21 Quadratmeter große Dachterrasse. Im Inneren bilden Türen und Fenster in warmer Holzoptik einen angenehmen Kontrast zur Betonoberfläche der </w:t>
      </w:r>
      <w:r w:rsidR="006474AB">
        <w:rPr>
          <w:rFonts w:ascii="Heebo Light" w:hAnsi="Heebo Light"/>
          <w:sz w:val="20"/>
        </w:rPr>
        <w:t>g</w:t>
      </w:r>
      <w:r w:rsidRPr="00227035">
        <w:rPr>
          <w:rFonts w:ascii="Heebo Light" w:hAnsi="Heebo Light" w:hint="cs"/>
          <w:sz w:val="20"/>
        </w:rPr>
        <w:t>edruckten Wände.</w:t>
      </w:r>
    </w:p>
    <w:p w14:paraId="2A8B9EC7" w14:textId="77777777" w:rsidR="00F81A9C" w:rsidRPr="00227035" w:rsidRDefault="00F81A9C" w:rsidP="00227035">
      <w:pPr>
        <w:pStyle w:val="Textkrper"/>
        <w:spacing w:line="276" w:lineRule="auto"/>
        <w:rPr>
          <w:rFonts w:ascii="Heebo Light" w:hAnsi="Heebo Light"/>
          <w:sz w:val="20"/>
        </w:rPr>
      </w:pPr>
    </w:p>
    <w:p w14:paraId="06995100" w14:textId="1C0F19EC" w:rsidR="00C4354F" w:rsidRPr="00227035" w:rsidRDefault="005502AC" w:rsidP="00227035">
      <w:pPr>
        <w:pStyle w:val="Textkrper"/>
        <w:spacing w:line="276" w:lineRule="auto"/>
        <w:jc w:val="both"/>
        <w:rPr>
          <w:rFonts w:ascii="Heebo Light" w:hAnsi="Heebo Light"/>
          <w:sz w:val="20"/>
        </w:rPr>
      </w:pPr>
      <w:r w:rsidRPr="00227035">
        <w:rPr>
          <w:rFonts w:ascii="Heebo Light" w:hAnsi="Heebo Light" w:hint="cs"/>
          <w:sz w:val="20"/>
        </w:rPr>
        <w:t xml:space="preserve">Ob Ein- oder Mehrfamilienhaus, Villa oder Tinyhouse oder ein individuell gestaltetes Haus aus dem Drucker: Eine Übersicht der Modelle und Ideen sowie weitere Informationen zum Druckverfahren finden zukünftige Bauherren unter www.rupp-gebäudedruck.de. Der Hauskatalog kann unter </w:t>
      </w:r>
      <w:hyperlink r:id="rId7" w:history="1">
        <w:r w:rsidRPr="000009D5">
          <w:rPr>
            <w:rStyle w:val="Hyperlink"/>
            <w:rFonts w:ascii="Heebo Light" w:hAnsi="Heebo Light" w:hint="cs"/>
            <w:sz w:val="20"/>
          </w:rPr>
          <w:t>www.rupp-gebaeudedruck.de/</w:t>
        </w:r>
        <w:r w:rsidR="000009D5" w:rsidRPr="000009D5">
          <w:rPr>
            <w:rStyle w:val="Hyperlink"/>
            <w:rFonts w:ascii="Heebo Light" w:hAnsi="Heebo Light"/>
            <w:sz w:val="20"/>
          </w:rPr>
          <w:br/>
        </w:r>
        <w:r w:rsidRPr="000009D5">
          <w:rPr>
            <w:rStyle w:val="Hyperlink"/>
            <w:rFonts w:ascii="Heebo Light" w:hAnsi="Heebo Light" w:hint="cs"/>
            <w:sz w:val="20"/>
          </w:rPr>
          <w:t>hauskatalog</w:t>
        </w:r>
      </w:hyperlink>
      <w:r w:rsidRPr="00227035">
        <w:rPr>
          <w:rFonts w:ascii="Heebo Light" w:hAnsi="Heebo Light" w:hint="cs"/>
          <w:sz w:val="20"/>
        </w:rPr>
        <w:t xml:space="preserve"> bestellt werden.</w:t>
      </w:r>
    </w:p>
    <w:p w14:paraId="36327E6E" w14:textId="77777777" w:rsidR="0081493D" w:rsidRPr="00227035" w:rsidRDefault="0081493D" w:rsidP="00227035">
      <w:pPr>
        <w:pStyle w:val="Textkrper"/>
        <w:spacing w:line="276" w:lineRule="auto"/>
        <w:jc w:val="both"/>
        <w:rPr>
          <w:rFonts w:ascii="Heebo Light" w:hAnsi="Heebo Light"/>
          <w:sz w:val="20"/>
        </w:rPr>
      </w:pPr>
    </w:p>
    <w:p w14:paraId="6BFC54F9" w14:textId="77777777" w:rsidR="00886D8E" w:rsidRPr="004B3E6C" w:rsidRDefault="00886D8E" w:rsidP="00205546">
      <w:pPr>
        <w:pStyle w:val="Textkrper"/>
        <w:jc w:val="both"/>
        <w:rPr>
          <w:rFonts w:ascii="Heebo Medium" w:hAnsi="Heebo Medium" w:cs="Heebo Medium"/>
          <w:sz w:val="20"/>
          <w:szCs w:val="20"/>
        </w:rPr>
      </w:pPr>
      <w:r w:rsidRPr="004B3E6C">
        <w:rPr>
          <w:rFonts w:ascii="Heebo Medium" w:hAnsi="Heebo Medium" w:cs="Heebo Medium" w:hint="cs"/>
          <w:sz w:val="20"/>
          <w:szCs w:val="20"/>
        </w:rPr>
        <w:t>Über die Rupp-Gruppe</w:t>
      </w:r>
    </w:p>
    <w:p w14:paraId="4A54B723" w14:textId="59836492" w:rsidR="006674B6" w:rsidRPr="004B3E6C" w:rsidRDefault="00886D8E" w:rsidP="00205546">
      <w:pPr>
        <w:pStyle w:val="Textkrper"/>
        <w:jc w:val="both"/>
        <w:rPr>
          <w:rFonts w:ascii="Heebo Light" w:hAnsi="Heebo Light" w:cs="Heebo Light"/>
          <w:spacing w:val="-4"/>
          <w:sz w:val="20"/>
          <w:szCs w:val="20"/>
        </w:rPr>
      </w:pPr>
      <w:r w:rsidRPr="004B3E6C">
        <w:rPr>
          <w:rFonts w:ascii="Heebo Light" w:hAnsi="Heebo Light" w:cs="Heebo Light" w:hint="cs"/>
          <w:spacing w:val="-4"/>
          <w:sz w:val="20"/>
          <w:szCs w:val="20"/>
        </w:rPr>
        <w:t xml:space="preserve">Das Familienunternehmen Rupp ist bereits seit mehr als 25 Jahren ein kompetenter und zuverlässiger Partner </w:t>
      </w:r>
      <w:r w:rsidRPr="004B3E6C">
        <w:rPr>
          <w:rFonts w:ascii="Heebo Light" w:hAnsi="Heebo Light" w:cs="Heebo Light" w:hint="cs"/>
          <w:spacing w:val="-4"/>
          <w:sz w:val="20"/>
          <w:szCs w:val="20"/>
        </w:rPr>
        <w:lastRenderedPageBreak/>
        <w:t xml:space="preserve">für Bauherren, Architekten und Kommunen. Zur Unternehmensgruppe gehören </w:t>
      </w:r>
      <w:r w:rsidR="00CF216C" w:rsidRPr="004B3E6C">
        <w:rPr>
          <w:rFonts w:ascii="Heebo Light" w:hAnsi="Heebo Light" w:cs="Heebo Light" w:hint="cs"/>
          <w:spacing w:val="-4"/>
          <w:sz w:val="20"/>
          <w:szCs w:val="20"/>
        </w:rPr>
        <w:t>vier</w:t>
      </w:r>
      <w:r w:rsidRPr="004B3E6C">
        <w:rPr>
          <w:rFonts w:ascii="Heebo Light" w:hAnsi="Heebo Light" w:cs="Heebo Light" w:hint="cs"/>
          <w:spacing w:val="-4"/>
          <w:sz w:val="20"/>
          <w:szCs w:val="20"/>
        </w:rPr>
        <w:t xml:space="preserve"> eigenständige Gesellschaften: Die Michael Rupp Bauunternehmung GmbH ist der Spezialist für schlüsselfertiges Bauen, Neubau, Umbau, Altbausanierung, Gewerbebau, Verputzarbeiten, Abbruch und Tiefbau im privaten und gewerblichen Bereich. Die Michael Rupp Immobilien GmbH &amp; Co. KG entwickelt und erstellt Wohn- und Gewerbeimmobilien schlüsselfertig, kauft Grundstücke oder realisiert und vermarktet Bauprojekte auf vorhandenen Grundstücken. Kunden erhalten dabei alle Leistungen aus einer Hand. </w:t>
      </w:r>
      <w:r w:rsidR="00CF216C" w:rsidRPr="004B3E6C">
        <w:rPr>
          <w:rFonts w:ascii="Heebo Light" w:hAnsi="Heebo Light" w:cs="Heebo Light" w:hint="cs"/>
          <w:spacing w:val="-4"/>
          <w:sz w:val="20"/>
          <w:szCs w:val="20"/>
        </w:rPr>
        <w:t>Die</w:t>
      </w:r>
      <w:r w:rsidRPr="004B3E6C">
        <w:rPr>
          <w:rFonts w:ascii="Heebo Light" w:hAnsi="Heebo Light" w:cs="Heebo Light" w:hint="cs"/>
          <w:spacing w:val="-4"/>
          <w:sz w:val="20"/>
          <w:szCs w:val="20"/>
        </w:rPr>
        <w:t xml:space="preserve"> Rupp Gebäudedruck</w:t>
      </w:r>
      <w:r w:rsidR="00CF216C" w:rsidRPr="004B3E6C">
        <w:rPr>
          <w:rFonts w:ascii="Heebo Light" w:hAnsi="Heebo Light" w:cs="Heebo Light" w:hint="cs"/>
          <w:spacing w:val="-4"/>
          <w:sz w:val="20"/>
          <w:szCs w:val="20"/>
        </w:rPr>
        <w:t xml:space="preserve"> GmbH ist das erste Bauunternehmen Deutschlands, das sich auf die Planung und Ausführung von schlüsselfertigen 3D gedruckten Häusern spezialisiert hat – schnell, sicher, kostengünstig, nachhaltig. Mit der Schirßner Holzbau GmbH vervollständigt die Rupp Gruppe ihr Profil und festigt ihre Marktposition im Bereich Holzbau. </w:t>
      </w:r>
      <w:r w:rsidRPr="004B3E6C">
        <w:rPr>
          <w:rFonts w:ascii="Heebo Light" w:hAnsi="Heebo Light" w:cs="Heebo Light" w:hint="cs"/>
          <w:spacing w:val="-4"/>
          <w:sz w:val="20"/>
          <w:szCs w:val="20"/>
        </w:rPr>
        <w:t>Weitere Informationen unter</w:t>
      </w:r>
      <w:r w:rsidR="0081493D" w:rsidRPr="004B3E6C">
        <w:rPr>
          <w:rFonts w:ascii="Heebo Light" w:hAnsi="Heebo Light" w:cs="Heebo Light" w:hint="cs"/>
          <w:spacing w:val="-4"/>
          <w:sz w:val="20"/>
          <w:szCs w:val="20"/>
        </w:rPr>
        <w:t xml:space="preserve"> rupp-gruppe.de</w:t>
      </w:r>
    </w:p>
    <w:p w14:paraId="373FE062" w14:textId="77777777" w:rsidR="00A14C8F" w:rsidRPr="004B3E6C" w:rsidRDefault="00A14C8F" w:rsidP="00205546">
      <w:pPr>
        <w:pStyle w:val="Textkrper"/>
        <w:jc w:val="both"/>
        <w:rPr>
          <w:rFonts w:ascii="Heebo Light" w:hAnsi="Heebo Light" w:cs="Heebo Light"/>
          <w:spacing w:val="-4"/>
          <w:sz w:val="20"/>
          <w:szCs w:val="20"/>
        </w:rPr>
      </w:pPr>
    </w:p>
    <w:p w14:paraId="0EDE2C44" w14:textId="77777777" w:rsidR="00903307" w:rsidRPr="004B3E6C" w:rsidRDefault="00903307" w:rsidP="00205546">
      <w:pPr>
        <w:pStyle w:val="Textkrper"/>
        <w:jc w:val="both"/>
        <w:rPr>
          <w:rFonts w:ascii="Heebo Medium" w:hAnsi="Heebo Medium" w:cs="Heebo Medium"/>
          <w:sz w:val="20"/>
          <w:szCs w:val="20"/>
        </w:rPr>
      </w:pPr>
      <w:r w:rsidRPr="004B3E6C">
        <w:rPr>
          <w:rFonts w:ascii="Heebo Medium" w:hAnsi="Heebo Medium" w:cs="Heebo Medium" w:hint="cs"/>
          <w:sz w:val="20"/>
          <w:szCs w:val="20"/>
        </w:rPr>
        <w:t>Über M3DUSA</w:t>
      </w:r>
    </w:p>
    <w:p w14:paraId="6F58579E" w14:textId="7C54F8E7" w:rsidR="00A14C8F" w:rsidRPr="004B3E6C" w:rsidRDefault="00903307" w:rsidP="00205546">
      <w:pPr>
        <w:pStyle w:val="Textkrper"/>
        <w:jc w:val="both"/>
        <w:rPr>
          <w:rFonts w:ascii="Heebo Light" w:hAnsi="Heebo Light" w:cs="Heebo Light"/>
          <w:spacing w:val="-4"/>
          <w:sz w:val="20"/>
          <w:szCs w:val="20"/>
        </w:rPr>
      </w:pPr>
      <w:r w:rsidRPr="004B3E6C">
        <w:rPr>
          <w:rFonts w:ascii="Heebo Light" w:hAnsi="Heebo Light" w:cs="Heebo Light" w:hint="cs"/>
          <w:spacing w:val="-4"/>
          <w:sz w:val="20"/>
          <w:szCs w:val="20"/>
        </w:rPr>
        <w:t>Gegründet 2024 von einem Expertenteam im Bereich 3D-Betondruck, revolutioniert die M3DUSA AG den 3D-Druck in der Baubranche. Sie bietet eine umfassende Beratungsleistung für Hersteller von Baumaterialien und 3D-Druckmaschinen, für Bauunternehmer, Architekten und Hochschulen, die in diesem Bereich forschen. Der bahnbrechende 3D-Druckkopf M3DUSA PRINT HEAD ist als erster und einziger in der Lage, sowohl konventionelle Betontypen als auch recycelten Beton zu drucken. Die M3DUSA AG hat ihren Hauptsitz in Schaan Liechtenstein.</w:t>
      </w:r>
    </w:p>
    <w:p w14:paraId="356B3A14" w14:textId="77777777" w:rsidR="000262AA" w:rsidRPr="004B3E6C" w:rsidRDefault="000262AA" w:rsidP="00205546">
      <w:pPr>
        <w:pStyle w:val="Textkrper"/>
        <w:jc w:val="both"/>
        <w:rPr>
          <w:rFonts w:ascii="Heebo Light" w:hAnsi="Heebo Light" w:cs="Heebo Light"/>
          <w:spacing w:val="-4"/>
          <w:sz w:val="20"/>
          <w:szCs w:val="20"/>
        </w:rPr>
      </w:pPr>
    </w:p>
    <w:p w14:paraId="110ED4F9" w14:textId="2AF70C3B" w:rsidR="000262AA" w:rsidRPr="004B3E6C" w:rsidRDefault="000262AA" w:rsidP="00205546">
      <w:pPr>
        <w:pStyle w:val="Textkrper"/>
        <w:jc w:val="both"/>
        <w:rPr>
          <w:rFonts w:ascii="Heebo Medium" w:hAnsi="Heebo Medium" w:cs="Heebo Medium"/>
          <w:sz w:val="20"/>
          <w:szCs w:val="20"/>
        </w:rPr>
      </w:pPr>
      <w:r w:rsidRPr="004B3E6C">
        <w:rPr>
          <w:rFonts w:ascii="Heebo Medium" w:hAnsi="Heebo Medium" w:cs="Heebo Medium" w:hint="cs"/>
          <w:sz w:val="20"/>
          <w:szCs w:val="20"/>
        </w:rPr>
        <w:t xml:space="preserve">Über </w:t>
      </w:r>
      <w:r w:rsidR="004D29CC" w:rsidRPr="004B3E6C">
        <w:rPr>
          <w:rFonts w:ascii="Heebo Medium" w:hAnsi="Heebo Medium" w:cs="Heebo Medium" w:hint="cs"/>
          <w:sz w:val="20"/>
          <w:szCs w:val="20"/>
        </w:rPr>
        <w:t>Sievert</w:t>
      </w:r>
    </w:p>
    <w:p w14:paraId="3AFED4AA" w14:textId="28AA290C" w:rsidR="00F43980" w:rsidRDefault="00F43980" w:rsidP="00F43980">
      <w:pPr>
        <w:pStyle w:val="Textkrper"/>
        <w:jc w:val="both"/>
        <w:rPr>
          <w:rFonts w:ascii="Heebo Light" w:hAnsi="Heebo Light" w:cs="Heebo Light"/>
          <w:spacing w:val="-4"/>
          <w:sz w:val="20"/>
          <w:szCs w:val="20"/>
        </w:rPr>
      </w:pPr>
      <w:r w:rsidRPr="00F43980">
        <w:rPr>
          <w:rFonts w:ascii="Heebo Light" w:hAnsi="Heebo Light" w:cs="Heebo Light"/>
          <w:spacing w:val="-4"/>
          <w:sz w:val="20"/>
          <w:szCs w:val="20"/>
        </w:rPr>
        <w:t>Die Sievert SE ist mit spezialisierten Baustoff- und Logistiklösungen an rund 60 Standorten in Deutschland, Europa und China aktiv. Zur besonderen Expertise des Unternehmens gehören neben modernen Trockenmörteln mineralischer Art auch bauchemische Spezialprodukte sowie umfassende Serviceleistungen und eine intelligent vernetzte Logistik. Sievert steht dabei für Systembaustoffe in Premiumqualität – und dies für Rohbau, die Fassade und den Innenraum, im Garten- und Landschaftsbau, Straßen- und Tiefbau sowie Geotechnik. Außerdem umfasst das Sortiment Abdichtungs- und Beschichtungssysteme genauso wie Verlegesysteme für Fliesen und Naturwerkstein. Die Logistikmarke Sievert Logistik ist ein Spezialist für ganzheitliche Logistik-Konzepte. Per Plane, Silo und Intermodal werden vielfältigste Güter transportiert. Die Geschichte der Sievert SE geht bis auf die Gründung der Habadü Handelsgesellschaft für Bau- und Düngestoffe im Jahr 1919 zurück. Die Unternehmen der Sievert SE beschäftigen an insgesamt 60 Standorten weltweit 1.700 Mitarbeiterinnen und Mitarbeiter.</w:t>
      </w:r>
    </w:p>
    <w:p w14:paraId="1599C097" w14:textId="467E3081" w:rsidR="009D23A1" w:rsidRDefault="009D23A1">
      <w:pPr>
        <w:rPr>
          <w:rFonts w:ascii="Heebo Light" w:hAnsi="Heebo Light" w:cs="Heebo Light"/>
          <w:spacing w:val="-4"/>
          <w:sz w:val="20"/>
          <w:szCs w:val="20"/>
        </w:rPr>
      </w:pPr>
      <w:r>
        <w:rPr>
          <w:rFonts w:ascii="Heebo Light" w:hAnsi="Heebo Light" w:cs="Heebo Light"/>
          <w:spacing w:val="-4"/>
          <w:sz w:val="20"/>
          <w:szCs w:val="20"/>
        </w:rPr>
        <w:br w:type="page"/>
      </w:r>
    </w:p>
    <w:p w14:paraId="01D6A5B4" w14:textId="77777777" w:rsidR="009E2FCB" w:rsidRPr="00B8787B" w:rsidRDefault="009E2FCB" w:rsidP="009E2FCB">
      <w:pPr>
        <w:pStyle w:val="Textkrper"/>
        <w:rPr>
          <w:rFonts w:ascii="Heebo Medium" w:hAnsi="Heebo Medium" w:cs="Heebo Medium"/>
          <w:sz w:val="20"/>
        </w:rPr>
      </w:pPr>
      <w:r w:rsidRPr="00B8787B">
        <w:rPr>
          <w:rFonts w:ascii="Heebo Medium" w:hAnsi="Heebo Medium" w:cs="Heebo Medium"/>
          <w:sz w:val="20"/>
        </w:rPr>
        <w:lastRenderedPageBreak/>
        <w:t>Fotobogen</w:t>
      </w:r>
    </w:p>
    <w:p w14:paraId="229F934E" w14:textId="77777777" w:rsidR="009E2FCB" w:rsidRPr="00B8787B" w:rsidRDefault="009E2FCB" w:rsidP="009E2FCB">
      <w:pPr>
        <w:pStyle w:val="Textkrper"/>
        <w:rPr>
          <w:rFonts w:ascii="Heebo Light" w:hAnsi="Heebo Light" w:cs="Heebo Light"/>
          <w:spacing w:val="-2"/>
          <w:sz w:val="20"/>
        </w:rPr>
      </w:pPr>
    </w:p>
    <w:p w14:paraId="784663C6" w14:textId="5A3867DF" w:rsidR="005E614D" w:rsidRPr="00C054AA" w:rsidRDefault="005E614D" w:rsidP="005E614D">
      <w:pPr>
        <w:rPr>
          <w:rFonts w:ascii="Heebo Medium" w:hAnsi="Heebo Medium" w:cs="Heebo Medium"/>
          <w:sz w:val="20"/>
          <w:szCs w:val="20"/>
        </w:rPr>
      </w:pPr>
      <w:r w:rsidRPr="00C054AA">
        <w:rPr>
          <w:rFonts w:ascii="Heebo Medium" w:hAnsi="Heebo Medium" w:cs="Heebo Medium"/>
          <w:sz w:val="20"/>
          <w:szCs w:val="20"/>
        </w:rPr>
        <w:t xml:space="preserve">Foto </w:t>
      </w:r>
      <w:r>
        <w:rPr>
          <w:rFonts w:ascii="Heebo Medium" w:hAnsi="Heebo Medium" w:cs="Heebo Medium"/>
          <w:sz w:val="20"/>
          <w:szCs w:val="20"/>
        </w:rPr>
        <w:t>1</w:t>
      </w:r>
      <w:r w:rsidRPr="00C054AA">
        <w:rPr>
          <w:rFonts w:ascii="Heebo Medium" w:hAnsi="Heebo Medium" w:cs="Heebo Medium"/>
          <w:sz w:val="20"/>
          <w:szCs w:val="20"/>
        </w:rPr>
        <w:t>: RuppGD_Druck Haus Calla Witzighausen</w:t>
      </w:r>
      <w:r>
        <w:rPr>
          <w:rFonts w:ascii="Heebo Medium" w:hAnsi="Heebo Medium" w:cs="Heebo Medium"/>
          <w:sz w:val="20"/>
          <w:szCs w:val="20"/>
        </w:rPr>
        <w:t>_Vogelperspektive</w:t>
      </w:r>
    </w:p>
    <w:p w14:paraId="3F6EA874" w14:textId="77777777" w:rsidR="005E614D" w:rsidRPr="00C054AA" w:rsidRDefault="005E614D" w:rsidP="005E614D">
      <w:pPr>
        <w:rPr>
          <w:rFonts w:ascii="Heebo Light" w:hAnsi="Heebo Light" w:cs="Heebo Light"/>
          <w:sz w:val="20"/>
          <w:szCs w:val="20"/>
        </w:rPr>
      </w:pPr>
    </w:p>
    <w:p w14:paraId="134137FF" w14:textId="77777777" w:rsidR="005E614D" w:rsidRPr="00B8787B" w:rsidRDefault="005E614D" w:rsidP="005E614D">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7B503093" wp14:editId="0DA414A3">
            <wp:extent cx="2880000" cy="1620000"/>
            <wp:effectExtent l="0" t="0" r="0" b="0"/>
            <wp:docPr id="1366805226" name="Grafik 1366805226" descr="Ein Bild, das draußen, Himmel, Haus,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5226" name="Grafik 1366805226" descr="Ein Bild, das draußen, Himmel, Haus, Bau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1620000"/>
                    </a:xfrm>
                    <a:prstGeom prst="rect">
                      <a:avLst/>
                    </a:prstGeom>
                    <a:noFill/>
                    <a:ln>
                      <a:noFill/>
                    </a:ln>
                  </pic:spPr>
                </pic:pic>
              </a:graphicData>
            </a:graphic>
          </wp:inline>
        </w:drawing>
      </w:r>
    </w:p>
    <w:p w14:paraId="480DDA8C" w14:textId="77777777" w:rsidR="005E614D" w:rsidRPr="00B8787B" w:rsidRDefault="005E614D" w:rsidP="005E614D">
      <w:pPr>
        <w:rPr>
          <w:rFonts w:ascii="Heebo Light" w:hAnsi="Heebo Light" w:cs="Heebo Light"/>
          <w:sz w:val="20"/>
          <w:szCs w:val="20"/>
        </w:rPr>
      </w:pPr>
    </w:p>
    <w:p w14:paraId="56860D71" w14:textId="77777777" w:rsidR="005E614D" w:rsidRPr="00B8787B" w:rsidRDefault="005E614D" w:rsidP="005E614D">
      <w:pPr>
        <w:rPr>
          <w:rFonts w:ascii="Heebo Medium" w:hAnsi="Heebo Medium" w:cs="Heebo Medium"/>
          <w:sz w:val="20"/>
          <w:szCs w:val="20"/>
        </w:rPr>
      </w:pPr>
      <w:r w:rsidRPr="00B8787B">
        <w:rPr>
          <w:rFonts w:ascii="Heebo Medium" w:hAnsi="Heebo Medium" w:cs="Heebo Medium"/>
          <w:sz w:val="20"/>
          <w:szCs w:val="20"/>
        </w:rPr>
        <w:t>Bildunterschrift:</w:t>
      </w:r>
    </w:p>
    <w:p w14:paraId="32EC94D1" w14:textId="74D1F31B" w:rsidR="00363583" w:rsidRDefault="005E614D" w:rsidP="005E614D">
      <w:pPr>
        <w:rPr>
          <w:rFonts w:ascii="Heebo Light" w:hAnsi="Heebo Light"/>
          <w:sz w:val="20"/>
        </w:rPr>
      </w:pPr>
      <w:r>
        <w:rPr>
          <w:rFonts w:ascii="Heebo Light" w:hAnsi="Heebo Light" w:cs="Heebo Light"/>
          <w:sz w:val="20"/>
          <w:szCs w:val="20"/>
        </w:rPr>
        <w:t>Im Herzen des Sendener Stadtteils Witzighausen wuchs das Einfamilienhaus Calla, ein Entwurf der Rupp Gebäudedruck GmbH, in den vergangenen Wochen scheinbar aus dem Boden.</w:t>
      </w:r>
    </w:p>
    <w:p w14:paraId="05C5D114" w14:textId="77777777" w:rsidR="005E614D" w:rsidRDefault="005E614D" w:rsidP="004D185C">
      <w:pPr>
        <w:rPr>
          <w:rFonts w:ascii="Heebo Medium" w:hAnsi="Heebo Medium" w:cs="Heebo Medium"/>
          <w:sz w:val="20"/>
          <w:szCs w:val="20"/>
        </w:rPr>
      </w:pPr>
    </w:p>
    <w:p w14:paraId="7E29F7A4" w14:textId="77777777" w:rsidR="00B95BF9" w:rsidRDefault="00B95BF9" w:rsidP="004D185C">
      <w:pPr>
        <w:rPr>
          <w:rFonts w:ascii="Heebo Medium" w:hAnsi="Heebo Medium" w:cs="Heebo Medium"/>
          <w:sz w:val="20"/>
          <w:szCs w:val="20"/>
        </w:rPr>
      </w:pPr>
    </w:p>
    <w:p w14:paraId="1B901495" w14:textId="0BC335B4" w:rsidR="004D185C" w:rsidRPr="004031FF" w:rsidRDefault="004D185C" w:rsidP="004D185C">
      <w:pPr>
        <w:rPr>
          <w:rFonts w:ascii="Heebo Medium" w:hAnsi="Heebo Medium" w:cs="Heebo Medium"/>
          <w:sz w:val="20"/>
          <w:szCs w:val="20"/>
        </w:rPr>
      </w:pPr>
      <w:r w:rsidRPr="004031FF">
        <w:rPr>
          <w:rFonts w:ascii="Heebo Medium" w:hAnsi="Heebo Medium" w:cs="Heebo Medium"/>
          <w:sz w:val="20"/>
          <w:szCs w:val="20"/>
        </w:rPr>
        <w:t xml:space="preserve">Foto </w:t>
      </w:r>
      <w:r w:rsidR="00363583">
        <w:rPr>
          <w:rFonts w:ascii="Heebo Medium" w:hAnsi="Heebo Medium" w:cs="Heebo Medium"/>
          <w:sz w:val="20"/>
          <w:szCs w:val="20"/>
        </w:rPr>
        <w:t>2</w:t>
      </w:r>
      <w:r w:rsidRPr="004031FF">
        <w:rPr>
          <w:rFonts w:ascii="Heebo Medium" w:hAnsi="Heebo Medium" w:cs="Heebo Medium"/>
          <w:sz w:val="20"/>
          <w:szCs w:val="20"/>
        </w:rPr>
        <w:t xml:space="preserve">: </w:t>
      </w:r>
      <w:r w:rsidR="004031FF" w:rsidRPr="004031FF">
        <w:rPr>
          <w:rFonts w:ascii="Heebo Medium" w:hAnsi="Heebo Medium" w:cs="Heebo Medium"/>
          <w:sz w:val="20"/>
          <w:szCs w:val="20"/>
        </w:rPr>
        <w:t>RuppGD_Druck Haus Calla Witzighausen01</w:t>
      </w:r>
    </w:p>
    <w:p w14:paraId="017263D9" w14:textId="77777777" w:rsidR="004D185C" w:rsidRPr="004031FF" w:rsidRDefault="004D185C" w:rsidP="004D185C">
      <w:pPr>
        <w:rPr>
          <w:rFonts w:ascii="Heebo Light" w:hAnsi="Heebo Light" w:cs="Heebo Light"/>
          <w:sz w:val="20"/>
          <w:szCs w:val="20"/>
        </w:rPr>
      </w:pPr>
    </w:p>
    <w:p w14:paraId="1C6D1A25" w14:textId="77777777" w:rsidR="004D185C" w:rsidRPr="00B8787B" w:rsidRDefault="004D185C" w:rsidP="004D185C">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0B9B8BAC" wp14:editId="6AB875D9">
            <wp:extent cx="2617200" cy="1620000"/>
            <wp:effectExtent l="0" t="0" r="0" b="0"/>
            <wp:docPr id="1230079590" name="Grafik 123007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79590" name="Grafik 123007959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17200" cy="1620000"/>
                    </a:xfrm>
                    <a:prstGeom prst="rect">
                      <a:avLst/>
                    </a:prstGeom>
                    <a:noFill/>
                    <a:ln>
                      <a:noFill/>
                    </a:ln>
                  </pic:spPr>
                </pic:pic>
              </a:graphicData>
            </a:graphic>
          </wp:inline>
        </w:drawing>
      </w:r>
    </w:p>
    <w:p w14:paraId="2090AFE9" w14:textId="77777777" w:rsidR="004D185C" w:rsidRPr="00B8787B" w:rsidRDefault="004D185C" w:rsidP="004D185C">
      <w:pPr>
        <w:rPr>
          <w:rFonts w:ascii="Heebo Light" w:hAnsi="Heebo Light" w:cs="Heebo Light"/>
          <w:sz w:val="20"/>
          <w:szCs w:val="20"/>
        </w:rPr>
      </w:pPr>
    </w:p>
    <w:p w14:paraId="69B9364A" w14:textId="77777777" w:rsidR="004D185C" w:rsidRPr="00B8787B" w:rsidRDefault="004D185C" w:rsidP="004D185C">
      <w:pPr>
        <w:rPr>
          <w:rFonts w:ascii="Heebo Medium" w:hAnsi="Heebo Medium" w:cs="Heebo Medium"/>
          <w:sz w:val="20"/>
          <w:szCs w:val="20"/>
        </w:rPr>
      </w:pPr>
      <w:r w:rsidRPr="00B8787B">
        <w:rPr>
          <w:rFonts w:ascii="Heebo Medium" w:hAnsi="Heebo Medium" w:cs="Heebo Medium"/>
          <w:sz w:val="20"/>
          <w:szCs w:val="20"/>
        </w:rPr>
        <w:t>Bildunterschrift:</w:t>
      </w:r>
    </w:p>
    <w:p w14:paraId="7D6AF5A9" w14:textId="4D33DEE7" w:rsidR="00D45D9F" w:rsidRDefault="006635F7" w:rsidP="00D45D9F">
      <w:pPr>
        <w:rPr>
          <w:rFonts w:ascii="Heebo Light" w:hAnsi="Heebo Light"/>
          <w:sz w:val="20"/>
        </w:rPr>
      </w:pPr>
      <w:r>
        <w:rPr>
          <w:rFonts w:ascii="Heebo Light" w:hAnsi="Heebo Light" w:cs="Heebo Light"/>
          <w:sz w:val="20"/>
          <w:szCs w:val="20"/>
        </w:rPr>
        <w:t>Das</w:t>
      </w:r>
      <w:r w:rsidR="00D45D9F" w:rsidRPr="00D45D9F">
        <w:rPr>
          <w:rFonts w:ascii="Heebo Light" w:hAnsi="Heebo Light" w:cs="Heebo Light"/>
          <w:sz w:val="20"/>
          <w:szCs w:val="20"/>
        </w:rPr>
        <w:t xml:space="preserve"> </w:t>
      </w:r>
      <w:r w:rsidR="00D45D9F">
        <w:rPr>
          <w:rFonts w:ascii="Heebo Light" w:hAnsi="Heebo Light" w:cs="Heebo Light"/>
          <w:sz w:val="20"/>
          <w:szCs w:val="20"/>
        </w:rPr>
        <w:t>Einfamilienhaus in Witzighausen wurde mit dem Portaldrucker BOD2 und dem M3DUSA Druckkopf errichtet</w:t>
      </w:r>
      <w:r w:rsidR="00ED170B">
        <w:rPr>
          <w:rFonts w:ascii="Heebo Light" w:hAnsi="Heebo Light" w:cs="Heebo Light"/>
          <w:sz w:val="20"/>
          <w:szCs w:val="20"/>
        </w:rPr>
        <w:t xml:space="preserve">. </w:t>
      </w:r>
      <w:r>
        <w:rPr>
          <w:rFonts w:ascii="Heebo Light" w:hAnsi="Heebo Light" w:cs="Heebo Light"/>
          <w:sz w:val="20"/>
          <w:szCs w:val="20"/>
        </w:rPr>
        <w:t xml:space="preserve">Auf diese Weise </w:t>
      </w:r>
      <w:r w:rsidR="00ED170B">
        <w:rPr>
          <w:rFonts w:ascii="Heebo Light" w:hAnsi="Heebo Light" w:cs="Heebo Light"/>
          <w:sz w:val="20"/>
          <w:szCs w:val="20"/>
        </w:rPr>
        <w:t>erbaute</w:t>
      </w:r>
      <w:r>
        <w:rPr>
          <w:rFonts w:ascii="Heebo Light" w:hAnsi="Heebo Light" w:cs="Heebo Light"/>
          <w:sz w:val="20"/>
          <w:szCs w:val="20"/>
        </w:rPr>
        <w:t xml:space="preserve"> Häuser der Rupp Gebäudedruck GmbH erreichen mindestens den KfW 55 Standard.</w:t>
      </w:r>
    </w:p>
    <w:p w14:paraId="011EF455" w14:textId="77777777" w:rsidR="004D185C" w:rsidRDefault="004D185C" w:rsidP="00751AF2">
      <w:pPr>
        <w:rPr>
          <w:rFonts w:ascii="Heebo Light" w:hAnsi="Heebo Light" w:cs="Heebo Light"/>
          <w:sz w:val="20"/>
          <w:szCs w:val="20"/>
        </w:rPr>
      </w:pPr>
    </w:p>
    <w:p w14:paraId="431614DE" w14:textId="77777777" w:rsidR="00AF0739" w:rsidRDefault="00AF0739" w:rsidP="004D185C">
      <w:pPr>
        <w:rPr>
          <w:rFonts w:ascii="Heebo Medium" w:hAnsi="Heebo Medium" w:cs="Heebo Medium"/>
          <w:sz w:val="20"/>
          <w:szCs w:val="20"/>
        </w:rPr>
      </w:pPr>
    </w:p>
    <w:p w14:paraId="6CDB0CF5" w14:textId="77777777" w:rsidR="00CF5608" w:rsidRDefault="00CF5608" w:rsidP="004D185C">
      <w:pPr>
        <w:rPr>
          <w:rFonts w:ascii="Heebo Medium" w:hAnsi="Heebo Medium" w:cs="Heebo Medium"/>
          <w:sz w:val="20"/>
          <w:szCs w:val="20"/>
        </w:rPr>
      </w:pPr>
    </w:p>
    <w:p w14:paraId="38150B18" w14:textId="77777777" w:rsidR="00AF0739" w:rsidRDefault="00AF0739" w:rsidP="004D185C">
      <w:pPr>
        <w:rPr>
          <w:rFonts w:ascii="Heebo Medium" w:hAnsi="Heebo Medium" w:cs="Heebo Medium"/>
          <w:sz w:val="20"/>
          <w:szCs w:val="20"/>
        </w:rPr>
      </w:pPr>
    </w:p>
    <w:p w14:paraId="7BBBDD35" w14:textId="5F46340C" w:rsidR="004D185C" w:rsidRPr="00C054AA" w:rsidRDefault="004D185C" w:rsidP="004D185C">
      <w:pPr>
        <w:rPr>
          <w:rFonts w:ascii="Heebo Medium" w:hAnsi="Heebo Medium" w:cs="Heebo Medium"/>
          <w:sz w:val="20"/>
          <w:szCs w:val="20"/>
        </w:rPr>
      </w:pPr>
      <w:r w:rsidRPr="00C054AA">
        <w:rPr>
          <w:rFonts w:ascii="Heebo Medium" w:hAnsi="Heebo Medium" w:cs="Heebo Medium"/>
          <w:sz w:val="20"/>
          <w:szCs w:val="20"/>
        </w:rPr>
        <w:lastRenderedPageBreak/>
        <w:t xml:space="preserve">Foto </w:t>
      </w:r>
      <w:r w:rsidR="00AF0739">
        <w:rPr>
          <w:rFonts w:ascii="Heebo Medium" w:hAnsi="Heebo Medium" w:cs="Heebo Medium"/>
          <w:sz w:val="20"/>
          <w:szCs w:val="20"/>
        </w:rPr>
        <w:t>3</w:t>
      </w:r>
      <w:r w:rsidRPr="00C054AA">
        <w:rPr>
          <w:rFonts w:ascii="Heebo Medium" w:hAnsi="Heebo Medium" w:cs="Heebo Medium"/>
          <w:sz w:val="20"/>
          <w:szCs w:val="20"/>
        </w:rPr>
        <w:t xml:space="preserve">: </w:t>
      </w:r>
      <w:r w:rsidR="00C054AA" w:rsidRPr="00C054AA">
        <w:rPr>
          <w:rFonts w:ascii="Heebo Medium" w:hAnsi="Heebo Medium" w:cs="Heebo Medium"/>
          <w:sz w:val="20"/>
          <w:szCs w:val="20"/>
        </w:rPr>
        <w:t>RuppGD_Druck Haus Calla Witzighausen02</w:t>
      </w:r>
    </w:p>
    <w:p w14:paraId="712243D2" w14:textId="77777777" w:rsidR="004D185C" w:rsidRPr="00C054AA" w:rsidRDefault="004D185C" w:rsidP="004D185C">
      <w:pPr>
        <w:rPr>
          <w:rFonts w:ascii="Heebo Light" w:hAnsi="Heebo Light" w:cs="Heebo Light"/>
          <w:sz w:val="20"/>
          <w:szCs w:val="20"/>
        </w:rPr>
      </w:pPr>
    </w:p>
    <w:p w14:paraId="4A90BC02" w14:textId="77777777" w:rsidR="004D185C" w:rsidRPr="00B8787B" w:rsidRDefault="004D185C" w:rsidP="004D185C">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0ABAFAD5" wp14:editId="634FC2E0">
            <wp:extent cx="2430000" cy="1620000"/>
            <wp:effectExtent l="0" t="0" r="8890" b="0"/>
            <wp:docPr id="1639171363" name="Grafik 163917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1363" name="Grafik 163917136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0000" cy="1620000"/>
                    </a:xfrm>
                    <a:prstGeom prst="rect">
                      <a:avLst/>
                    </a:prstGeom>
                    <a:noFill/>
                    <a:ln>
                      <a:noFill/>
                    </a:ln>
                  </pic:spPr>
                </pic:pic>
              </a:graphicData>
            </a:graphic>
          </wp:inline>
        </w:drawing>
      </w:r>
    </w:p>
    <w:p w14:paraId="2D898825" w14:textId="77777777" w:rsidR="004D185C" w:rsidRPr="00B8787B" w:rsidRDefault="004D185C" w:rsidP="004D185C">
      <w:pPr>
        <w:rPr>
          <w:rFonts w:ascii="Heebo Light" w:hAnsi="Heebo Light" w:cs="Heebo Light"/>
          <w:sz w:val="20"/>
          <w:szCs w:val="20"/>
        </w:rPr>
      </w:pPr>
    </w:p>
    <w:p w14:paraId="1038D11B" w14:textId="77777777" w:rsidR="004D185C" w:rsidRPr="00B8787B" w:rsidRDefault="004D185C" w:rsidP="004D185C">
      <w:pPr>
        <w:rPr>
          <w:rFonts w:ascii="Heebo Medium" w:hAnsi="Heebo Medium" w:cs="Heebo Medium"/>
          <w:sz w:val="20"/>
          <w:szCs w:val="20"/>
        </w:rPr>
      </w:pPr>
      <w:r w:rsidRPr="00B8787B">
        <w:rPr>
          <w:rFonts w:ascii="Heebo Medium" w:hAnsi="Heebo Medium" w:cs="Heebo Medium"/>
          <w:sz w:val="20"/>
          <w:szCs w:val="20"/>
        </w:rPr>
        <w:t>Bildunterschrift:</w:t>
      </w:r>
    </w:p>
    <w:p w14:paraId="40D17337" w14:textId="6D897935" w:rsidR="00C74EF4" w:rsidRDefault="00875176" w:rsidP="004D185C">
      <w:pPr>
        <w:rPr>
          <w:rFonts w:ascii="Heebo Light" w:hAnsi="Heebo Light" w:cs="Heebo Light"/>
          <w:sz w:val="20"/>
          <w:szCs w:val="20"/>
        </w:rPr>
      </w:pPr>
      <w:r>
        <w:rPr>
          <w:rFonts w:ascii="Heebo Light" w:hAnsi="Heebo Light" w:cs="Heebo Light"/>
          <w:sz w:val="20"/>
          <w:szCs w:val="20"/>
        </w:rPr>
        <w:t xml:space="preserve">Für die Bedienung des Druckers ist nur ein Facharbeiter notwendig. Er überwacht den Drucker und </w:t>
      </w:r>
      <w:r w:rsidR="00864017">
        <w:rPr>
          <w:rFonts w:ascii="Heebo Light" w:hAnsi="Heebo Light" w:cs="Heebo Light"/>
          <w:sz w:val="20"/>
          <w:szCs w:val="20"/>
        </w:rPr>
        <w:t>justiert das Gerät</w:t>
      </w:r>
      <w:r>
        <w:rPr>
          <w:rFonts w:ascii="Heebo Light" w:hAnsi="Heebo Light" w:cs="Heebo Light"/>
          <w:sz w:val="20"/>
          <w:szCs w:val="20"/>
        </w:rPr>
        <w:t xml:space="preserve"> bei Bedarf</w:t>
      </w:r>
      <w:r w:rsidR="00864017">
        <w:rPr>
          <w:rFonts w:ascii="Heebo Light" w:hAnsi="Heebo Light" w:cs="Heebo Light"/>
          <w:sz w:val="20"/>
          <w:szCs w:val="20"/>
        </w:rPr>
        <w:t xml:space="preserve"> am Laptop nach. </w:t>
      </w:r>
      <w:r w:rsidR="00C74EF4">
        <w:rPr>
          <w:rFonts w:ascii="Heebo Light" w:hAnsi="Heebo Light" w:cs="Heebo Light"/>
          <w:sz w:val="20"/>
          <w:szCs w:val="20"/>
        </w:rPr>
        <w:t xml:space="preserve">Yannick Maciejewski, </w:t>
      </w:r>
      <w:r w:rsidR="00BD06B9">
        <w:rPr>
          <w:rFonts w:ascii="Heebo Light" w:hAnsi="Heebo Light" w:cs="Heebo Light"/>
          <w:sz w:val="20"/>
          <w:szCs w:val="20"/>
        </w:rPr>
        <w:t>Ba</w:t>
      </w:r>
      <w:r w:rsidR="00870381">
        <w:rPr>
          <w:rFonts w:ascii="Heebo Light" w:hAnsi="Heebo Light" w:cs="Heebo Light"/>
          <w:sz w:val="20"/>
          <w:szCs w:val="20"/>
        </w:rPr>
        <w:t xml:space="preserve">uingenieur und </w:t>
      </w:r>
      <w:r w:rsidR="00C74EF4">
        <w:rPr>
          <w:rFonts w:ascii="Heebo Light" w:hAnsi="Heebo Light" w:cs="Heebo Light"/>
          <w:sz w:val="20"/>
          <w:szCs w:val="20"/>
        </w:rPr>
        <w:t xml:space="preserve">CEO der Rupp Gebäudedruck GmbH, </w:t>
      </w:r>
      <w:r w:rsidR="00A72E9D">
        <w:rPr>
          <w:rFonts w:ascii="Heebo Light" w:hAnsi="Heebo Light" w:cs="Heebo Light"/>
          <w:sz w:val="20"/>
          <w:szCs w:val="20"/>
        </w:rPr>
        <w:t>nutzt gerne die seltene Gelegenheit, den Drucker auf der Baustelle noch selbst zu steuern.</w:t>
      </w:r>
    </w:p>
    <w:p w14:paraId="68715AC0" w14:textId="77777777" w:rsidR="00C74EF4" w:rsidRDefault="00C74EF4" w:rsidP="004D185C">
      <w:pPr>
        <w:rPr>
          <w:rFonts w:ascii="Heebo Light" w:hAnsi="Heebo Light" w:cs="Heebo Light"/>
          <w:sz w:val="20"/>
          <w:szCs w:val="20"/>
        </w:rPr>
      </w:pPr>
    </w:p>
    <w:p w14:paraId="5A5C18E7" w14:textId="7BA41E82" w:rsidR="00D72DD9" w:rsidRPr="00B8787B" w:rsidRDefault="00D72DD9" w:rsidP="00D72DD9">
      <w:pPr>
        <w:rPr>
          <w:rFonts w:ascii="Heebo Medium" w:hAnsi="Heebo Medium" w:cs="Heebo Medium"/>
          <w:sz w:val="20"/>
          <w:szCs w:val="20"/>
        </w:rPr>
      </w:pPr>
      <w:r w:rsidRPr="00B8787B">
        <w:rPr>
          <w:rFonts w:ascii="Heebo Medium" w:hAnsi="Heebo Medium" w:cs="Heebo Medium"/>
          <w:sz w:val="20"/>
          <w:szCs w:val="20"/>
        </w:rPr>
        <w:t xml:space="preserve">Foto </w:t>
      </w:r>
      <w:r w:rsidR="00AF0739">
        <w:rPr>
          <w:rFonts w:ascii="Heebo Medium" w:hAnsi="Heebo Medium" w:cs="Heebo Medium"/>
          <w:sz w:val="20"/>
          <w:szCs w:val="20"/>
        </w:rPr>
        <w:t>4</w:t>
      </w:r>
      <w:r w:rsidRPr="00B8787B">
        <w:rPr>
          <w:rFonts w:ascii="Heebo Medium" w:hAnsi="Heebo Medium" w:cs="Heebo Medium"/>
          <w:sz w:val="20"/>
          <w:szCs w:val="20"/>
        </w:rPr>
        <w:t xml:space="preserve">: </w:t>
      </w:r>
      <w:r w:rsidR="00C054AA" w:rsidRPr="00C054AA">
        <w:rPr>
          <w:rFonts w:ascii="Heebo Medium" w:hAnsi="Heebo Medium" w:cs="Heebo Medium"/>
          <w:sz w:val="20"/>
          <w:szCs w:val="20"/>
        </w:rPr>
        <w:t>RuppGD_Druck Haus Calla Witzighausen0</w:t>
      </w:r>
      <w:r w:rsidR="00C054AA">
        <w:rPr>
          <w:rFonts w:ascii="Heebo Medium" w:hAnsi="Heebo Medium" w:cs="Heebo Medium"/>
          <w:sz w:val="20"/>
          <w:szCs w:val="20"/>
        </w:rPr>
        <w:t>3</w:t>
      </w:r>
    </w:p>
    <w:p w14:paraId="1A344963" w14:textId="77777777" w:rsidR="00D72DD9" w:rsidRDefault="00D72DD9" w:rsidP="00D72DD9">
      <w:pPr>
        <w:rPr>
          <w:rFonts w:ascii="Heebo Light" w:hAnsi="Heebo Light" w:cs="Heebo Light"/>
          <w:sz w:val="20"/>
          <w:szCs w:val="20"/>
        </w:rPr>
      </w:pPr>
    </w:p>
    <w:p w14:paraId="67722CED" w14:textId="77777777" w:rsidR="00B95BF9" w:rsidRPr="00B8787B" w:rsidRDefault="00B95BF9" w:rsidP="00D72DD9">
      <w:pPr>
        <w:rPr>
          <w:rFonts w:ascii="Heebo Light" w:hAnsi="Heebo Light" w:cs="Heebo Light"/>
          <w:sz w:val="20"/>
          <w:szCs w:val="20"/>
        </w:rPr>
      </w:pPr>
    </w:p>
    <w:p w14:paraId="62F00AEB" w14:textId="77777777" w:rsidR="00D72DD9" w:rsidRPr="00B8787B" w:rsidRDefault="00D72DD9" w:rsidP="00D72DD9">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633805AF" wp14:editId="62335331">
            <wp:extent cx="1296000" cy="1620000"/>
            <wp:effectExtent l="0" t="0" r="0" b="0"/>
            <wp:docPr id="1726626173" name="Grafik 172662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26173" name="Grafik 172662617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6000" cy="1620000"/>
                    </a:xfrm>
                    <a:prstGeom prst="rect">
                      <a:avLst/>
                    </a:prstGeom>
                    <a:noFill/>
                    <a:ln>
                      <a:noFill/>
                    </a:ln>
                  </pic:spPr>
                </pic:pic>
              </a:graphicData>
            </a:graphic>
          </wp:inline>
        </w:drawing>
      </w:r>
    </w:p>
    <w:p w14:paraId="2DDFBCCD" w14:textId="77777777" w:rsidR="00D72DD9" w:rsidRPr="00B8787B" w:rsidRDefault="00D72DD9" w:rsidP="00D72DD9">
      <w:pPr>
        <w:rPr>
          <w:rFonts w:ascii="Heebo Light" w:hAnsi="Heebo Light" w:cs="Heebo Light"/>
          <w:sz w:val="20"/>
          <w:szCs w:val="20"/>
        </w:rPr>
      </w:pPr>
    </w:p>
    <w:p w14:paraId="7B5ADFBB" w14:textId="77777777" w:rsidR="00D72DD9" w:rsidRPr="00B8787B" w:rsidRDefault="00D72DD9" w:rsidP="00D72DD9">
      <w:pPr>
        <w:rPr>
          <w:rFonts w:ascii="Heebo Medium" w:hAnsi="Heebo Medium" w:cs="Heebo Medium"/>
          <w:sz w:val="20"/>
          <w:szCs w:val="20"/>
        </w:rPr>
      </w:pPr>
      <w:r w:rsidRPr="00B8787B">
        <w:rPr>
          <w:rFonts w:ascii="Heebo Medium" w:hAnsi="Heebo Medium" w:cs="Heebo Medium"/>
          <w:sz w:val="20"/>
          <w:szCs w:val="20"/>
        </w:rPr>
        <w:t>Bildunterschrift:</w:t>
      </w:r>
    </w:p>
    <w:p w14:paraId="7EB16FF6" w14:textId="2295221E" w:rsidR="0067324F" w:rsidRDefault="00ED170B" w:rsidP="006635F7">
      <w:pPr>
        <w:rPr>
          <w:rFonts w:ascii="Heebo Light" w:hAnsi="Heebo Light" w:cs="Heebo Light"/>
          <w:sz w:val="20"/>
          <w:szCs w:val="20"/>
        </w:rPr>
      </w:pPr>
      <w:r>
        <w:rPr>
          <w:rFonts w:ascii="Heebo Light" w:hAnsi="Heebo Light" w:cs="Heebo Light"/>
          <w:sz w:val="20"/>
          <w:szCs w:val="20"/>
        </w:rPr>
        <w:t>D</w:t>
      </w:r>
      <w:r w:rsidR="00C75FB1">
        <w:rPr>
          <w:rFonts w:ascii="Heebo Light" w:hAnsi="Heebo Light" w:cs="Heebo Light"/>
          <w:sz w:val="20"/>
          <w:szCs w:val="20"/>
        </w:rPr>
        <w:t>er</w:t>
      </w:r>
      <w:r w:rsidR="00090B35">
        <w:rPr>
          <w:rFonts w:ascii="Heebo Light" w:hAnsi="Heebo Light" w:cs="Heebo Light"/>
          <w:sz w:val="20"/>
          <w:szCs w:val="20"/>
        </w:rPr>
        <w:t xml:space="preserve"> M3DUSA Druckkopf</w:t>
      </w:r>
      <w:r w:rsidR="00EC60E3">
        <w:rPr>
          <w:rFonts w:ascii="Heebo Light" w:hAnsi="Heebo Light" w:cs="Heebo Light"/>
          <w:sz w:val="20"/>
          <w:szCs w:val="20"/>
        </w:rPr>
        <w:t xml:space="preserve"> </w:t>
      </w:r>
      <w:r w:rsidR="00C75FB1">
        <w:rPr>
          <w:rFonts w:ascii="Heebo Light" w:hAnsi="Heebo Light" w:cs="Heebo Light"/>
          <w:sz w:val="20"/>
          <w:szCs w:val="20"/>
        </w:rPr>
        <w:t xml:space="preserve">ist eine technologische Pionierleistung seiner Entwickler. Er </w:t>
      </w:r>
      <w:r w:rsidR="0067324F">
        <w:rPr>
          <w:rFonts w:ascii="Heebo Light" w:hAnsi="Heebo Light" w:cs="Heebo Light"/>
          <w:sz w:val="20"/>
          <w:szCs w:val="20"/>
        </w:rPr>
        <w:t>ermöglicht</w:t>
      </w:r>
      <w:r w:rsidR="00C75FB1">
        <w:rPr>
          <w:rFonts w:ascii="Heebo Light" w:hAnsi="Heebo Light" w:cs="Heebo Light"/>
          <w:sz w:val="20"/>
          <w:szCs w:val="20"/>
        </w:rPr>
        <w:t xml:space="preserve"> den Druck aller Standardbetone</w:t>
      </w:r>
      <w:r w:rsidR="0067324F">
        <w:rPr>
          <w:rFonts w:ascii="Heebo Light" w:hAnsi="Heebo Light" w:cs="Heebo Light"/>
          <w:sz w:val="20"/>
          <w:szCs w:val="20"/>
        </w:rPr>
        <w:t>, so auch de</w:t>
      </w:r>
      <w:r w:rsidR="00917D53">
        <w:rPr>
          <w:rFonts w:ascii="Heebo Light" w:hAnsi="Heebo Light" w:cs="Heebo Light"/>
          <w:sz w:val="20"/>
          <w:szCs w:val="20"/>
        </w:rPr>
        <w:t>s</w:t>
      </w:r>
      <w:r w:rsidR="0067324F">
        <w:rPr>
          <w:rFonts w:ascii="Heebo Light" w:hAnsi="Heebo Light" w:cs="Heebo Light"/>
          <w:sz w:val="20"/>
          <w:szCs w:val="20"/>
        </w:rPr>
        <w:t xml:space="preserve"> in Witzighausen eingesetzten </w:t>
      </w:r>
      <w:r w:rsidR="0067324F" w:rsidRPr="00F25D76">
        <w:rPr>
          <w:rFonts w:ascii="Heebo Light" w:hAnsi="Heebo Light"/>
          <w:sz w:val="20"/>
        </w:rPr>
        <w:t>normgerechte</w:t>
      </w:r>
      <w:r w:rsidR="00917D53">
        <w:rPr>
          <w:rFonts w:ascii="Heebo Light" w:hAnsi="Heebo Light"/>
          <w:sz w:val="20"/>
        </w:rPr>
        <w:t>n</w:t>
      </w:r>
      <w:r w:rsidR="0067324F" w:rsidRPr="00F25D76">
        <w:rPr>
          <w:rFonts w:ascii="Heebo Light" w:hAnsi="Heebo Light"/>
          <w:sz w:val="20"/>
        </w:rPr>
        <w:t>, zirkuläre</w:t>
      </w:r>
      <w:r w:rsidR="00917D53">
        <w:rPr>
          <w:rFonts w:ascii="Heebo Light" w:hAnsi="Heebo Light"/>
          <w:sz w:val="20"/>
        </w:rPr>
        <w:t>n</w:t>
      </w:r>
      <w:r w:rsidR="0067324F" w:rsidRPr="00F25D76">
        <w:rPr>
          <w:rFonts w:ascii="Heebo Light" w:hAnsi="Heebo Light"/>
          <w:sz w:val="20"/>
        </w:rPr>
        <w:t xml:space="preserve"> Werktrockenbeton</w:t>
      </w:r>
      <w:r w:rsidR="00917D53">
        <w:rPr>
          <w:rFonts w:ascii="Heebo Light" w:hAnsi="Heebo Light"/>
          <w:sz w:val="20"/>
        </w:rPr>
        <w:t>s</w:t>
      </w:r>
      <w:r w:rsidR="0067324F" w:rsidRPr="00F25D76">
        <w:rPr>
          <w:rFonts w:ascii="Heebo Light" w:hAnsi="Heebo Light"/>
          <w:sz w:val="20"/>
        </w:rPr>
        <w:t xml:space="preserve"> </w:t>
      </w:r>
      <w:r w:rsidR="0067324F">
        <w:rPr>
          <w:rFonts w:ascii="Heebo Light" w:hAnsi="Heebo Light"/>
          <w:sz w:val="20"/>
        </w:rPr>
        <w:t>der Firma Sievert</w:t>
      </w:r>
      <w:r w:rsidR="00917D53">
        <w:rPr>
          <w:rFonts w:ascii="Heebo Light" w:hAnsi="Heebo Light"/>
          <w:sz w:val="20"/>
        </w:rPr>
        <w:t>.</w:t>
      </w:r>
    </w:p>
    <w:p w14:paraId="4520E221" w14:textId="77777777" w:rsidR="005E614D" w:rsidRDefault="005E614D" w:rsidP="00EC60E3">
      <w:pPr>
        <w:rPr>
          <w:rFonts w:ascii="Heebo Light" w:hAnsi="Heebo Light" w:cs="Heebo Light"/>
          <w:sz w:val="20"/>
          <w:szCs w:val="20"/>
        </w:rPr>
      </w:pPr>
    </w:p>
    <w:p w14:paraId="5BD27BBD" w14:textId="77777777" w:rsidR="00917D53" w:rsidRDefault="00917D53" w:rsidP="00EC60E3">
      <w:pPr>
        <w:rPr>
          <w:rFonts w:ascii="Heebo Light" w:hAnsi="Heebo Light" w:cs="Heebo Light"/>
          <w:sz w:val="20"/>
          <w:szCs w:val="20"/>
        </w:rPr>
      </w:pPr>
    </w:p>
    <w:p w14:paraId="59060AA0" w14:textId="77777777" w:rsidR="009E2FCB" w:rsidRPr="009D7104" w:rsidRDefault="009E2FCB" w:rsidP="005E614D">
      <w:pPr>
        <w:rPr>
          <w:rFonts w:ascii="Heebo Medium" w:hAnsi="Heebo Medium" w:cs="Heebo Medium"/>
          <w:sz w:val="20"/>
          <w:szCs w:val="20"/>
        </w:rPr>
      </w:pPr>
    </w:p>
    <w:p w14:paraId="4331D1CE" w14:textId="77777777" w:rsidR="009E2FCB" w:rsidRPr="009D7104" w:rsidRDefault="009E2FCB" w:rsidP="005E614D">
      <w:pPr>
        <w:rPr>
          <w:rFonts w:ascii="Heebo Medium" w:hAnsi="Heebo Medium" w:cs="Heebo Medium"/>
          <w:sz w:val="20"/>
          <w:szCs w:val="20"/>
        </w:rPr>
      </w:pPr>
    </w:p>
    <w:p w14:paraId="64366965" w14:textId="694A95DD" w:rsidR="005E614D" w:rsidRPr="00C3465D" w:rsidRDefault="005E614D" w:rsidP="005E614D">
      <w:pPr>
        <w:rPr>
          <w:rFonts w:ascii="Heebo Medium" w:hAnsi="Heebo Medium" w:cs="Heebo Medium"/>
          <w:sz w:val="20"/>
          <w:szCs w:val="20"/>
          <w:lang w:val="it-IT"/>
        </w:rPr>
      </w:pPr>
      <w:r w:rsidRPr="00C3465D">
        <w:rPr>
          <w:rFonts w:ascii="Heebo Medium" w:hAnsi="Heebo Medium" w:cs="Heebo Medium"/>
          <w:sz w:val="20"/>
          <w:szCs w:val="20"/>
          <w:lang w:val="it-IT"/>
        </w:rPr>
        <w:lastRenderedPageBreak/>
        <w:t xml:space="preserve">Foto </w:t>
      </w:r>
      <w:r w:rsidR="009E2FCB">
        <w:rPr>
          <w:rFonts w:ascii="Heebo Medium" w:hAnsi="Heebo Medium" w:cs="Heebo Medium"/>
          <w:sz w:val="20"/>
          <w:szCs w:val="20"/>
          <w:lang w:val="it-IT"/>
        </w:rPr>
        <w:t>5</w:t>
      </w:r>
      <w:r w:rsidRPr="00C3465D">
        <w:rPr>
          <w:rFonts w:ascii="Heebo Medium" w:hAnsi="Heebo Medium" w:cs="Heebo Medium"/>
          <w:sz w:val="20"/>
          <w:szCs w:val="20"/>
          <w:lang w:val="it-IT"/>
        </w:rPr>
        <w:t xml:space="preserve">: </w:t>
      </w:r>
      <w:proofErr w:type="spellStart"/>
      <w:r w:rsidRPr="00C3465D">
        <w:rPr>
          <w:rFonts w:ascii="Heebo Medium" w:hAnsi="Heebo Medium" w:cs="Heebo Medium"/>
          <w:sz w:val="20"/>
          <w:szCs w:val="20"/>
          <w:lang w:val="it-IT"/>
        </w:rPr>
        <w:t>RuppGD_Rendering</w:t>
      </w:r>
      <w:proofErr w:type="spellEnd"/>
      <w:r w:rsidRPr="00C3465D">
        <w:rPr>
          <w:rFonts w:ascii="Heebo Medium" w:hAnsi="Heebo Medium" w:cs="Heebo Medium"/>
          <w:sz w:val="20"/>
          <w:szCs w:val="20"/>
          <w:lang w:val="it-IT"/>
        </w:rPr>
        <w:t xml:space="preserve"> EFH Calla</w:t>
      </w:r>
    </w:p>
    <w:p w14:paraId="16763025" w14:textId="77777777" w:rsidR="005E614D" w:rsidRPr="00C3465D" w:rsidRDefault="005E614D" w:rsidP="005E614D">
      <w:pPr>
        <w:rPr>
          <w:rFonts w:ascii="Heebo Light" w:hAnsi="Heebo Light" w:cs="Heebo Light"/>
          <w:sz w:val="20"/>
          <w:szCs w:val="20"/>
          <w:lang w:val="it-IT"/>
        </w:rPr>
      </w:pPr>
    </w:p>
    <w:p w14:paraId="4F21B6DC" w14:textId="77777777" w:rsidR="005E614D" w:rsidRPr="00B8787B" w:rsidRDefault="005E614D" w:rsidP="005E614D">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098A07F3" wp14:editId="36CB13C7">
            <wp:extent cx="2314800" cy="1620000"/>
            <wp:effectExtent l="0" t="0" r="9525" b="0"/>
            <wp:docPr id="2" name="Grafik 2" descr="Ein Bild, das draußen, Baum, Gras,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Baum, Gras, Himm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14800" cy="1620000"/>
                    </a:xfrm>
                    <a:prstGeom prst="rect">
                      <a:avLst/>
                    </a:prstGeom>
                    <a:noFill/>
                    <a:ln>
                      <a:noFill/>
                    </a:ln>
                  </pic:spPr>
                </pic:pic>
              </a:graphicData>
            </a:graphic>
          </wp:inline>
        </w:drawing>
      </w:r>
    </w:p>
    <w:p w14:paraId="5B70F155" w14:textId="77777777" w:rsidR="005E614D" w:rsidRPr="00B8787B" w:rsidRDefault="005E614D" w:rsidP="005E614D">
      <w:pPr>
        <w:rPr>
          <w:rFonts w:ascii="Heebo Light" w:hAnsi="Heebo Light" w:cs="Heebo Light"/>
          <w:sz w:val="20"/>
          <w:szCs w:val="20"/>
        </w:rPr>
      </w:pPr>
    </w:p>
    <w:p w14:paraId="16E73ACC" w14:textId="77777777" w:rsidR="005E614D" w:rsidRPr="00B8787B" w:rsidRDefault="005E614D" w:rsidP="005E614D">
      <w:pPr>
        <w:rPr>
          <w:rFonts w:ascii="Heebo Medium" w:hAnsi="Heebo Medium" w:cs="Heebo Medium"/>
          <w:sz w:val="20"/>
          <w:szCs w:val="20"/>
        </w:rPr>
      </w:pPr>
      <w:r w:rsidRPr="00B8787B">
        <w:rPr>
          <w:rFonts w:ascii="Heebo Medium" w:hAnsi="Heebo Medium" w:cs="Heebo Medium"/>
          <w:sz w:val="20"/>
          <w:szCs w:val="20"/>
        </w:rPr>
        <w:t>Bildunterschrift:</w:t>
      </w:r>
    </w:p>
    <w:p w14:paraId="3FC773AF" w14:textId="22888B8B" w:rsidR="005E614D" w:rsidRPr="00B8787B" w:rsidRDefault="005E614D" w:rsidP="005E614D">
      <w:pPr>
        <w:rPr>
          <w:rFonts w:ascii="Heebo Light" w:hAnsi="Heebo Light" w:cs="Heebo Light"/>
          <w:sz w:val="20"/>
          <w:szCs w:val="20"/>
        </w:rPr>
      </w:pPr>
      <w:r>
        <w:rPr>
          <w:rFonts w:ascii="Heebo Light" w:hAnsi="Heebo Light" w:cs="Heebo Light"/>
          <w:sz w:val="20"/>
          <w:szCs w:val="20"/>
        </w:rPr>
        <w:t>Das Einfamilienhaus Calla, ein Entwurf der Rupp Gebäudedruck GmbH, wurde in den vergangenen Wochen im Sendener Ortsteil Witzighausen gedruckt.</w:t>
      </w:r>
    </w:p>
    <w:p w14:paraId="61ADD6AA" w14:textId="77777777" w:rsidR="005E614D" w:rsidRPr="00B8787B" w:rsidRDefault="005E614D" w:rsidP="005E614D">
      <w:pPr>
        <w:rPr>
          <w:rFonts w:ascii="Heebo Light" w:hAnsi="Heebo Light" w:cs="Heebo Light"/>
          <w:sz w:val="20"/>
          <w:szCs w:val="20"/>
        </w:rPr>
      </w:pPr>
    </w:p>
    <w:p w14:paraId="65112CA5" w14:textId="2F3AE7AD" w:rsidR="005E614D" w:rsidRDefault="005E614D" w:rsidP="005E614D">
      <w:pPr>
        <w:rPr>
          <w:rFonts w:ascii="Heebo Medium" w:hAnsi="Heebo Medium" w:cs="Heebo Medium"/>
          <w:sz w:val="20"/>
          <w:szCs w:val="20"/>
        </w:rPr>
      </w:pPr>
      <w:r w:rsidRPr="00B8787B">
        <w:rPr>
          <w:rFonts w:ascii="Heebo Medium" w:hAnsi="Heebo Medium" w:cs="Heebo Medium"/>
          <w:sz w:val="20"/>
          <w:szCs w:val="20"/>
        </w:rPr>
        <w:t xml:space="preserve">Foto </w:t>
      </w:r>
      <w:r w:rsidR="009E2FCB">
        <w:rPr>
          <w:rFonts w:ascii="Heebo Medium" w:hAnsi="Heebo Medium" w:cs="Heebo Medium"/>
          <w:sz w:val="20"/>
          <w:szCs w:val="20"/>
        </w:rPr>
        <w:t>6</w:t>
      </w:r>
      <w:r w:rsidRPr="00B8787B">
        <w:rPr>
          <w:rFonts w:ascii="Heebo Medium" w:hAnsi="Heebo Medium" w:cs="Heebo Medium"/>
          <w:sz w:val="20"/>
          <w:szCs w:val="20"/>
        </w:rPr>
        <w:t xml:space="preserve">: </w:t>
      </w:r>
      <w:r>
        <w:rPr>
          <w:rFonts w:ascii="Heebo Medium" w:hAnsi="Heebo Medium" w:cs="Heebo Medium"/>
          <w:sz w:val="20"/>
          <w:szCs w:val="20"/>
        </w:rPr>
        <w:t>RuppGD_Grundrisse Haus Calla</w:t>
      </w:r>
    </w:p>
    <w:p w14:paraId="5EEA9D91" w14:textId="77777777" w:rsidR="005E614D" w:rsidRPr="00B8787B" w:rsidRDefault="005E614D" w:rsidP="005E614D">
      <w:pPr>
        <w:rPr>
          <w:rFonts w:ascii="Heebo Light" w:hAnsi="Heebo Light" w:cs="Heebo Light"/>
          <w:sz w:val="20"/>
          <w:szCs w:val="20"/>
        </w:rPr>
      </w:pPr>
    </w:p>
    <w:p w14:paraId="69ABA588" w14:textId="77777777" w:rsidR="005E614D" w:rsidRPr="00B8787B" w:rsidRDefault="005E614D" w:rsidP="005E614D">
      <w:pPr>
        <w:rPr>
          <w:rFonts w:ascii="Heebo Light" w:hAnsi="Heebo Light" w:cs="Heebo Light"/>
          <w:sz w:val="20"/>
          <w:szCs w:val="20"/>
        </w:rPr>
      </w:pPr>
      <w:r w:rsidRPr="00B8787B">
        <w:rPr>
          <w:rFonts w:ascii="Heebo Light" w:hAnsi="Heebo Light" w:cs="Heebo Light"/>
          <w:noProof/>
          <w:sz w:val="20"/>
          <w:szCs w:val="20"/>
        </w:rPr>
        <w:drawing>
          <wp:inline distT="0" distB="0" distL="0" distR="0" wp14:anchorId="64D0FAA9" wp14:editId="390DA244">
            <wp:extent cx="3291840" cy="1201401"/>
            <wp:effectExtent l="0" t="0" r="3810" b="0"/>
            <wp:docPr id="16" name="Grafik 16" descr="Ein Bild, das Entwurf, Diagramm, weiß,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Entwurf, Diagramm, weiß, Zeichn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08935" cy="1207640"/>
                    </a:xfrm>
                    <a:prstGeom prst="rect">
                      <a:avLst/>
                    </a:prstGeom>
                    <a:noFill/>
                    <a:ln>
                      <a:noFill/>
                    </a:ln>
                  </pic:spPr>
                </pic:pic>
              </a:graphicData>
            </a:graphic>
          </wp:inline>
        </w:drawing>
      </w:r>
    </w:p>
    <w:p w14:paraId="78FA34C9" w14:textId="77777777" w:rsidR="005E614D" w:rsidRPr="00B8787B" w:rsidRDefault="005E614D" w:rsidP="005E614D">
      <w:pPr>
        <w:rPr>
          <w:rFonts w:ascii="Heebo Light" w:hAnsi="Heebo Light" w:cs="Heebo Light"/>
          <w:sz w:val="20"/>
          <w:szCs w:val="20"/>
        </w:rPr>
      </w:pPr>
    </w:p>
    <w:p w14:paraId="31C7EFD1" w14:textId="77777777" w:rsidR="005E614D" w:rsidRPr="00B8787B" w:rsidRDefault="005E614D" w:rsidP="005E614D">
      <w:pPr>
        <w:rPr>
          <w:rFonts w:ascii="Heebo Medium" w:hAnsi="Heebo Medium" w:cs="Heebo Medium"/>
          <w:sz w:val="20"/>
          <w:szCs w:val="20"/>
        </w:rPr>
      </w:pPr>
      <w:r w:rsidRPr="00B8787B">
        <w:rPr>
          <w:rFonts w:ascii="Heebo Medium" w:hAnsi="Heebo Medium" w:cs="Heebo Medium"/>
          <w:sz w:val="20"/>
          <w:szCs w:val="20"/>
        </w:rPr>
        <w:t>Bildunterschrift:</w:t>
      </w:r>
    </w:p>
    <w:p w14:paraId="5E47F4DF" w14:textId="07612DA5" w:rsidR="005E614D" w:rsidRDefault="005E614D" w:rsidP="005E614D">
      <w:pPr>
        <w:pStyle w:val="Textkrper"/>
        <w:rPr>
          <w:rFonts w:ascii="Heebo Light" w:hAnsi="Heebo Light" w:cs="Heebo Light"/>
          <w:spacing w:val="-4"/>
          <w:sz w:val="20"/>
        </w:rPr>
      </w:pPr>
      <w:r>
        <w:rPr>
          <w:rFonts w:ascii="Heebo Light" w:hAnsi="Heebo Light" w:cs="Heebo Light"/>
          <w:sz w:val="20"/>
          <w:szCs w:val="20"/>
        </w:rPr>
        <w:t xml:space="preserve">Haus Calla </w:t>
      </w:r>
      <w:r>
        <w:rPr>
          <w:rFonts w:ascii="Heebo Light" w:hAnsi="Heebo Light" w:cs="Heebo Light"/>
          <w:spacing w:val="-4"/>
          <w:sz w:val="20"/>
        </w:rPr>
        <w:t>aus dem Katalog Ready2Print</w:t>
      </w:r>
      <w:r>
        <w:rPr>
          <w:rFonts w:ascii="Heebo Light" w:hAnsi="Heebo Light" w:cs="Heebo Light"/>
          <w:sz w:val="20"/>
          <w:szCs w:val="20"/>
        </w:rPr>
        <w:t xml:space="preserve"> bietet auf 1</w:t>
      </w:r>
      <w:r w:rsidR="00E2406E">
        <w:rPr>
          <w:rFonts w:ascii="Heebo Light" w:hAnsi="Heebo Light" w:cs="Heebo Light"/>
          <w:sz w:val="20"/>
          <w:szCs w:val="20"/>
        </w:rPr>
        <w:t>60</w:t>
      </w:r>
      <w:r>
        <w:rPr>
          <w:rFonts w:ascii="Heebo Light" w:hAnsi="Heebo Light" w:cs="Heebo Light"/>
          <w:sz w:val="20"/>
          <w:szCs w:val="20"/>
        </w:rPr>
        <w:t xml:space="preserve"> Quadratmetern großzügigen Wohnkomfort sowie eine große Dachterrasse. </w:t>
      </w:r>
      <w:r>
        <w:rPr>
          <w:rFonts w:ascii="Heebo Light" w:hAnsi="Heebo Light" w:cs="Heebo Light"/>
          <w:spacing w:val="-4"/>
          <w:sz w:val="20"/>
        </w:rPr>
        <w:t>Innen sorgen Türen und Fenster in warmer Holzoptik für einen angenehmen Gegensatz zur Betonfläche der gedruckten Wände.</w:t>
      </w:r>
    </w:p>
    <w:p w14:paraId="40374A46" w14:textId="77777777" w:rsidR="005E614D" w:rsidRDefault="005E614D" w:rsidP="00EC60E3">
      <w:pPr>
        <w:rPr>
          <w:rFonts w:ascii="Heebo Light" w:hAnsi="Heebo Light" w:cs="Heebo Light"/>
          <w:sz w:val="20"/>
          <w:szCs w:val="20"/>
        </w:rPr>
      </w:pPr>
    </w:p>
    <w:p w14:paraId="2A9FEE2D" w14:textId="77777777" w:rsidR="00751AF2" w:rsidRPr="00B8787B" w:rsidRDefault="00751AF2" w:rsidP="00751AF2">
      <w:pPr>
        <w:rPr>
          <w:rFonts w:ascii="Heebo Light" w:hAnsi="Heebo Light" w:cs="Heebo Light"/>
          <w:sz w:val="20"/>
          <w:szCs w:val="20"/>
        </w:rPr>
      </w:pPr>
    </w:p>
    <w:p w14:paraId="7217A1EC" w14:textId="55DB1A7D" w:rsidR="009D23A1" w:rsidRPr="00DA2B0B" w:rsidRDefault="00751AF2" w:rsidP="00DA2B0B">
      <w:pPr>
        <w:rPr>
          <w:rFonts w:ascii="Heebo Light" w:hAnsi="Heebo Light" w:cs="Heebo Light"/>
          <w:spacing w:val="-4"/>
          <w:sz w:val="20"/>
        </w:rPr>
      </w:pPr>
      <w:r w:rsidRPr="00B8787B">
        <w:rPr>
          <w:rFonts w:ascii="Heebo Light" w:hAnsi="Heebo Light" w:cs="Heebo Light"/>
          <w:sz w:val="20"/>
          <w:szCs w:val="20"/>
        </w:rPr>
        <w:t>Abdruck aller Bilder honorarfrei. Quelle</w:t>
      </w:r>
      <w:r>
        <w:rPr>
          <w:rFonts w:ascii="Heebo Light" w:hAnsi="Heebo Light" w:cs="Heebo Light"/>
          <w:sz w:val="20"/>
          <w:szCs w:val="20"/>
        </w:rPr>
        <w:t>, sofern nicht anders angegeben</w:t>
      </w:r>
      <w:r w:rsidRPr="00B8787B">
        <w:rPr>
          <w:rFonts w:ascii="Heebo Light" w:hAnsi="Heebo Light" w:cs="Heebo Light"/>
          <w:sz w:val="20"/>
          <w:szCs w:val="20"/>
        </w:rPr>
        <w:t xml:space="preserve">: Rupp </w:t>
      </w:r>
      <w:r>
        <w:rPr>
          <w:rFonts w:ascii="Heebo Light" w:hAnsi="Heebo Light" w:cs="Heebo Light"/>
          <w:sz w:val="20"/>
          <w:szCs w:val="20"/>
        </w:rPr>
        <w:t>Gebäudedruck</w:t>
      </w:r>
      <w:r w:rsidRPr="00B8787B">
        <w:rPr>
          <w:rFonts w:ascii="Heebo Light" w:hAnsi="Heebo Light" w:cs="Heebo Light"/>
          <w:sz w:val="20"/>
          <w:szCs w:val="20"/>
        </w:rPr>
        <w:t>.</w:t>
      </w:r>
    </w:p>
    <w:sectPr w:rsidR="009D23A1" w:rsidRPr="00DA2B0B" w:rsidSect="005502AC">
      <w:headerReference w:type="default" r:id="rId14"/>
      <w:footerReference w:type="default" r:id="rId15"/>
      <w:type w:val="continuous"/>
      <w:pgSz w:w="12140" w:h="17070"/>
      <w:pgMar w:top="170" w:right="1588" w:bottom="1843" w:left="136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B8FC" w14:textId="77777777" w:rsidR="001F250E" w:rsidRDefault="001F250E" w:rsidP="005F32D4">
      <w:r>
        <w:separator/>
      </w:r>
    </w:p>
  </w:endnote>
  <w:endnote w:type="continuationSeparator" w:id="0">
    <w:p w14:paraId="7786754F" w14:textId="77777777" w:rsidR="001F250E" w:rsidRDefault="001F250E" w:rsidP="005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ebo Medium">
    <w:charset w:val="B1"/>
    <w:family w:val="auto"/>
    <w:pitch w:val="variable"/>
    <w:sig w:usb0="A00008E7" w:usb1="40000043" w:usb2="00000000" w:usb3="00000000" w:csb0="00000021" w:csb1="00000000"/>
  </w:font>
  <w:font w:name="Heebo Light">
    <w:charset w:val="B1"/>
    <w:family w:val="auto"/>
    <w:pitch w:val="variable"/>
    <w:sig w:usb0="A00008E7" w:usb1="40000043" w:usb2="00000000" w:usb3="00000000" w:csb0="00000021"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A62C" w14:textId="77777777" w:rsidR="00A03349" w:rsidRPr="006C41B4" w:rsidRDefault="00A03349" w:rsidP="006C41B4">
    <w:pPr>
      <w:pStyle w:val="Textkrper"/>
      <w:spacing w:before="113"/>
      <w:ind w:left="109"/>
      <w:rPr>
        <w:rFonts w:ascii="Heebo" w:hAnsi="Heebo" w:cs="Heebo"/>
      </w:rPr>
    </w:pPr>
    <w:r w:rsidRPr="00F4741D">
      <w:rPr>
        <w:rFonts w:ascii="Heebo" w:hAnsi="Heebo" w:cs="Heebo"/>
        <w:noProof/>
      </w:rPr>
      <mc:AlternateContent>
        <mc:Choice Requires="wps">
          <w:drawing>
            <wp:anchor distT="0" distB="0" distL="114300" distR="114300" simplePos="0" relativeHeight="251664384" behindDoc="1" locked="0" layoutInCell="1" allowOverlap="1" wp14:anchorId="42FBAB1F" wp14:editId="4BE09928">
              <wp:simplePos x="0" y="0"/>
              <wp:positionH relativeFrom="page">
                <wp:posOffset>0</wp:posOffset>
              </wp:positionH>
              <wp:positionV relativeFrom="page">
                <wp:posOffset>9909175</wp:posOffset>
              </wp:positionV>
              <wp:extent cx="7703820" cy="9271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927100"/>
                      </a:xfrm>
                      <a:prstGeom prst="rect">
                        <a:avLst/>
                      </a:prstGeom>
                      <a:solidFill>
                        <a:srgbClr val="F7C7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9F9A" id="Rectangle 8" o:spid="_x0000_s1026" style="position:absolute;margin-left:0;margin-top:780.25pt;width:606.6pt;height:7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tb6QEAALUDAAAOAAAAZHJzL2Uyb0RvYy54bWysU8Fu2zAMvQ/YPwi6L7bTbG6NOEWRIsOA&#10;bh3Q7QMUWbaFyaJGKXGyrx8lp2mw3YpeBFGknvgen5a3h8GwvUKvwda8mOWcKSuh0bar+c8fmw/X&#10;nPkgbCMMWFXzo/L8dvX+3XJ0lZpDD6ZRyAjE+mp0Ne9DcFWWedmrQfgZOGUp2QIOIlCIXdagGAl9&#10;MNk8zz9lI2DjEKTynk7vpyRfJfy2VTI8tq1XgZmaU28hrZjWbVyz1VJUHQrXa3lqQ7yii0FoS4+e&#10;oe5FEGyH+j+oQUsED22YSRgyaFstVeJAbIr8HzZPvXAqcSFxvDvL5N8OVn7bP7nvGFv37gHkL88s&#10;rHthO3WHCGOvREPPFVGobHS+Ol+IgaerbDt+hYZGK3YBkgaHFocISOzYIUl9PEutDoFJOizL/Op6&#10;ThORlLuZl0WeZpGJ6vm2Qx8+KxhY3NQcaZQJXewffIjdiOq5JHUPRjcbbUwKsNuuDbK9oLFvynV5&#10;VSYCRPKyzNhYbCFemxDjSaIZmUUT+WoLzZFYIkzeIa/Tpgf8w9lIvqm5/70TqDgzXywpdVMsFtFo&#10;KVh8LCNHvMxsLzPCSoKqeeBs2q7DZM6dQ9319FKRSFu4I3VbnYi/dHVqlryR9Dj5OJrvMk5VL79t&#10;9RcAAP//AwBQSwMEFAAGAAgAAAAhAIkGgG7gAAAACwEAAA8AAABkcnMvZG93bnJldi54bWxMj0FP&#10;wzAMhe9I/IfISNxYuk4tU2k6oQkmxE4bE+es8dpujVM1WVv+Pd4Jbrbf0/P38tVkWzFg7xtHCuaz&#10;CARS6UxDlYLD1/vTEoQPmoxuHaGCH/SwKu7vcp0ZN9IOh32oBIeQz7SCOoQuk9KXNVrtZ65DYu3k&#10;eqsDr30lTa9HDretjKMolVY3xB9q3eG6xvKyv1oFITXn7dt2+PgkN/rF+rTZHJbfSj0+TK8vIAJO&#10;4c8MN3xGh4KZju5KxotWARcJfE3SKAFx0+P5IgZx5Ok5ShOQRS7/dyh+AQAA//8DAFBLAQItABQA&#10;BgAIAAAAIQC2gziS/gAAAOEBAAATAAAAAAAAAAAAAAAAAAAAAABbQ29udGVudF9UeXBlc10ueG1s&#10;UEsBAi0AFAAGAAgAAAAhADj9If/WAAAAlAEAAAsAAAAAAAAAAAAAAAAALwEAAF9yZWxzLy5yZWxz&#10;UEsBAi0AFAAGAAgAAAAhAHzyW1vpAQAAtQMAAA4AAAAAAAAAAAAAAAAALgIAAGRycy9lMm9Eb2Mu&#10;eG1sUEsBAi0AFAAGAAgAAAAhAIkGgG7gAAAACwEAAA8AAAAAAAAAAAAAAAAAQwQAAGRycy9kb3du&#10;cmV2LnhtbFBLBQYAAAAABAAEAPMAAABQBQAAAAA=&#10;" fillcolor="#f7c737" stroked="f">
              <w10:wrap anchorx="page" anchory="page"/>
            </v:rect>
          </w:pict>
        </mc:Fallback>
      </mc:AlternateContent>
    </w:r>
    <w:r w:rsidRPr="00F4741D">
      <w:rPr>
        <w:rFonts w:ascii="Heebo" w:hAnsi="Heebo" w:cs="Heebo"/>
        <w:noProof/>
      </w:rPr>
      <mc:AlternateContent>
        <mc:Choice Requires="wps">
          <w:drawing>
            <wp:anchor distT="0" distB="0" distL="114300" distR="114300" simplePos="0" relativeHeight="251665408" behindDoc="1" locked="0" layoutInCell="1" allowOverlap="1" wp14:anchorId="026065A8" wp14:editId="47289481">
              <wp:simplePos x="0" y="0"/>
              <wp:positionH relativeFrom="page">
                <wp:posOffset>0</wp:posOffset>
              </wp:positionH>
              <wp:positionV relativeFrom="page">
                <wp:posOffset>0</wp:posOffset>
              </wp:positionV>
              <wp:extent cx="7703820" cy="30607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306070"/>
                      </a:xfrm>
                      <a:prstGeom prst="rect">
                        <a:avLst/>
                      </a:prstGeom>
                      <a:solidFill>
                        <a:srgbClr val="171B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E053D" id="Rectangle 9" o:spid="_x0000_s1026" style="position:absolute;margin-left:0;margin-top:0;width:606.6pt;height:2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fk6gEAALUDAAAOAAAAZHJzL2Uyb0RvYy54bWysU8tu2zAQvBfoPxC815IcN0oEy0HqNEWB&#10;9AGk/QCaoiSiFJdd0pbdr8+SchyjuRW9EFzucrgzO1ze7AfDdgq9BlvzYpZzpqyERtuu5j9/3L+7&#10;4swHYRthwKqaH5TnN6u3b5ajq9QcejCNQkYg1lejq3kfgquyzMteDcLPwClLyRZwEIFC7LIGxUjo&#10;g8nmeX6ZjYCNQ5DKezq9m5J8lfDbVsnwrW29CszUnHoLacW0buKarZai6lC4XstjG+IfuhiEtvTo&#10;CepOBMG2qF9BDVoieGjDTMKQQdtqqRIHYlPkf7F57IVTiQuJ491JJv//YOXX3aP7jrF17x5A/vLM&#10;wroXtlO3iDD2SjT0XBGFykbnq9OFGHi6yjbjF2hotGIbIGmwb3GIgMSO7ZPUh5PUah+YpMOyzC+u&#10;5jQRSbmL/DIv0ywyUT3fdujDJwUDi5uaI40yoYvdgw+xG1E9l6TuwejmXhuTAuw2a4NsJ2jsRVl8&#10;KD4mAkTyvMzYWGwhXpsQ40miGZlFE/lqA82BWCJM3iGv06YH/MPZSL6puf+9Fag4M58tKXVdLBbR&#10;aClYvC8jRzzPbM4zwkqCqnngbNquw2TOrUPd9fRSkUhbuCV1W52Iv3R1bJa8kfQ4+jia7zxOVS+/&#10;bfUEAAD//wMAUEsDBBQABgAIAAAAIQCmfZlS2wAAAAUBAAAPAAAAZHJzL2Rvd25yZXYueG1sTI9L&#10;a8MwEITvhf4HsYHeGtlyG4JrOYRCoOml5NG7Ym1sE2tlLMWPfx+ll+ayMMww8222Gk3DeuxcbUlC&#10;PI+AIRVW11RKOB42r0tgzivSqrGEEiZ0sMqfnzKVajvQDvu9L1koIZcqCZX3bcq5Kyo0ys1tixS8&#10;s+2M8kF2JdedGkK5abiIogU3qqawUKkWPyssLvurkbB7n7aL38v3OIhi+trUcZ+skx8pX2bj+gOY&#10;x9H/h+GOH9AhD0wneyXtWCMhPOL/7t0TcSKAnSS8LQXwPOOP9PkNAAD//wMAUEsBAi0AFAAGAAgA&#10;AAAhALaDOJL+AAAA4QEAABMAAAAAAAAAAAAAAAAAAAAAAFtDb250ZW50X1R5cGVzXS54bWxQSwEC&#10;LQAUAAYACAAAACEAOP0h/9YAAACUAQAACwAAAAAAAAAAAAAAAAAvAQAAX3JlbHMvLnJlbHNQSwEC&#10;LQAUAAYACAAAACEAs8x35OoBAAC1AwAADgAAAAAAAAAAAAAAAAAuAgAAZHJzL2Uyb0RvYy54bWxQ&#10;SwECLQAUAAYACAAAACEApn2ZUtsAAAAFAQAADwAAAAAAAAAAAAAAAABEBAAAZHJzL2Rvd25yZXYu&#10;eG1sUEsFBgAAAAAEAAQA8wAAAEwFAAAAAA==&#10;" fillcolor="#171b1e" stroked="f">
              <w10:wrap anchorx="page" anchory="page"/>
            </v:rect>
          </w:pict>
        </mc:Fallback>
      </mc:AlternateContent>
    </w:r>
    <w:r w:rsidR="00E731B3">
      <w:rPr>
        <w:rFonts w:ascii="Heebo" w:hAnsi="Heebo" w:cs="Heebo"/>
        <w:color w:val="231F20"/>
      </w:rPr>
      <w:t>Rupp Gebäudedruck GmbH</w:t>
    </w:r>
    <w:r w:rsidR="00E731B3">
      <w:rPr>
        <w:rFonts w:ascii="Heebo" w:hAnsi="Heebo" w:cs="Heebo"/>
        <w:color w:val="231F20"/>
      </w:rPr>
      <w:tab/>
    </w:r>
    <w:r w:rsidR="00E731B3" w:rsidRPr="00F4741D">
      <w:rPr>
        <w:rFonts w:ascii="Heebo" w:hAnsi="Heebo" w:cs="Heebo"/>
        <w:color w:val="231F20"/>
      </w:rPr>
      <w:t>Tel: +49 7302 4078</w:t>
    </w:r>
    <w:r w:rsidR="00E731B3">
      <w:rPr>
        <w:rFonts w:ascii="Heebo" w:hAnsi="Heebo" w:cs="Heebo"/>
        <w:color w:val="231F20"/>
      </w:rPr>
      <w:tab/>
    </w:r>
    <w:r w:rsidR="00E731B3">
      <w:rPr>
        <w:rFonts w:ascii="Heebo" w:hAnsi="Heebo" w:cs="Heebo"/>
        <w:color w:val="231F20"/>
      </w:rPr>
      <w:tab/>
    </w:r>
    <w:r w:rsidR="00E731B3" w:rsidRPr="00E731B3">
      <w:rPr>
        <w:rFonts w:ascii="Heebo" w:hAnsi="Heebo" w:cs="Heebo"/>
        <w:color w:val="231F20"/>
      </w:rPr>
      <w:t>Amtsgericht Memmingen</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VR-Bank Neu-Ulm</w:t>
    </w:r>
    <w:r w:rsidR="00E731B3">
      <w:rPr>
        <w:rFonts w:ascii="Heebo" w:hAnsi="Heebo" w:cs="Heebo"/>
        <w:color w:val="231F20"/>
      </w:rPr>
      <w:br/>
      <w:t>Remmeltshofener Dorfstraße 15a</w:t>
    </w:r>
    <w:r w:rsidR="00E731B3">
      <w:rPr>
        <w:rFonts w:ascii="Heebo" w:hAnsi="Heebo" w:cs="Heebo"/>
        <w:color w:val="231F20"/>
      </w:rPr>
      <w:tab/>
      <w:t xml:space="preserve">E-Mail: </w:t>
    </w:r>
    <w:hyperlink r:id="rId1" w:history="1">
      <w:r w:rsidR="00E731B3" w:rsidRPr="007C5375">
        <w:rPr>
          <w:rStyle w:val="Hyperlink"/>
          <w:rFonts w:ascii="Heebo" w:hAnsi="Heebo" w:cs="Heebo"/>
        </w:rPr>
        <w:t>info@rupp-gebäudedruck.de</w:t>
      </w:r>
    </w:hyperlink>
    <w:r w:rsidR="00E731B3">
      <w:rPr>
        <w:rFonts w:ascii="Heebo" w:hAnsi="Heebo" w:cs="Heebo"/>
        <w:color w:val="231F20"/>
      </w:rPr>
      <w:tab/>
      <w:t>HR-Nr.: HRB 19626</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Konto: 3442632</w:t>
    </w:r>
    <w:r w:rsidR="00E731B3">
      <w:rPr>
        <w:rFonts w:ascii="Heebo" w:hAnsi="Heebo" w:cs="Heebo"/>
        <w:color w:val="231F20"/>
      </w:rPr>
      <w:br/>
      <w:t>89284 Pfaffenhofen a. d. Roth</w:t>
    </w:r>
    <w:r w:rsidR="00E731B3">
      <w:rPr>
        <w:rFonts w:ascii="Heebo" w:hAnsi="Heebo" w:cs="Heebo"/>
        <w:color w:val="231F20"/>
      </w:rPr>
      <w:tab/>
      <w:t xml:space="preserve">Web: </w:t>
    </w:r>
    <w:hyperlink r:id="rId2" w:history="1">
      <w:r w:rsidR="00E731B3" w:rsidRPr="00E731B3">
        <w:rPr>
          <w:rFonts w:ascii="Heebo" w:hAnsi="Heebo" w:cs="Heebo"/>
          <w:color w:val="231F20"/>
        </w:rPr>
        <w:t>www.rupp-gebäudedruck.de</w:t>
      </w:r>
    </w:hyperlink>
    <w:r w:rsidR="00E731B3">
      <w:rPr>
        <w:rFonts w:ascii="Heebo" w:hAnsi="Heebo" w:cs="Heebo"/>
        <w:color w:val="231F20"/>
      </w:rPr>
      <w:tab/>
      <w:t>Ust.-ID: DE349290876</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BLZ: 73061191</w:t>
    </w:r>
    <w:r w:rsidR="00E731B3">
      <w:rPr>
        <w:rFonts w:ascii="Heebo" w:hAnsi="Heebo" w:cs="Heebo"/>
        <w:color w:val="231F20"/>
      </w:rPr>
      <w:br/>
      <w:t>Deutschland</w:t>
    </w:r>
    <w:r w:rsidRPr="00F4741D">
      <w:rPr>
        <w:rFonts w:ascii="Heebo" w:hAnsi="Heebo" w:cs="Heebo"/>
        <w:color w:val="231F20"/>
      </w:rPr>
      <w:tab/>
    </w:r>
    <w:r w:rsidRPr="00F4741D">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t>Steuer-Nr.: 15113690221</w:t>
    </w:r>
    <w:r w:rsidR="00E731B3">
      <w:rPr>
        <w:rFonts w:ascii="Heebo" w:hAnsi="Heebo" w:cs="Heebo"/>
        <w:color w:val="231F20"/>
      </w:rPr>
      <w:tab/>
    </w:r>
    <w:r w:rsidR="00E731B3">
      <w:rPr>
        <w:rFonts w:ascii="Heebo" w:hAnsi="Heebo" w:cs="Heebo"/>
        <w:color w:val="231F20"/>
      </w:rPr>
      <w:tab/>
    </w:r>
    <w:r w:rsidR="006C41B4">
      <w:rPr>
        <w:rFonts w:ascii="Heebo" w:hAnsi="Heebo" w:cs="Heebo"/>
        <w:color w:val="231F20"/>
      </w:rPr>
      <w:tab/>
    </w:r>
    <w:r w:rsidR="00E731B3">
      <w:rPr>
        <w:rFonts w:ascii="Heebo" w:hAnsi="Heebo" w:cs="Heebo"/>
        <w:color w:val="231F20"/>
      </w:rPr>
      <w:t>IBAN: DE38 7306 1191 0003 4426 32</w:t>
    </w:r>
    <w:r w:rsidR="00E731B3">
      <w:rPr>
        <w:rFonts w:ascii="Heebo" w:hAnsi="Heebo" w:cs="Heebo"/>
        <w:color w:val="231F20"/>
      </w:rPr>
      <w:br/>
      <w:t xml:space="preserve"> </w:t>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r>
    <w:r w:rsidR="00E731B3">
      <w:rPr>
        <w:rFonts w:ascii="Heebo" w:hAnsi="Heebo" w:cs="Heebo"/>
        <w:color w:val="231F20"/>
      </w:rPr>
      <w:tab/>
      <w:t>Geschäftsführung: Yannick Maciejewski</w:t>
    </w:r>
    <w:r w:rsidR="00E731B3">
      <w:rPr>
        <w:rFonts w:ascii="Heebo" w:hAnsi="Heebo" w:cs="Heebo"/>
        <w:color w:val="231F20"/>
      </w:rPr>
      <w:tab/>
    </w:r>
    <w:r w:rsidR="006C41B4">
      <w:rPr>
        <w:rFonts w:ascii="Heebo" w:hAnsi="Heebo" w:cs="Heebo"/>
        <w:color w:val="231F20"/>
      </w:rPr>
      <w:tab/>
      <w:t>BIC: GENODEF1NU1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AFF9C" w14:textId="77777777" w:rsidR="001F250E" w:rsidRDefault="001F250E" w:rsidP="005F32D4">
      <w:bookmarkStart w:id="0" w:name="_Hlk176174404"/>
      <w:bookmarkEnd w:id="0"/>
      <w:r>
        <w:separator/>
      </w:r>
    </w:p>
  </w:footnote>
  <w:footnote w:type="continuationSeparator" w:id="0">
    <w:p w14:paraId="53A49B19" w14:textId="77777777" w:rsidR="001F250E" w:rsidRDefault="001F250E" w:rsidP="005F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6449" w14:textId="24F59428" w:rsidR="00A03349" w:rsidRPr="00F4741D" w:rsidRDefault="00A03349" w:rsidP="00F4741D">
    <w:pPr>
      <w:pStyle w:val="Textkrper"/>
      <w:rPr>
        <w:rFonts w:ascii="Heebo" w:hAnsi="Heebo" w:cs="Heebo"/>
        <w:sz w:val="20"/>
      </w:rPr>
    </w:pPr>
    <w:r w:rsidRPr="00F4741D">
      <w:rPr>
        <w:rFonts w:ascii="Heebo" w:hAnsi="Heebo" w:cs="Heebo"/>
        <w:noProof/>
        <w:sz w:val="20"/>
      </w:rPr>
      <mc:AlternateContent>
        <mc:Choice Requires="wps">
          <w:drawing>
            <wp:anchor distT="0" distB="0" distL="114300" distR="114300" simplePos="0" relativeHeight="251662336" behindDoc="1" locked="0" layoutInCell="1" allowOverlap="1" wp14:anchorId="68EAEB5B" wp14:editId="74AE316F">
              <wp:simplePos x="0" y="0"/>
              <wp:positionH relativeFrom="page">
                <wp:posOffset>0</wp:posOffset>
              </wp:positionH>
              <wp:positionV relativeFrom="page">
                <wp:posOffset>0</wp:posOffset>
              </wp:positionV>
              <wp:extent cx="7703820" cy="30607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820" cy="306070"/>
                      </a:xfrm>
                      <a:prstGeom prst="rect">
                        <a:avLst/>
                      </a:prstGeom>
                      <a:solidFill>
                        <a:srgbClr val="171B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A9EF" id="Rectangle 7" o:spid="_x0000_s1026" style="position:absolute;margin-left:0;margin-top:0;width:606.6pt;height:24.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fk6gEAALUDAAAOAAAAZHJzL2Uyb0RvYy54bWysU8tu2zAQvBfoPxC815IcN0oEy0HqNEWB&#10;9AGk/QCaoiSiFJdd0pbdr8+SchyjuRW9EFzucrgzO1ze7AfDdgq9BlvzYpZzpqyERtuu5j9/3L+7&#10;4swHYRthwKqaH5TnN6u3b5ajq9QcejCNQkYg1lejq3kfgquyzMteDcLPwClLyRZwEIFC7LIGxUjo&#10;g8nmeX6ZjYCNQ5DKezq9m5J8lfDbVsnwrW29CszUnHoLacW0buKarZai6lC4XstjG+IfuhiEtvTo&#10;CepOBMG2qF9BDVoieGjDTMKQQdtqqRIHYlPkf7F57IVTiQuJ491JJv//YOXX3aP7jrF17x5A/vLM&#10;wroXtlO3iDD2SjT0XBGFykbnq9OFGHi6yjbjF2hotGIbIGmwb3GIgMSO7ZPUh5PUah+YpMOyzC+u&#10;5jQRSbmL/DIv0ywyUT3fdujDJwUDi5uaI40yoYvdgw+xG1E9l6TuwejmXhuTAuw2a4NsJ2jsRVl8&#10;KD4mAkTyvMzYWGwhXpsQ40miGZlFE/lqA82BWCJM3iGv06YH/MPZSL6puf+9Fag4M58tKXVdLBbR&#10;aClYvC8jRzzPbM4zwkqCqnngbNquw2TOrUPd9fRSkUhbuCV1W52Iv3R1bJa8kfQ4+jia7zxOVS+/&#10;bfUEAAD//wMAUEsDBBQABgAIAAAAIQCmfZlS2wAAAAUBAAAPAAAAZHJzL2Rvd25yZXYueG1sTI9L&#10;a8MwEITvhf4HsYHeGtlyG4JrOYRCoOml5NG7Ym1sE2tlLMWPfx+ll+ayMMww8222Gk3DeuxcbUlC&#10;PI+AIRVW11RKOB42r0tgzivSqrGEEiZ0sMqfnzKVajvQDvu9L1koIZcqCZX3bcq5Kyo0ys1tixS8&#10;s+2M8kF2JdedGkK5abiIogU3qqawUKkWPyssLvurkbB7n7aL38v3OIhi+trUcZ+skx8pX2bj+gOY&#10;x9H/h+GOH9AhD0wneyXtWCMhPOL/7t0TcSKAnSS8LQXwPOOP9PkNAAD//wMAUEsBAi0AFAAGAAgA&#10;AAAhALaDOJL+AAAA4QEAABMAAAAAAAAAAAAAAAAAAAAAAFtDb250ZW50X1R5cGVzXS54bWxQSwEC&#10;LQAUAAYACAAAACEAOP0h/9YAAACUAQAACwAAAAAAAAAAAAAAAAAvAQAAX3JlbHMvLnJlbHNQSwEC&#10;LQAUAAYACAAAACEAs8x35OoBAAC1AwAADgAAAAAAAAAAAAAAAAAuAgAAZHJzL2Uyb0RvYy54bWxQ&#10;SwECLQAUAAYACAAAACEApn2ZUtsAAAAFAQAADwAAAAAAAAAAAAAAAABEBAAAZHJzL2Rvd25yZXYu&#10;eG1sUEsFBgAAAAAEAAQA8wAAAEwFAAAAAA==&#10;" fillcolor="#171b1e" stroked="f">
              <w10:wrap anchorx="page" anchory="page"/>
            </v:rect>
          </w:pict>
        </mc:Fallback>
      </mc:AlternateContent>
    </w:r>
  </w:p>
  <w:p w14:paraId="7ABF2E2A" w14:textId="7C41927A" w:rsidR="00A03349" w:rsidRPr="00F4741D" w:rsidRDefault="001B1B0C" w:rsidP="00F4741D">
    <w:pPr>
      <w:pStyle w:val="Textkrper"/>
      <w:rPr>
        <w:rFonts w:ascii="Heebo" w:hAnsi="Heebo" w:cs="Heebo"/>
        <w:sz w:val="20"/>
      </w:rPr>
    </w:pPr>
    <w:r>
      <w:rPr>
        <w:rFonts w:ascii="Heebo" w:hAnsi="Heebo" w:cs="Heebo"/>
        <w:noProof/>
        <w:sz w:val="20"/>
      </w:rPr>
      <w:drawing>
        <wp:anchor distT="0" distB="0" distL="114300" distR="114300" simplePos="0" relativeHeight="251666432" behindDoc="0" locked="0" layoutInCell="1" allowOverlap="1" wp14:anchorId="5B1FB790" wp14:editId="7878A340">
          <wp:simplePos x="0" y="0"/>
          <wp:positionH relativeFrom="column">
            <wp:posOffset>2545715</wp:posOffset>
          </wp:positionH>
          <wp:positionV relativeFrom="paragraph">
            <wp:posOffset>86096</wp:posOffset>
          </wp:positionV>
          <wp:extent cx="1160059" cy="1054770"/>
          <wp:effectExtent l="0" t="0" r="2540" b="0"/>
          <wp:wrapNone/>
          <wp:docPr id="1420101835" name="Grafik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13463" name="Grafik 1" descr="Ein Bild, das Schrift, Logo, Tex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0059" cy="1054770"/>
                  </a:xfrm>
                  <a:prstGeom prst="rect">
                    <a:avLst/>
                  </a:prstGeom>
                </pic:spPr>
              </pic:pic>
            </a:graphicData>
          </a:graphic>
          <wp14:sizeRelH relativeFrom="margin">
            <wp14:pctWidth>0</wp14:pctWidth>
          </wp14:sizeRelH>
          <wp14:sizeRelV relativeFrom="margin">
            <wp14:pctHeight>0</wp14:pctHeight>
          </wp14:sizeRelV>
        </wp:anchor>
      </w:drawing>
    </w:r>
  </w:p>
  <w:p w14:paraId="135B05CF" w14:textId="5F22A19C" w:rsidR="00A03349" w:rsidRPr="00F4741D" w:rsidRDefault="00A03349" w:rsidP="00F4741D">
    <w:pPr>
      <w:pStyle w:val="Textkrper"/>
      <w:rPr>
        <w:rFonts w:ascii="Heebo" w:hAnsi="Heebo" w:cs="Heebo"/>
        <w:sz w:val="20"/>
      </w:rPr>
    </w:pPr>
  </w:p>
  <w:p w14:paraId="25FA961D" w14:textId="715BFD56" w:rsidR="00A03349" w:rsidRPr="00F4741D" w:rsidRDefault="00A03349" w:rsidP="00F4741D">
    <w:pPr>
      <w:pStyle w:val="Textkrper"/>
      <w:rPr>
        <w:rFonts w:ascii="Heebo" w:hAnsi="Heebo" w:cs="Heebo"/>
        <w:sz w:val="20"/>
      </w:rPr>
    </w:pPr>
  </w:p>
  <w:p w14:paraId="195DAE0E" w14:textId="71A6BC5D" w:rsidR="00A03349" w:rsidRPr="00F4741D" w:rsidRDefault="000849E1" w:rsidP="00F4741D">
    <w:pPr>
      <w:pStyle w:val="Textkrper"/>
      <w:rPr>
        <w:rFonts w:ascii="Heebo" w:hAnsi="Heebo" w:cs="Heebo"/>
        <w:sz w:val="20"/>
      </w:rPr>
    </w:pPr>
    <w:r>
      <w:rPr>
        <w:noProof/>
      </w:rPr>
      <w:drawing>
        <wp:anchor distT="0" distB="0" distL="114300" distR="114300" simplePos="0" relativeHeight="251658240" behindDoc="1" locked="0" layoutInCell="1" allowOverlap="1" wp14:anchorId="2A93649D" wp14:editId="681742ED">
          <wp:simplePos x="0" y="0"/>
          <wp:positionH relativeFrom="margin">
            <wp:posOffset>4254764</wp:posOffset>
          </wp:positionH>
          <wp:positionV relativeFrom="paragraph">
            <wp:posOffset>78740</wp:posOffset>
          </wp:positionV>
          <wp:extent cx="1964690" cy="495935"/>
          <wp:effectExtent l="0" t="0" r="0" b="0"/>
          <wp:wrapNone/>
          <wp:docPr id="745999247" name="Grafik 7" descr="BAU-INNUNG DRESDEN -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401" descr="BAU-INNUNG DRESDEN - Part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469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B088E" w14:textId="103F90E8" w:rsidR="00A03349" w:rsidRPr="00F4741D" w:rsidRDefault="00A03349" w:rsidP="00F4741D">
    <w:pPr>
      <w:pStyle w:val="Textkrper"/>
      <w:rPr>
        <w:rFonts w:ascii="Heebo" w:hAnsi="Heebo" w:cs="Heebo"/>
        <w:sz w:val="20"/>
      </w:rPr>
    </w:pPr>
  </w:p>
  <w:p w14:paraId="08B415A4" w14:textId="77777777" w:rsidR="00A03349" w:rsidRPr="00F4741D" w:rsidRDefault="00A03349" w:rsidP="00F4741D">
    <w:pPr>
      <w:pStyle w:val="Textkrper"/>
      <w:rPr>
        <w:rFonts w:ascii="Heebo" w:hAnsi="Heebo" w:cs="Heebo"/>
        <w:sz w:val="20"/>
      </w:rPr>
    </w:pPr>
  </w:p>
  <w:p w14:paraId="7FAEF730" w14:textId="77777777" w:rsidR="00A03349" w:rsidRPr="00F4741D" w:rsidRDefault="00A03349" w:rsidP="00F4741D">
    <w:pPr>
      <w:pStyle w:val="Textkrper"/>
      <w:rPr>
        <w:rFonts w:ascii="Heebo" w:hAnsi="Heebo" w:cs="Heebo"/>
        <w:sz w:val="20"/>
      </w:rPr>
    </w:pPr>
  </w:p>
  <w:p w14:paraId="764DD8A2" w14:textId="77777777" w:rsidR="00A03349" w:rsidRPr="00F4741D" w:rsidRDefault="00A03349" w:rsidP="00F4741D">
    <w:pPr>
      <w:pStyle w:val="Textkrper"/>
      <w:rPr>
        <w:rFonts w:ascii="Heebo" w:hAnsi="Heebo" w:cs="Heebo"/>
        <w:sz w:val="24"/>
      </w:rPr>
    </w:pPr>
  </w:p>
  <w:p w14:paraId="237CA3C8" w14:textId="27C3F7F8" w:rsidR="00A03349" w:rsidRPr="00F4741D" w:rsidRDefault="00A03349" w:rsidP="00F4741D">
    <w:pPr>
      <w:pStyle w:val="Titel"/>
      <w:ind w:left="0"/>
      <w:rPr>
        <w:rFonts w:ascii="Heebo" w:hAnsi="Heebo" w:cs="Heebo"/>
      </w:rPr>
    </w:pPr>
    <w:r w:rsidRPr="00F4741D">
      <w:rPr>
        <w:rFonts w:ascii="Heebo" w:hAnsi="Heebo" w:cs="Heebo"/>
        <w:noProof/>
      </w:rPr>
      <mc:AlternateContent>
        <mc:Choice Requires="wpg">
          <w:drawing>
            <wp:anchor distT="0" distB="0" distL="114300" distR="114300" simplePos="0" relativeHeight="251660288" behindDoc="0" locked="0" layoutInCell="1" allowOverlap="1" wp14:anchorId="07C3113F" wp14:editId="6179588E">
              <wp:simplePos x="0" y="0"/>
              <wp:positionH relativeFrom="page">
                <wp:posOffset>937260</wp:posOffset>
              </wp:positionH>
              <wp:positionV relativeFrom="paragraph">
                <wp:posOffset>-1199515</wp:posOffset>
              </wp:positionV>
              <wp:extent cx="612775" cy="809625"/>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809625"/>
                        <a:chOff x="1476" y="-1889"/>
                        <a:chExt cx="965" cy="1275"/>
                      </a:xfrm>
                    </wpg:grpSpPr>
                    <pic:pic xmlns:pic="http://schemas.openxmlformats.org/drawingml/2006/picture">
                      <pic:nvPicPr>
                        <pic:cNvPr id="9"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76" y="-1392"/>
                          <a:ext cx="965"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3"/>
                      <wps:cNvSpPr>
                        <a:spLocks/>
                      </wps:cNvSpPr>
                      <wps:spPr bwMode="auto">
                        <a:xfrm>
                          <a:off x="2191" y="-1361"/>
                          <a:ext cx="249" cy="747"/>
                        </a:xfrm>
                        <a:custGeom>
                          <a:avLst/>
                          <a:gdLst>
                            <a:gd name="T0" fmla="+- 0 2440 2192"/>
                            <a:gd name="T1" fmla="*/ T0 w 249"/>
                            <a:gd name="T2" fmla="+- 0 -1360 -1360"/>
                            <a:gd name="T3" fmla="*/ -1360 h 747"/>
                            <a:gd name="T4" fmla="+- 0 2192 2192"/>
                            <a:gd name="T5" fmla="*/ T4 w 249"/>
                            <a:gd name="T6" fmla="+- 0 -1205 -1360"/>
                            <a:gd name="T7" fmla="*/ -1205 h 747"/>
                            <a:gd name="T8" fmla="+- 0 2192 2192"/>
                            <a:gd name="T9" fmla="*/ T8 w 249"/>
                            <a:gd name="T10" fmla="+- 0 -614 -1360"/>
                            <a:gd name="T11" fmla="*/ -614 h 747"/>
                            <a:gd name="T12" fmla="+- 0 2440 2192"/>
                            <a:gd name="T13" fmla="*/ T12 w 249"/>
                            <a:gd name="T14" fmla="+- 0 -770 -1360"/>
                            <a:gd name="T15" fmla="*/ -770 h 747"/>
                            <a:gd name="T16" fmla="+- 0 2440 2192"/>
                            <a:gd name="T17" fmla="*/ T16 w 249"/>
                            <a:gd name="T18" fmla="+- 0 -1360 -1360"/>
                            <a:gd name="T19" fmla="*/ -1360 h 747"/>
                          </a:gdLst>
                          <a:ahLst/>
                          <a:cxnLst>
                            <a:cxn ang="0">
                              <a:pos x="T1" y="T3"/>
                            </a:cxn>
                            <a:cxn ang="0">
                              <a:pos x="T5" y="T7"/>
                            </a:cxn>
                            <a:cxn ang="0">
                              <a:pos x="T9" y="T11"/>
                            </a:cxn>
                            <a:cxn ang="0">
                              <a:pos x="T13" y="T15"/>
                            </a:cxn>
                            <a:cxn ang="0">
                              <a:pos x="T17" y="T19"/>
                            </a:cxn>
                          </a:cxnLst>
                          <a:rect l="0" t="0" r="r" b="b"/>
                          <a:pathLst>
                            <a:path w="249" h="747">
                              <a:moveTo>
                                <a:pt x="248" y="0"/>
                              </a:moveTo>
                              <a:lnTo>
                                <a:pt x="0" y="155"/>
                              </a:lnTo>
                              <a:lnTo>
                                <a:pt x="0" y="746"/>
                              </a:lnTo>
                              <a:lnTo>
                                <a:pt x="248" y="590"/>
                              </a:lnTo>
                              <a:lnTo>
                                <a:pt x="248" y="0"/>
                              </a:lnTo>
                              <a:close/>
                            </a:path>
                          </a:pathLst>
                        </a:custGeom>
                        <a:solidFill>
                          <a:srgbClr val="141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1818" y="-1890"/>
                          <a:ext cx="622" cy="685"/>
                        </a:xfrm>
                        <a:custGeom>
                          <a:avLst/>
                          <a:gdLst>
                            <a:gd name="T0" fmla="+- 0 2067 1818"/>
                            <a:gd name="T1" fmla="*/ T0 w 622"/>
                            <a:gd name="T2" fmla="+- 0 -1889 -1889"/>
                            <a:gd name="T3" fmla="*/ -1889 h 685"/>
                            <a:gd name="T4" fmla="+- 0 1818 1818"/>
                            <a:gd name="T5" fmla="*/ T4 w 622"/>
                            <a:gd name="T6" fmla="+- 0 -1734 -1889"/>
                            <a:gd name="T7" fmla="*/ -1734 h 685"/>
                            <a:gd name="T8" fmla="+- 0 2192 1818"/>
                            <a:gd name="T9" fmla="*/ T8 w 622"/>
                            <a:gd name="T10" fmla="+- 0 -1205 -1889"/>
                            <a:gd name="T11" fmla="*/ -1205 h 685"/>
                            <a:gd name="T12" fmla="+- 0 2440 1818"/>
                            <a:gd name="T13" fmla="*/ T12 w 622"/>
                            <a:gd name="T14" fmla="+- 0 -1360 -1889"/>
                            <a:gd name="T15" fmla="*/ -1360 h 685"/>
                            <a:gd name="T16" fmla="+- 0 2067 1818"/>
                            <a:gd name="T17" fmla="*/ T16 w 622"/>
                            <a:gd name="T18" fmla="+- 0 -1889 -1889"/>
                            <a:gd name="T19" fmla="*/ -1889 h 685"/>
                          </a:gdLst>
                          <a:ahLst/>
                          <a:cxnLst>
                            <a:cxn ang="0">
                              <a:pos x="T1" y="T3"/>
                            </a:cxn>
                            <a:cxn ang="0">
                              <a:pos x="T5" y="T7"/>
                            </a:cxn>
                            <a:cxn ang="0">
                              <a:pos x="T9" y="T11"/>
                            </a:cxn>
                            <a:cxn ang="0">
                              <a:pos x="T13" y="T15"/>
                            </a:cxn>
                            <a:cxn ang="0">
                              <a:pos x="T17" y="T19"/>
                            </a:cxn>
                          </a:cxnLst>
                          <a:rect l="0" t="0" r="r" b="b"/>
                          <a:pathLst>
                            <a:path w="622" h="685">
                              <a:moveTo>
                                <a:pt x="249" y="0"/>
                              </a:moveTo>
                              <a:lnTo>
                                <a:pt x="0" y="155"/>
                              </a:lnTo>
                              <a:lnTo>
                                <a:pt x="374" y="684"/>
                              </a:lnTo>
                              <a:lnTo>
                                <a:pt x="622" y="529"/>
                              </a:lnTo>
                              <a:lnTo>
                                <a:pt x="249" y="0"/>
                              </a:lnTo>
                              <a:close/>
                            </a:path>
                          </a:pathLst>
                        </a:custGeom>
                        <a:solidFill>
                          <a:srgbClr val="171B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76" y="-1518"/>
                          <a:ext cx="24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7E534" id="Group 1" o:spid="_x0000_s1026" style="position:absolute;margin-left:73.8pt;margin-top:-94.45pt;width:48.25pt;height:63.75pt;z-index:251660288;mso-position-horizontal-relative:page" coordorigin="1476,-1889" coordsize="965,1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Wfg/wUAAPwWAAAOAAAAZHJzL2Uyb0RvYy54bWzsWGuP4jYU/V6p/8HK&#10;x1YMOEACaJjVvrXStl116Q8wwZBokzh1wjDTX99z7RgcJsw+ul2pq34Y8vCJfe7D99zx9ZO7Ime3&#10;UteZKpcBvxoFTJaJ2mTlbhn8sXo1mAWsbkS5Ebkq5TK4l3Xw5ObHH64P1UKGKlX5RmqGScp6caiW&#10;Qdo01WI4rJNUFqK+UpUsMbhVuhANHvVuuNHigNmLfBiORtHwoPSm0iqRdY23L+xgcGPm325l0vy2&#10;3dayYfkyALfG/Grzu6bf4c21WOy0qNIsaWmIL2BRiKzEosepXohGsL3OHkxVZIlWtdo2V4kqhmq7&#10;zRJpbIA1fHRmzWut9pWxZbc47Kqjm+DaMz998bTJr7evdfW+eqcte9y+VcmHGn4ZHqrdwh+n550F&#10;s/XhF7VBPMW+Ucbwu60uaAqYxO6Mf++P/pV3DUvwMuJhHE8DlmBoNppH4dT6P0kRJPqKT+IoYBgd&#10;8Nls7gZftp/Po/ZbTGO+HIqFXdZQbandXFdZssBf6y7cPXDXx9MKXzV7LYN2kuKT5iiE/rCvBohs&#10;JZpsneVZc2+yFB4iUuXtuywhT9MDPPtOs2yzDOYBK0UBZ2KUFmUhWe4w9gtBFpnIsFI9T0W5k0/r&#10;CukNp+Fz90prdUil2NT0mmLYncU8dlis86x6leU5hY7uW3uxQ84yrMdlNntfqGRfyLKx21HLHKar&#10;sk6zqg6YXshiLWGjfrMxhMSi1snv4G02Xt1o2SQpLb4FifY9wnocMIxPJMmcGsn60fzzMmk8N/4U&#10;C5eGxzyK45lxkksjOFnXzWupCkY3YA2iJrvF7duaKIOagxDpUpHvjCl52XkBIL0x9Ilwewv+VJpQ&#10;62rnajw9cPZnbef3qagkWNK0p6TiqHY2q15pKamAsjEZ26Lcjq/97W6+tyME+yRHh3yOBDRbdhy1&#10;IXaODidIbdrs8SQ+c3Syt44mpznnonpu4GZ6tdu05FcwY1vkqMk/D9iIhZMJfriL6AkGDhb205Ct&#10;RuwAZFs/TpjQYcxUAz6ORsz8Ejd/zbEDYjILS1lrgg+bOJilBla91FC0TtQm/dRQ9TwrBzwcTfup&#10;xQ5oqBGslxpU15uPHNZLDeE5UZv1U6NE8uYaRHzST437MTCwXmq8G4bLEfWjsOLhBXbdIAzi+EJM&#10;uR8GA+tn143EZXZ+IFY8usCuG4dHUo77oTjLOdSS48YQqS1EYpHcle1mwR2DIJDcUh5XqiYtXdlt&#10;uTK7HlMARaMXwPAO9unKbdPHweBKYATclsTH0RyBNHCn2R+Bw7MGbvavI26vrcFUls8bOh0wNHRr&#10;u5Uhv+Qn4w3cssMyMLUotaWI3hfqVq6UQTTkrnCCWGFd0xJitdN4Xvo47Aag+NQZ40bdtTKzWVQ8&#10;iVoPuVF3tSi35nTuVnXj7trFnaOSXNXShoAstvLkTCePeUW2Vnm2cUpf6936ea7ZrUBbzCd8xp+1&#10;RDuwC5rmtMGKyVpt7iHIWkEvYTb+F8BNqvRfATugr14G9Z97QZ1U/qaE0s05SjgacfMwmcYhHrQ/&#10;svZHRJlgqmXQBMhwun3e4Amf7Cud7VKsxE3Ol+opGtFtZjSa+FlW8Ag9QGy/lepi052p7oQ8Syyg&#10;zV9NdRExm65olG3ynNqbKESFJdWNZi5JXXPuJ8TnqO4oiplZEqb4CuhXfKO6tPYZplvuTWMP/Ti2&#10;9yd59uu9haWsNcFfs1vwiVUvNb/cr0h1e6h1a/2Ax2OSth5qfrG3sF5q3WpvVLfPa36pX5Hq9lA7&#10;V922I+jh1pVdg+sl16e7feyoXJ+aAqO7ffy6YXDK1sfPj4RTtp648m40wos55wfDKm8fv24sHkm7&#10;M+WFBWipTlvnf+X1W40vUV6KDoPykk/7ldf2E07d/pnyjmNkpil+pvBCBZ2WuqvVVMMKuGno+gw3&#10;7q5Oe7vs3OhX0t6YP+Mvv3vtpX/b8fefOZGhWtk9kjFKSmbQf9jfzZFMK9bf/Ehmiu7FtAkPTgrC&#10;yJUB17O485Z/9UjGHCDiiNW00O1xMJ3h+s+mmTwdWt/8DQAA//8DAFBLAwQKAAAAAAAAACEAPfp4&#10;adgIAADYCAAAFAAAAGRycy9tZWRpYS9pbWFnZTEucG5niVBORw0KGgoAAAANSUhEUgAAAIAAAABo&#10;CAYAAAA5KfgkAAAABmJLR0QA/wD/AP+gvaeTAAAACXBIWXMAAA7EAAAOxAGVKw4bAAAIeElEQVR4&#10;nO2dS2wVVRjH/2e4RCMbE/ciSLS6Uogu3LgwLtwY3WgQH0g0ImLwxQINiO9oTEUlPhYQozHRBVEo&#10;IA8DcaEI5VEqlNKWllq4tNqWtoC0t3CPi7nzOnPO3Jl27szcOd8vIenhPO/9/uf7vnNmmjLOOdJi&#10;9/oGe/L7l7ez1BaiMYU0JnUbnkgXI+kJyfjZIjEPQIbPJol4ADJ+dqmpByDDZ5+aCIAMXz/EHgLI&#10;+PVFbB6ADF+fxOIByPj1y7Q8ABm+/pmSAMjw+SFyCCDj54vQHoAMn09CCWDX52T8vBIogB2fkeHz&#10;jjIHIOPrgc8DbP+UDK8TtgC2fUKG1xEDIOPrTKGpkYyvM4UymV9rCuVy2ksg0iTxl0KJbFFI8dcC&#10;iAxAOYDmUA6gOZQDaA7lAJpTKJMCtIZCgOZQEqg5lANoDt0DaA7lAJpDHkBzCpySQK0hD6A5lANo&#10;Dt0Eag7dA2gOhQDNoatgzaEQoDl0DNQcygE0h46BmkM5gObQKUBzUs8ByrNux6niRNrL0BbW+PK8&#10;1IJAx5lxcxEMYGBglb8Zsv6Hv+mvhyREKsfArrPjYAwwKhZnzPkHACsWzeYMwLrve0kINSbxPxnT&#10;eWbcNnQ1Xn58NgdMYTR+R2KoBYkdA7uLE+auNxx3bwnB/JnBsrDjESoeAsDKp27iVvuPvjlNYoiJ&#10;mh8De85N2O7ea3Cvgb2CqAgETnt3/9eXzLHF8N6GHhLDNGAfLL+5ZhLo+6dkTsIkBobEA1hlOEa3&#10;6yXtPWMDWPt1N4khIjXJAXoHJuzMPknWPjeXGxVxrP7yFIkhBOz9F+L1AH3/ToSM8UJIgNPecvei&#10;RxB3vfWzAYlHcNWv+pzEoIK9u2xuLAIoDk6GiPF+t22VfTkCJDmBYHRVnSd8uP7vtXVdJASBWJLA&#10;4lApcXc/FT5+aR63xPBKI4kBANg7z0/dA5wbmjQHqZrkyV267yLIWpQsREh2vWxuQ5pgBoQXBrz4&#10;Uae2YmBvLY0ugIHhySnFeKOKIFRx3IDc6NbPhm9uSb1KEMLYSz/o0EoM7M3noglgcGTS9SUGx3hn&#10;xwYnfaIgDLteIQjp3PC0VV0zV0saDVd5ydv5F0PoY+C/550kTxc2rrmFW+JcvPZkLj89W/PsnKoe&#10;YGjsin+Hw7+DbRdvtYkQ4w1PvSTrl+x699jK8KLIH/xjy9dmSNa+aHV+xBD4NHDk4hUAgGHIYrbw&#10;JSEg6VO4dEMxntKo8NbbcwfFeAbPo2b/2F6xGkJ/63O52//4/q2cMeCRVfUvBOkxcPTSFTDGYBji&#10;jhe+pEp7aYwP2NFO/6A47L8aluYAqhgeOLZXrH4P4Kzd395JKjd92MAtcTy0sr0uxeDLAUYuXtEu&#10;1sfB5o8b7EfXD75aP2KwHwdf+O+qvev9uyCcS1eFCF+clVwV+3Y1qtSrxmbeewDZDrZ2vWrtokeQ&#10;HSNV/Q0GbF/XYD+tfGBFtsVQ4BxYuOwrHPz9J7S17AEAlCcnIrl0mSB8bhUBghDHg/PFe+YX+nv6&#10;QjV2lRhvtYe3vWpuZX9Feff6Bm6t9b4XsieGwsJlX6W9Bm3Y80UDt7zPvUtPZEIMjLuywMuXxjgA&#10;tB78BUf2/Yyek3+aFZxX9QjyRMq7i7xuM8JNoa+/7N0BYW5XW9na/EdWsywLd4H9Q5Xl3scq3/NM&#10;emLwCEBkdPgcB4Cj+5twdP/P6D9zwuyEanFUkfWr3CokgvD19xvdO7a7r3pt/iNr9Bgfruw1ujOX&#10;unz308kLIVAAIgNnT5oeYv9mHGvegrHzRXMQFjHGs7DXsa56+Ou9feW7zLcW+/+8c0/f4FZZ7kGC&#10;5rLK7geqC55MRgyJvxVMhOPQt7fZO7OWYojkAUR6Ow9wADjWvBnth7ejND5mDiq6bEvp1qRV46w3&#10;s5e7eadt1RgNgFUmN5ThSbWWMOUg7xfsAaK+RhG3GKYlAJGO1t0cANoObkZ32x6Ur5ovhapivDIp&#10;hMrNW2V/jPe5cOsDGo7RrfrpJ3XVQ4hYhvszxWTCOMQQqwDcjF8e412tOwEA7Ye34Gz3fjCYc6mS&#10;Qu/j4+BdFrSDzbGCDRRXjA/b35x8Ot9oMFMVA+UAOcHOGZiBBU8cDy2GmnkAkYsj/bzzaBMAoKOl&#10;CcP97c4ugWIXCx5Ctqv8ddWvgmsR433l1H/vOpxXSEwAIsMDHbyrxRREd2sTLo0VlW5WFbfNtpX8&#10;oTKuGfOjGTiOGG8YTjmLqMRAIUATrBAx45rrccej+2wxpOYBRPpPN/Oev0yP0Nu2A5MTo1USt8oO&#10;hbPr3W2rnhKiJnn2MVIos+zu+jBkRgAifSd/5b3HTEEUu/YA5ZLv1ABUDGJAeWcQLgeQxHiXS7fm&#10;kPWvdzIrAJGe1k28r20LAGCo7wAYqyS9QOVXzk2mHOONau2dcl5Y8OSJLOSqRBpYSWHdeACRruYN&#10;HACK7U24MNge4SaPSXd8qIucHCCeBupWACIdfzRyABjo2IqJi0XBgK43mI1wBs+T0QH1MTA3AnAz&#10;UmzmA51bAQCDPTtRLo1GuhfIG0EXQnQPkGMyfROYJEOnf+WDp0yPMHJmL1AuSZ/W5YmwD4e0EIDI&#10;YOcmPtxj3jFc6D8AID/fQdSngnQMzBFTeSSspQcQ6T++kQ93mx7h8vn2lFcTnem8GEICkHD2cCMf&#10;7tkGAChdKqa8GjWZfiMoT/Tue5Of7zXfbrpaGk15NQAzZmL+462xpK50DKwzMv1SqC6c+u0lPtq3&#10;FwDAy6XE5q3F6+EkgBjo2LWYm8dJIO4jJZtxDeYvaqnZTQUJIGasE8V0ThNsxrUAgPmLjtT8ioru&#10;ATJKEsYHyAPUnChHSqNwHe587FCiF9MkgIQRj5TGzFm48a43AAA3zHs48acSdAzMAGkY3uJ/urSA&#10;otr8+jYAAAAASUVORK5CYIJQSwMECgAAAAAAAAAhANcyFipaBQAAWgUAABQAAABkcnMvbWVkaWEv&#10;aW1hZ2UyLnBuZ4lQTkcNChoKAAAADUlIRFIAAAAhAAAAIwgGAAAAGixjZAAAAAZiS0dEAP8A/wD/&#10;oL2nkwAAAAlwSFlzAAAOxAAADsQBlSsOGwAABPpJREFUWIXFl31ME3ccxr/XF6CVAlIQeUfLSiky&#10;0SAIwkaXLXHLWGaiidmymREYCJMobkyGK4XKBioyUcKLY9EZWdxitiUzGdmUFxUEBUGwpeW9iECh&#10;BVr6Ql/u9kdzCyt3DhXwSe6fu+f7/D7J3ZN8D8EwDF6WjPMTfr1NJ87RXsbhGGqljvb8lN7XcuYb&#10;q1nvvOYQmilphKReWK1Rdu/A760ZhMWsXzfYVp430nkxC8Os1MXP1gRieuTWbmmDqMKgHQsier6q&#10;EAu6qY2y20WlE33X95N5WB68rlWBwDCUMia5liRvPnXKsqBxI/JQqI5GTlRGfmDEJyUrDjGvHgiV&#10;NORVzT65H0/mcfeLucFPEKUx3QL7AVbwdVgtC05D7dU5Q+3VORhqphN56E5u6pBdX2Z5897/EUEQ&#10;DABAq5JvWREI9VhbgqReWKWfHeaSeby5iVe4cceyHJlspQ3ayBi8V3F8+MEPX7wQhMkww+5rPn1y&#10;THoticzDYPkOhwry0zwC4urwe6rR5jclDaJKw5yCA/CcrwPDMGRC/scHstvflpoMak9CE0JBA7ce&#10;KOVEH8qj0Zk6G7TaU3a7uGRc9vtHi63PDKGfU3CkDfkVqtE7b5F5WJ78B2ECcbLLhrAOHPpJ728H&#10;5HeKS8zGWXd7/7IhUKuZPtJ5MWug7bwItS44EXmoNIaeE31IGLD147MUCs0CAKCbGeJKG0SV6rFW&#10;AVn2siBmJzp3SuqF1fMqeTiZhx0QVxeaIDrIdPEbskGbHIY7arIH71ccR60mR6IZvC1PhTAvaF37&#10;735XONpdmw6AIcRB66d58V8d3sh9txav3cyT9jhJQ16VTt3PJ8v25iZeCYnPOeLAcJ8ihMAwDFEO&#10;/rWnt+nEuQWd0ocsyIe35xJ3V/ZRB8Z6lQ1a49bXXFL0+NHVVLIZorYsgTBqx/2lTeLzU0M33yMN&#10;cg0Y4CeI0tj+sX/j0JP9f+7rvVVYZtJPexHNIAjVGhBxoJQT9ZkIb8sSCAy1UhXdtRn9d0sLrWa9&#10;M1lQ4Lak05yojHwqzckAAGDQjAVJGwvKp0ca3yGDZnmGdYQJClLwttiLBoAvGl9f0Ch7IsmCXDaE&#10;3wt7Q5zC8uB1AQCgqIWm6LqcOdBaJrZaDEyiGaK2EELI7pw8pei8dMR+0fg3iM7UBe88nBsQ/uF5&#10;hEK1AgDMKXsiJfXCau2UZBtZsH1bniak7lwI6abrEZRwPfR1YTqD5aMAALCYdM79rWVixcPLmYCh&#10;FKIZorb8nwjb4cBgK3mv5WZ6Bb/9Mx6kHKpP7G0sKDfOj/uThdm3ZblaAuHL31vDjf08m+7kpgYA&#10;MOqUPrKmwrOTA3V7yUJsbclPZfvH3HiWw5dAMN2C5HxBwafuvlGNALbt6HHP1dS+lpIii2nehWgY&#10;odAsQduSTm/ekV6At+W5IBAKzRK0Pbl4c+TBE1SaoxEAQKuSh0vqhVVzE50xZIOuXq+28QXiFJZH&#10;yMPnPRwXopmWbWGxuT0AixeNmmwMtRB+L0RteWEI/DfQftEgkn1bVko0skVjsRyYHpO8+NxMr+Dd&#10;vyy3ds8i5OaFaBXRooHLl7/ve1tbXGdW+nBcNDIA+7asppZ8fAiFbt60Pbl4U2RaId6WNYVw3RjR&#10;EiYQpzizX3m0Fof/B4JKX6flxh495rdlfyWCUNC1BAAAgAfXM341aCd8MQyDl3X9A6KxnQB90nYi&#10;AAAAAElFTkSuQmCCUEsDBBQABgAIAAAAIQBHB+HX4gAAAAwBAAAPAAAAZHJzL2Rvd25yZXYueG1s&#10;TI/BTsMwDIbvSLxDZCRuW5pRSilNp2kCTtMkNqRpt6zx2mpNUjVZ27095gTH3/70+3O+nEzLBux9&#10;46wEMY+AoS2dbmwl4Xv/MUuB+aCsVq2zKOGGHpbF/V2uMu1G+4XDLlSMSqzPlIQ6hC7j3Jc1GuXn&#10;rkNLu7PrjQoU+4rrXo1Ublq+iKKEG9VYulCrDtc1lpfd1Uj4HNW4ehLvw+ZyXt+O++ftYSNQyseH&#10;afUGLOAU/mD41Sd1KMjp5K5We9ZSjl8SQiXMRJq+AiNkEccC2IlGiYiBFzn//0Tx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RZ+D/BQAA/BYA&#10;AA4AAAAAAAAAAAAAAAAAOgIAAGRycy9lMm9Eb2MueG1sUEsBAi0ACgAAAAAAAAAhAD36eGnYCAAA&#10;2AgAABQAAAAAAAAAAAAAAAAAZQgAAGRycy9tZWRpYS9pbWFnZTEucG5nUEsBAi0ACgAAAAAAAAAh&#10;ANcyFipaBQAAWgUAABQAAAAAAAAAAAAAAAAAbxEAAGRycy9tZWRpYS9pbWFnZTIucG5nUEsBAi0A&#10;FAAGAAgAAAAhAEcH4dfiAAAADAEAAA8AAAAAAAAAAAAAAAAA+xYAAGRycy9kb3ducmV2LnhtbFBL&#10;AQItABQABgAIAAAAIQAubPAAxQAAAKUBAAAZAAAAAAAAAAAAAAAAAAoYAABkcnMvX3JlbHMvZTJv&#10;RG9jLnhtbC5yZWxzUEsFBgAAAAAHAAcAvgEAAA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6;top:-1392;width:965;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cpxAAAANoAAAAPAAAAZHJzL2Rvd25yZXYueG1sRI9Ba8JA&#10;FITvgv9heUJvurHQElNXKWJoIaeoB709ss8kbfZt2N0m6b/vFgo9DjPzDbPdT6YTAznfWlawXiUg&#10;iCurW64VXM75MgXhA7LGzjIp+CYP+918tsVM25FLGk6hFhHCPkMFTQh9JqWvGjLoV7Ynjt7dOoMh&#10;SldL7XCMcNPJxyR5lgZbjgsN9nRoqPo8fRkF/eZYOCqHdLhdj2/0lBf320eh1MNien0BEWgK/+G/&#10;9rtWsIHfK/EGyN0PAAAA//8DAFBLAQItABQABgAIAAAAIQDb4fbL7gAAAIUBAAATAAAAAAAAAAAA&#10;AAAAAAAAAABbQ29udGVudF9UeXBlc10ueG1sUEsBAi0AFAAGAAgAAAAhAFr0LFu/AAAAFQEAAAsA&#10;AAAAAAAAAAAAAAAAHwEAAF9yZWxzLy5yZWxzUEsBAi0AFAAGAAgAAAAhAORGNynEAAAA2gAAAA8A&#10;AAAAAAAAAAAAAAAABwIAAGRycy9kb3ducmV2LnhtbFBLBQYAAAAAAwADALcAAAD4AgAAAAA=&#10;">
                <v:imagedata r:id="rId5" o:title=""/>
              </v:shape>
              <v:shape id="Freeform 3" o:spid="_x0000_s1028" style="position:absolute;left:2191;top:-1361;width:249;height:747;visibility:visible;mso-wrap-style:square;v-text-anchor:top" coordsize="24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4XwgAAANsAAAAPAAAAZHJzL2Rvd25yZXYueG1sRI/BTgMx&#10;DETvSP2HyJW40SyoILQ0rVArBAcubPkAk3g3qybOahPa8Pf4gMTN1oxnnje7GoM605zHxAZuVw0o&#10;YpvcyIOBz+PLzSOoXJAdhsRk4Icy7LaLqw22Ll34g85dGZSEcG7RgC9larXO1lPEvEoTsWh9miMW&#10;WedBuxkvEh6DvmuaBx1xZGnwONHekz1139HA4SvUFOz6/t0Osauvx/7k170x18v6/ASqUC3/5r/r&#10;Nyf4Qi+/yAB6+wsAAP//AwBQSwECLQAUAAYACAAAACEA2+H2y+4AAACFAQAAEwAAAAAAAAAAAAAA&#10;AAAAAAAAW0NvbnRlbnRfVHlwZXNdLnhtbFBLAQItABQABgAIAAAAIQBa9CxbvwAAABUBAAALAAAA&#10;AAAAAAAAAAAAAB8BAABfcmVscy8ucmVsc1BLAQItABQABgAIAAAAIQCHem4XwgAAANsAAAAPAAAA&#10;AAAAAAAAAAAAAAcCAABkcnMvZG93bnJldi54bWxQSwUGAAAAAAMAAwC3AAAA9gIAAAAA&#10;" path="m248,l,155,,746,248,590,248,xe" fillcolor="#14181b" stroked="f">
                <v:path arrowok="t" o:connecttype="custom" o:connectlocs="248,-1360;0,-1205;0,-614;248,-770;248,-1360" o:connectangles="0,0,0,0,0"/>
              </v:shape>
              <v:shape id="Freeform 4" o:spid="_x0000_s1029" style="position:absolute;left:1818;top:-1890;width:622;height:685;visibility:visible;mso-wrap-style:square;v-text-anchor:top" coordsize="62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hCwAAAANsAAAAPAAAAZHJzL2Rvd25yZXYueG1sRE9Li8Iw&#10;EL4L/ocwwt5sqrC6dI3iCsJ69HHwOCRjW9pMuk1s67/fCIK3+fies9oMthYdtb50rGCWpCCItTMl&#10;5wou5/30C4QPyAZrx6TgQR426/FohZlxPR+pO4VcxBD2GSooQmgyKb0uyKJPXEMcuZtrLYYI21ya&#10;FvsYbms5T9OFtFhybCiwoV1BujrdrYJDNd/aa//oPqu/m8aD3i1+lqVSH5Nh+w0i0BDe4pf718T5&#10;M3j+Eg+Q638AAAD//wMAUEsBAi0AFAAGAAgAAAAhANvh9svuAAAAhQEAABMAAAAAAAAAAAAAAAAA&#10;AAAAAFtDb250ZW50X1R5cGVzXS54bWxQSwECLQAUAAYACAAAACEAWvQsW78AAAAVAQAACwAAAAAA&#10;AAAAAAAAAAAfAQAAX3JlbHMvLnJlbHNQSwECLQAUAAYACAAAACEAouiYQsAAAADbAAAADwAAAAAA&#10;AAAAAAAAAAAHAgAAZHJzL2Rvd25yZXYueG1sUEsFBgAAAAADAAMAtwAAAPQCAAAAAA==&#10;" path="m249,l,155,374,684,622,529,249,xe" fillcolor="#171b1e" stroked="f">
                <v:path arrowok="t" o:connecttype="custom" o:connectlocs="249,-1889;0,-1734;374,-1205;622,-1360;249,-1889" o:connectangles="0,0,0,0,0"/>
              </v:shape>
              <v:shape id="Picture 5" o:spid="_x0000_s1030" type="#_x0000_t75" style="position:absolute;left:1476;top:-1518;width:24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kowAAAANsAAAAPAAAAZHJzL2Rvd25yZXYueG1sRE9LbsIw&#10;EN1X4g7WIHVXnCCBqoBB/CpYtsABhnhIAvE4st0kvT2uhMRunt535sve1KIl5yvLCtJRAoI4t7ri&#10;QsH59PXxCcIHZI21ZVLwRx6Wi8HbHDNtO/6h9hgKEUPYZ6igDKHJpPR5SQb9yDbEkbtaZzBE6Aqp&#10;HXYx3NRynCRTabDi2FBiQ5uS8vvx1yiYpu3erbYbSbtvOZnsL7e0W2+Veh/2qxmIQH14iZ/ug47z&#10;x/D/SzxALh4AAAD//wMAUEsBAi0AFAAGAAgAAAAhANvh9svuAAAAhQEAABMAAAAAAAAAAAAAAAAA&#10;AAAAAFtDb250ZW50X1R5cGVzXS54bWxQSwECLQAUAAYACAAAACEAWvQsW78AAAAVAQAACwAAAAAA&#10;AAAAAAAAAAAfAQAAX3JlbHMvLnJlbHNQSwECLQAUAAYACAAAACEAnB1JKMAAAADbAAAADwAAAAAA&#10;AAAAAAAAAAAHAgAAZHJzL2Rvd25yZXYueG1sUEsFBgAAAAADAAMAtwAAAPQCAAAAAA==&#10;">
                <v:imagedata r:id="rId6" o:title=""/>
              </v:shape>
              <w10:wrap anchorx="page"/>
            </v:group>
          </w:pict>
        </mc:Fallback>
      </mc:AlternateContent>
    </w:r>
    <w:r w:rsidRPr="00F4741D">
      <w:rPr>
        <w:rFonts w:ascii="Heebo" w:hAnsi="Heebo" w:cs="Heebo"/>
        <w:noProof/>
      </w:rPr>
      <w:drawing>
        <wp:anchor distT="0" distB="0" distL="0" distR="0" simplePos="0" relativeHeight="251659264" behindDoc="0" locked="0" layoutInCell="1" allowOverlap="1" wp14:anchorId="0747220C" wp14:editId="4EF1CD65">
          <wp:simplePos x="0" y="0"/>
          <wp:positionH relativeFrom="page">
            <wp:posOffset>1799868</wp:posOffset>
          </wp:positionH>
          <wp:positionV relativeFrom="paragraph">
            <wp:posOffset>-500400</wp:posOffset>
          </wp:positionV>
          <wp:extent cx="936592" cy="109727"/>
          <wp:effectExtent l="0" t="0" r="0" b="0"/>
          <wp:wrapNone/>
          <wp:docPr id="7976822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936592" cy="109727"/>
                  </a:xfrm>
                  <a:prstGeom prst="rect">
                    <a:avLst/>
                  </a:prstGeom>
                </pic:spPr>
              </pic:pic>
            </a:graphicData>
          </a:graphic>
        </wp:anchor>
      </w:drawing>
    </w:r>
    <w:r w:rsidRPr="00F4741D">
      <w:rPr>
        <w:rFonts w:ascii="Heebo" w:hAnsi="Heebo" w:cs="Heebo"/>
        <w:noProof/>
      </w:rPr>
      <mc:AlternateContent>
        <mc:Choice Requires="wps">
          <w:drawing>
            <wp:anchor distT="0" distB="0" distL="114300" distR="114300" simplePos="0" relativeHeight="251661312" behindDoc="0" locked="0" layoutInCell="1" allowOverlap="1" wp14:anchorId="2D618DE2" wp14:editId="128CEA0D">
              <wp:simplePos x="0" y="0"/>
              <wp:positionH relativeFrom="page">
                <wp:posOffset>1799590</wp:posOffset>
              </wp:positionH>
              <wp:positionV relativeFrom="paragraph">
                <wp:posOffset>-866775</wp:posOffset>
              </wp:positionV>
              <wp:extent cx="1113790" cy="32194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321945"/>
                      </a:xfrm>
                      <a:custGeom>
                        <a:avLst/>
                        <a:gdLst>
                          <a:gd name="T0" fmla="+- 0 4309 2834"/>
                          <a:gd name="T1" fmla="*/ T0 w 1754"/>
                          <a:gd name="T2" fmla="+- 0 -1039 -1365"/>
                          <a:gd name="T3" fmla="*/ -1039 h 507"/>
                          <a:gd name="T4" fmla="+- 0 4568 2834"/>
                          <a:gd name="T5" fmla="*/ T4 w 1754"/>
                          <a:gd name="T6" fmla="+- 0 -1278 -1365"/>
                          <a:gd name="T7" fmla="*/ -1278 h 507"/>
                          <a:gd name="T8" fmla="+- 0 4500 2834"/>
                          <a:gd name="T9" fmla="*/ T8 w 1754"/>
                          <a:gd name="T10" fmla="+- 0 -1343 -1365"/>
                          <a:gd name="T11" fmla="*/ -1343 h 507"/>
                          <a:gd name="T12" fmla="+- 0 4309 2834"/>
                          <a:gd name="T13" fmla="*/ T12 w 1754"/>
                          <a:gd name="T14" fmla="+- 0 -1126 -1365"/>
                          <a:gd name="T15" fmla="*/ -1126 h 507"/>
                          <a:gd name="T16" fmla="+- 0 4568 2834"/>
                          <a:gd name="T17" fmla="*/ T16 w 1754"/>
                          <a:gd name="T18" fmla="+- 0 -1278 -1365"/>
                          <a:gd name="T19" fmla="*/ -1278 h 507"/>
                          <a:gd name="T20" fmla="+- 0 4444 2834"/>
                          <a:gd name="T21" fmla="*/ T20 w 1754"/>
                          <a:gd name="T22" fmla="+- 0 -1266 -1365"/>
                          <a:gd name="T23" fmla="*/ -1266 h 507"/>
                          <a:gd name="T24" fmla="+- 0 4476 2834"/>
                          <a:gd name="T25" fmla="*/ T24 w 1754"/>
                          <a:gd name="T26" fmla="+- 0 -1218 -1365"/>
                          <a:gd name="T27" fmla="*/ -1218 h 507"/>
                          <a:gd name="T28" fmla="+- 0 4470 2834"/>
                          <a:gd name="T29" fmla="*/ T28 w 1754"/>
                          <a:gd name="T30" fmla="+- 0 -1161 -1365"/>
                          <a:gd name="T31" fmla="*/ -1161 h 507"/>
                          <a:gd name="T32" fmla="+- 0 4423 2834"/>
                          <a:gd name="T33" fmla="*/ T32 w 1754"/>
                          <a:gd name="T34" fmla="+- 0 -1128 -1365"/>
                          <a:gd name="T35" fmla="*/ -1128 h 507"/>
                          <a:gd name="T36" fmla="+- 0 4398 2834"/>
                          <a:gd name="T37" fmla="*/ T36 w 1754"/>
                          <a:gd name="T38" fmla="+- 0 -1039 -1365"/>
                          <a:gd name="T39" fmla="*/ -1039 h 507"/>
                          <a:gd name="T40" fmla="+- 0 4520 2834"/>
                          <a:gd name="T41" fmla="*/ T40 w 1754"/>
                          <a:gd name="T42" fmla="+- 0 -1070 -1365"/>
                          <a:gd name="T43" fmla="*/ -1070 h 507"/>
                          <a:gd name="T44" fmla="+- 0 4582 2834"/>
                          <a:gd name="T45" fmla="*/ T44 w 1754"/>
                          <a:gd name="T46" fmla="+- 0 -1153 -1365"/>
                          <a:gd name="T47" fmla="*/ -1153 h 507"/>
                          <a:gd name="T48" fmla="+- 0 4575 2834"/>
                          <a:gd name="T49" fmla="*/ T48 w 1754"/>
                          <a:gd name="T50" fmla="+- 0 -1265 -1365"/>
                          <a:gd name="T51" fmla="*/ -1265 h 507"/>
                          <a:gd name="T52" fmla="+- 0 3854 2834"/>
                          <a:gd name="T53" fmla="*/ T52 w 1754"/>
                          <a:gd name="T54" fmla="+- 0 -865 -1365"/>
                          <a:gd name="T55" fmla="*/ -865 h 507"/>
                          <a:gd name="T56" fmla="+- 0 3854 2834"/>
                          <a:gd name="T57" fmla="*/ T56 w 1754"/>
                          <a:gd name="T58" fmla="+- 0 -1278 -1365"/>
                          <a:gd name="T59" fmla="*/ -1278 h 507"/>
                          <a:gd name="T60" fmla="+- 0 4064 2834"/>
                          <a:gd name="T61" fmla="*/ T60 w 1754"/>
                          <a:gd name="T62" fmla="+- 0 -1332 -1365"/>
                          <a:gd name="T63" fmla="*/ -1332 h 507"/>
                          <a:gd name="T64" fmla="+- 0 3943 2834"/>
                          <a:gd name="T65" fmla="*/ T64 w 1754"/>
                          <a:gd name="T66" fmla="+- 0 -1365 -1365"/>
                          <a:gd name="T67" fmla="*/ -1365 h 507"/>
                          <a:gd name="T68" fmla="+- 0 3854 2834"/>
                          <a:gd name="T69" fmla="*/ T68 w 1754"/>
                          <a:gd name="T70" fmla="+- 0 -1126 -1365"/>
                          <a:gd name="T71" fmla="*/ -1126 h 507"/>
                          <a:gd name="T72" fmla="+- 0 3980 2834"/>
                          <a:gd name="T73" fmla="*/ T72 w 1754"/>
                          <a:gd name="T74" fmla="+- 0 -1271 -1365"/>
                          <a:gd name="T75" fmla="*/ -1271 h 507"/>
                          <a:gd name="T76" fmla="+- 0 4019 2834"/>
                          <a:gd name="T77" fmla="*/ T76 w 1754"/>
                          <a:gd name="T78" fmla="+- 0 -1228 -1365"/>
                          <a:gd name="T79" fmla="*/ -1228 h 507"/>
                          <a:gd name="T80" fmla="+- 0 4021 2834"/>
                          <a:gd name="T81" fmla="*/ T80 w 1754"/>
                          <a:gd name="T82" fmla="+- 0 -1172 -1365"/>
                          <a:gd name="T83" fmla="*/ -1172 h 507"/>
                          <a:gd name="T84" fmla="+- 0 3980 2834"/>
                          <a:gd name="T85" fmla="*/ T84 w 1754"/>
                          <a:gd name="T86" fmla="+- 0 -1131 -1365"/>
                          <a:gd name="T87" fmla="*/ -1131 h 507"/>
                          <a:gd name="T88" fmla="+- 0 3854 2834"/>
                          <a:gd name="T89" fmla="*/ T88 w 1754"/>
                          <a:gd name="T90" fmla="+- 0 -1039 -1365"/>
                          <a:gd name="T91" fmla="*/ -1039 h 507"/>
                          <a:gd name="T92" fmla="+- 0 4045 2834"/>
                          <a:gd name="T93" fmla="*/ T92 w 1754"/>
                          <a:gd name="T94" fmla="+- 0 -1059 -1365"/>
                          <a:gd name="T95" fmla="*/ -1059 h 507"/>
                          <a:gd name="T96" fmla="+- 0 4120 2834"/>
                          <a:gd name="T97" fmla="*/ T96 w 1754"/>
                          <a:gd name="T98" fmla="+- 0 -1133 -1365"/>
                          <a:gd name="T99" fmla="*/ -1133 h 507"/>
                          <a:gd name="T100" fmla="+- 0 4127 2834"/>
                          <a:gd name="T101" fmla="*/ T100 w 1754"/>
                          <a:gd name="T102" fmla="+- 0 -1244 -1365"/>
                          <a:gd name="T103" fmla="*/ -1244 h 507"/>
                          <a:gd name="T104" fmla="+- 0 3279 2834"/>
                          <a:gd name="T105" fmla="*/ T104 w 1754"/>
                          <a:gd name="T106" fmla="+- 0 -1037 -1365"/>
                          <a:gd name="T107" fmla="*/ -1037 h 507"/>
                          <a:gd name="T108" fmla="+- 0 3317 2834"/>
                          <a:gd name="T109" fmla="*/ T108 w 1754"/>
                          <a:gd name="T110" fmla="+- 0 -920 -1365"/>
                          <a:gd name="T111" fmla="*/ -920 h 507"/>
                          <a:gd name="T112" fmla="+- 0 3419 2834"/>
                          <a:gd name="T113" fmla="*/ T112 w 1754"/>
                          <a:gd name="T114" fmla="+- 0 -864 -1365"/>
                          <a:gd name="T115" fmla="*/ -864 h 507"/>
                          <a:gd name="T116" fmla="+- 0 3550 2834"/>
                          <a:gd name="T117" fmla="*/ T116 w 1754"/>
                          <a:gd name="T118" fmla="+- 0 -870 -1365"/>
                          <a:gd name="T119" fmla="*/ -870 h 507"/>
                          <a:gd name="T120" fmla="+- 0 3640 2834"/>
                          <a:gd name="T121" fmla="*/ T120 w 1754"/>
                          <a:gd name="T122" fmla="+- 0 -939 -1365"/>
                          <a:gd name="T123" fmla="*/ -939 h 507"/>
                          <a:gd name="T124" fmla="+- 0 3438 2834"/>
                          <a:gd name="T125" fmla="*/ T124 w 1754"/>
                          <a:gd name="T126" fmla="+- 0 -950 -1365"/>
                          <a:gd name="T127" fmla="*/ -950 h 507"/>
                          <a:gd name="T128" fmla="+- 0 3397 2834"/>
                          <a:gd name="T129" fmla="*/ T128 w 1754"/>
                          <a:gd name="T130" fmla="+- 0 -984 -1365"/>
                          <a:gd name="T131" fmla="*/ -984 h 507"/>
                          <a:gd name="T132" fmla="+- 0 3387 2834"/>
                          <a:gd name="T133" fmla="*/ T132 w 1754"/>
                          <a:gd name="T134" fmla="+- 0 -1365 -1365"/>
                          <a:gd name="T135" fmla="*/ -1365 h 507"/>
                          <a:gd name="T136" fmla="+- 0 3554 2834"/>
                          <a:gd name="T137" fmla="*/ T136 w 1754"/>
                          <a:gd name="T138" fmla="+- 0 -1007 -1365"/>
                          <a:gd name="T139" fmla="*/ -1007 h 507"/>
                          <a:gd name="T140" fmla="+- 0 3527 2834"/>
                          <a:gd name="T141" fmla="*/ T140 w 1754"/>
                          <a:gd name="T142" fmla="+- 0 -960 -1365"/>
                          <a:gd name="T143" fmla="*/ -960 h 507"/>
                          <a:gd name="T144" fmla="+- 0 3472 2834"/>
                          <a:gd name="T145" fmla="*/ T144 w 1754"/>
                          <a:gd name="T146" fmla="+- 0 -945 -1365"/>
                          <a:gd name="T147" fmla="*/ -945 h 507"/>
                          <a:gd name="T148" fmla="+- 0 3665 2834"/>
                          <a:gd name="T149" fmla="*/ T148 w 1754"/>
                          <a:gd name="T150" fmla="+- 0 -1037 -1365"/>
                          <a:gd name="T151" fmla="*/ -1037 h 507"/>
                          <a:gd name="T152" fmla="+- 0 2942 2834"/>
                          <a:gd name="T153" fmla="*/ T152 w 1754"/>
                          <a:gd name="T154" fmla="+- 0 -865 -1365"/>
                          <a:gd name="T155" fmla="*/ -865 h 507"/>
                          <a:gd name="T156" fmla="+- 0 2942 2834"/>
                          <a:gd name="T157" fmla="*/ T156 w 1754"/>
                          <a:gd name="T158" fmla="+- 0 -1278 -1365"/>
                          <a:gd name="T159" fmla="*/ -1278 h 507"/>
                          <a:gd name="T160" fmla="+- 0 3159 2834"/>
                          <a:gd name="T161" fmla="*/ T160 w 1754"/>
                          <a:gd name="T162" fmla="+- 0 -1326 -1365"/>
                          <a:gd name="T163" fmla="*/ -1326 h 507"/>
                          <a:gd name="T164" fmla="+- 0 3050 2834"/>
                          <a:gd name="T165" fmla="*/ T164 w 1754"/>
                          <a:gd name="T166" fmla="+- 0 -1364 -1365"/>
                          <a:gd name="T167" fmla="*/ -1364 h 507"/>
                          <a:gd name="T168" fmla="+- 0 3226 2834"/>
                          <a:gd name="T169" fmla="*/ T168 w 1754"/>
                          <a:gd name="T170" fmla="+- 0 -865 -1365"/>
                          <a:gd name="T171" fmla="*/ -865 h 507"/>
                          <a:gd name="T172" fmla="+- 0 3115 2834"/>
                          <a:gd name="T173" fmla="*/ T172 w 1754"/>
                          <a:gd name="T174" fmla="+- 0 -1072 -1365"/>
                          <a:gd name="T175" fmla="*/ -1072 h 507"/>
                          <a:gd name="T176" fmla="+- 0 2905 2834"/>
                          <a:gd name="T177" fmla="*/ T176 w 1754"/>
                          <a:gd name="T178" fmla="+- 0 -1046 -1365"/>
                          <a:gd name="T179" fmla="*/ -1046 h 507"/>
                          <a:gd name="T180" fmla="+- 0 3041 2834"/>
                          <a:gd name="T181" fmla="*/ T180 w 1754"/>
                          <a:gd name="T182" fmla="+- 0 -1276 -1365"/>
                          <a:gd name="T183" fmla="*/ -1276 h 507"/>
                          <a:gd name="T184" fmla="+- 0 3095 2834"/>
                          <a:gd name="T185" fmla="*/ T184 w 1754"/>
                          <a:gd name="T186" fmla="+- 0 -1235 -1365"/>
                          <a:gd name="T187" fmla="*/ -1235 h 507"/>
                          <a:gd name="T188" fmla="+- 0 3091 2834"/>
                          <a:gd name="T189" fmla="*/ T188 w 1754"/>
                          <a:gd name="T190" fmla="+- 0 -1167 -1365"/>
                          <a:gd name="T191" fmla="*/ -1167 h 507"/>
                          <a:gd name="T192" fmla="+- 0 3046 2834"/>
                          <a:gd name="T193" fmla="*/ T192 w 1754"/>
                          <a:gd name="T194" fmla="+- 0 -1135 -1365"/>
                          <a:gd name="T195" fmla="*/ -1135 h 507"/>
                          <a:gd name="T196" fmla="+- 0 3019 2834"/>
                          <a:gd name="T197" fmla="*/ T196 w 1754"/>
                          <a:gd name="T198" fmla="+- 0 -1046 -1365"/>
                          <a:gd name="T199" fmla="*/ -1046 h 507"/>
                          <a:gd name="T200" fmla="+- 0 3178 2834"/>
                          <a:gd name="T201" fmla="*/ T200 w 1754"/>
                          <a:gd name="T202" fmla="+- 0 -1118 -1365"/>
                          <a:gd name="T203" fmla="*/ -1118 h 507"/>
                          <a:gd name="T204" fmla="+- 0 3207 2834"/>
                          <a:gd name="T205" fmla="*/ T204 w 1754"/>
                          <a:gd name="T206" fmla="+- 0 -1194 -1365"/>
                          <a:gd name="T207" fmla="*/ -1194 h 507"/>
                          <a:gd name="T208" fmla="+- 0 3119 2834"/>
                          <a:gd name="T209" fmla="*/ T208 w 1754"/>
                          <a:gd name="T210" fmla="+- 0 -1074 -1365"/>
                          <a:gd name="T211" fmla="*/ -1074 h 507"/>
                          <a:gd name="T212" fmla="+- 0 3119 2834"/>
                          <a:gd name="T213" fmla="*/ T212 w 1754"/>
                          <a:gd name="T214" fmla="+- 0 -1074 -1365"/>
                          <a:gd name="T215" fmla="*/ -1074 h 507"/>
                          <a:gd name="T216" fmla="+- 0 3143 2834"/>
                          <a:gd name="T217" fmla="*/ T216 w 1754"/>
                          <a:gd name="T218" fmla="+- 0 -1087 -1365"/>
                          <a:gd name="T219" fmla="*/ -1087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54" h="507">
                            <a:moveTo>
                              <a:pt x="1564" y="0"/>
                            </a:moveTo>
                            <a:lnTo>
                              <a:pt x="1367" y="0"/>
                            </a:lnTo>
                            <a:lnTo>
                              <a:pt x="1367" y="500"/>
                            </a:lnTo>
                            <a:lnTo>
                              <a:pt x="1475" y="500"/>
                            </a:lnTo>
                            <a:lnTo>
                              <a:pt x="1475" y="326"/>
                            </a:lnTo>
                            <a:lnTo>
                              <a:pt x="1438" y="326"/>
                            </a:lnTo>
                            <a:lnTo>
                              <a:pt x="1438" y="239"/>
                            </a:lnTo>
                            <a:lnTo>
                              <a:pt x="1475" y="239"/>
                            </a:lnTo>
                            <a:lnTo>
                              <a:pt x="1475" y="87"/>
                            </a:lnTo>
                            <a:lnTo>
                              <a:pt x="1734" y="87"/>
                            </a:lnTo>
                            <a:lnTo>
                              <a:pt x="1731" y="81"/>
                            </a:lnTo>
                            <a:lnTo>
                              <a:pt x="1718" y="63"/>
                            </a:lnTo>
                            <a:lnTo>
                              <a:pt x="1702" y="47"/>
                            </a:lnTo>
                            <a:lnTo>
                              <a:pt x="1685" y="33"/>
                            </a:lnTo>
                            <a:lnTo>
                              <a:pt x="1666" y="22"/>
                            </a:lnTo>
                            <a:lnTo>
                              <a:pt x="1643" y="12"/>
                            </a:lnTo>
                            <a:lnTo>
                              <a:pt x="1619" y="6"/>
                            </a:lnTo>
                            <a:lnTo>
                              <a:pt x="1592" y="2"/>
                            </a:lnTo>
                            <a:lnTo>
                              <a:pt x="1564" y="0"/>
                            </a:lnTo>
                            <a:close/>
                            <a:moveTo>
                              <a:pt x="1475" y="239"/>
                            </a:moveTo>
                            <a:lnTo>
                              <a:pt x="1438" y="239"/>
                            </a:lnTo>
                            <a:lnTo>
                              <a:pt x="1438" y="326"/>
                            </a:lnTo>
                            <a:lnTo>
                              <a:pt x="1475" y="326"/>
                            </a:lnTo>
                            <a:lnTo>
                              <a:pt x="1475" y="239"/>
                            </a:lnTo>
                            <a:close/>
                            <a:moveTo>
                              <a:pt x="1734" y="87"/>
                            </a:moveTo>
                            <a:lnTo>
                              <a:pt x="1564" y="87"/>
                            </a:lnTo>
                            <a:lnTo>
                              <a:pt x="1577" y="88"/>
                            </a:lnTo>
                            <a:lnTo>
                              <a:pt x="1589" y="90"/>
                            </a:lnTo>
                            <a:lnTo>
                              <a:pt x="1600" y="94"/>
                            </a:lnTo>
                            <a:lnTo>
                              <a:pt x="1610" y="99"/>
                            </a:lnTo>
                            <a:lnTo>
                              <a:pt x="1621" y="106"/>
                            </a:lnTo>
                            <a:lnTo>
                              <a:pt x="1630" y="116"/>
                            </a:lnTo>
                            <a:lnTo>
                              <a:pt x="1636" y="128"/>
                            </a:lnTo>
                            <a:lnTo>
                              <a:pt x="1639" y="137"/>
                            </a:lnTo>
                            <a:lnTo>
                              <a:pt x="1642" y="147"/>
                            </a:lnTo>
                            <a:lnTo>
                              <a:pt x="1643" y="157"/>
                            </a:lnTo>
                            <a:lnTo>
                              <a:pt x="1644" y="167"/>
                            </a:lnTo>
                            <a:lnTo>
                              <a:pt x="1644" y="180"/>
                            </a:lnTo>
                            <a:lnTo>
                              <a:pt x="1641" y="193"/>
                            </a:lnTo>
                            <a:lnTo>
                              <a:pt x="1636" y="204"/>
                            </a:lnTo>
                            <a:lnTo>
                              <a:pt x="1630" y="215"/>
                            </a:lnTo>
                            <a:lnTo>
                              <a:pt x="1621" y="224"/>
                            </a:lnTo>
                            <a:lnTo>
                              <a:pt x="1610" y="230"/>
                            </a:lnTo>
                            <a:lnTo>
                              <a:pt x="1600" y="234"/>
                            </a:lnTo>
                            <a:lnTo>
                              <a:pt x="1589" y="237"/>
                            </a:lnTo>
                            <a:lnTo>
                              <a:pt x="1577" y="238"/>
                            </a:lnTo>
                            <a:lnTo>
                              <a:pt x="1564" y="239"/>
                            </a:lnTo>
                            <a:lnTo>
                              <a:pt x="1475" y="239"/>
                            </a:lnTo>
                            <a:lnTo>
                              <a:pt x="1475" y="326"/>
                            </a:lnTo>
                            <a:lnTo>
                              <a:pt x="1564" y="326"/>
                            </a:lnTo>
                            <a:lnTo>
                              <a:pt x="1592" y="324"/>
                            </a:lnTo>
                            <a:lnTo>
                              <a:pt x="1619" y="321"/>
                            </a:lnTo>
                            <a:lnTo>
                              <a:pt x="1643" y="315"/>
                            </a:lnTo>
                            <a:lnTo>
                              <a:pt x="1666" y="306"/>
                            </a:lnTo>
                            <a:lnTo>
                              <a:pt x="1686" y="295"/>
                            </a:lnTo>
                            <a:lnTo>
                              <a:pt x="1703" y="283"/>
                            </a:lnTo>
                            <a:lnTo>
                              <a:pt x="1718" y="268"/>
                            </a:lnTo>
                            <a:lnTo>
                              <a:pt x="1731" y="251"/>
                            </a:lnTo>
                            <a:lnTo>
                              <a:pt x="1741" y="232"/>
                            </a:lnTo>
                            <a:lnTo>
                              <a:pt x="1748" y="212"/>
                            </a:lnTo>
                            <a:lnTo>
                              <a:pt x="1752" y="190"/>
                            </a:lnTo>
                            <a:lnTo>
                              <a:pt x="1753" y="167"/>
                            </a:lnTo>
                            <a:lnTo>
                              <a:pt x="1752" y="143"/>
                            </a:lnTo>
                            <a:lnTo>
                              <a:pt x="1748" y="121"/>
                            </a:lnTo>
                            <a:lnTo>
                              <a:pt x="1741" y="100"/>
                            </a:lnTo>
                            <a:lnTo>
                              <a:pt x="1734" y="87"/>
                            </a:lnTo>
                            <a:close/>
                            <a:moveTo>
                              <a:pt x="1109" y="0"/>
                            </a:moveTo>
                            <a:lnTo>
                              <a:pt x="912" y="0"/>
                            </a:lnTo>
                            <a:lnTo>
                              <a:pt x="912" y="500"/>
                            </a:lnTo>
                            <a:lnTo>
                              <a:pt x="1020" y="500"/>
                            </a:lnTo>
                            <a:lnTo>
                              <a:pt x="1020" y="326"/>
                            </a:lnTo>
                            <a:lnTo>
                              <a:pt x="983" y="326"/>
                            </a:lnTo>
                            <a:lnTo>
                              <a:pt x="983" y="239"/>
                            </a:lnTo>
                            <a:lnTo>
                              <a:pt x="1020" y="239"/>
                            </a:lnTo>
                            <a:lnTo>
                              <a:pt x="1020" y="87"/>
                            </a:lnTo>
                            <a:lnTo>
                              <a:pt x="1279" y="87"/>
                            </a:lnTo>
                            <a:lnTo>
                              <a:pt x="1276" y="81"/>
                            </a:lnTo>
                            <a:lnTo>
                              <a:pt x="1263" y="63"/>
                            </a:lnTo>
                            <a:lnTo>
                              <a:pt x="1248" y="47"/>
                            </a:lnTo>
                            <a:lnTo>
                              <a:pt x="1230" y="33"/>
                            </a:lnTo>
                            <a:lnTo>
                              <a:pt x="1211" y="22"/>
                            </a:lnTo>
                            <a:lnTo>
                              <a:pt x="1188" y="12"/>
                            </a:lnTo>
                            <a:lnTo>
                              <a:pt x="1164" y="6"/>
                            </a:lnTo>
                            <a:lnTo>
                              <a:pt x="1138" y="2"/>
                            </a:lnTo>
                            <a:lnTo>
                              <a:pt x="1109" y="0"/>
                            </a:lnTo>
                            <a:close/>
                            <a:moveTo>
                              <a:pt x="1020" y="239"/>
                            </a:moveTo>
                            <a:lnTo>
                              <a:pt x="983" y="239"/>
                            </a:lnTo>
                            <a:lnTo>
                              <a:pt x="983" y="326"/>
                            </a:lnTo>
                            <a:lnTo>
                              <a:pt x="1020" y="326"/>
                            </a:lnTo>
                            <a:lnTo>
                              <a:pt x="1020" y="239"/>
                            </a:lnTo>
                            <a:close/>
                            <a:moveTo>
                              <a:pt x="1279" y="87"/>
                            </a:moveTo>
                            <a:lnTo>
                              <a:pt x="1109" y="87"/>
                            </a:lnTo>
                            <a:lnTo>
                              <a:pt x="1122" y="88"/>
                            </a:lnTo>
                            <a:lnTo>
                              <a:pt x="1135" y="90"/>
                            </a:lnTo>
                            <a:lnTo>
                              <a:pt x="1146" y="94"/>
                            </a:lnTo>
                            <a:lnTo>
                              <a:pt x="1155" y="99"/>
                            </a:lnTo>
                            <a:lnTo>
                              <a:pt x="1166" y="106"/>
                            </a:lnTo>
                            <a:lnTo>
                              <a:pt x="1175" y="116"/>
                            </a:lnTo>
                            <a:lnTo>
                              <a:pt x="1181" y="128"/>
                            </a:lnTo>
                            <a:lnTo>
                              <a:pt x="1185" y="137"/>
                            </a:lnTo>
                            <a:lnTo>
                              <a:pt x="1187" y="147"/>
                            </a:lnTo>
                            <a:lnTo>
                              <a:pt x="1189" y="157"/>
                            </a:lnTo>
                            <a:lnTo>
                              <a:pt x="1189" y="167"/>
                            </a:lnTo>
                            <a:lnTo>
                              <a:pt x="1189" y="180"/>
                            </a:lnTo>
                            <a:lnTo>
                              <a:pt x="1187" y="193"/>
                            </a:lnTo>
                            <a:lnTo>
                              <a:pt x="1181" y="204"/>
                            </a:lnTo>
                            <a:lnTo>
                              <a:pt x="1175" y="215"/>
                            </a:lnTo>
                            <a:lnTo>
                              <a:pt x="1166" y="224"/>
                            </a:lnTo>
                            <a:lnTo>
                              <a:pt x="1155" y="230"/>
                            </a:lnTo>
                            <a:lnTo>
                              <a:pt x="1146" y="234"/>
                            </a:lnTo>
                            <a:lnTo>
                              <a:pt x="1135" y="237"/>
                            </a:lnTo>
                            <a:lnTo>
                              <a:pt x="1122" y="238"/>
                            </a:lnTo>
                            <a:lnTo>
                              <a:pt x="1109" y="239"/>
                            </a:lnTo>
                            <a:lnTo>
                              <a:pt x="1020" y="239"/>
                            </a:lnTo>
                            <a:lnTo>
                              <a:pt x="1020" y="326"/>
                            </a:lnTo>
                            <a:lnTo>
                              <a:pt x="1109" y="326"/>
                            </a:lnTo>
                            <a:lnTo>
                              <a:pt x="1138" y="324"/>
                            </a:lnTo>
                            <a:lnTo>
                              <a:pt x="1164" y="321"/>
                            </a:lnTo>
                            <a:lnTo>
                              <a:pt x="1188" y="315"/>
                            </a:lnTo>
                            <a:lnTo>
                              <a:pt x="1211" y="306"/>
                            </a:lnTo>
                            <a:lnTo>
                              <a:pt x="1231" y="295"/>
                            </a:lnTo>
                            <a:lnTo>
                              <a:pt x="1248" y="283"/>
                            </a:lnTo>
                            <a:lnTo>
                              <a:pt x="1263" y="268"/>
                            </a:lnTo>
                            <a:lnTo>
                              <a:pt x="1276" y="251"/>
                            </a:lnTo>
                            <a:lnTo>
                              <a:pt x="1286" y="232"/>
                            </a:lnTo>
                            <a:lnTo>
                              <a:pt x="1293" y="212"/>
                            </a:lnTo>
                            <a:lnTo>
                              <a:pt x="1297" y="190"/>
                            </a:lnTo>
                            <a:lnTo>
                              <a:pt x="1299" y="167"/>
                            </a:lnTo>
                            <a:lnTo>
                              <a:pt x="1297" y="143"/>
                            </a:lnTo>
                            <a:lnTo>
                              <a:pt x="1293" y="121"/>
                            </a:lnTo>
                            <a:lnTo>
                              <a:pt x="1286" y="100"/>
                            </a:lnTo>
                            <a:lnTo>
                              <a:pt x="1279" y="87"/>
                            </a:lnTo>
                            <a:close/>
                            <a:moveTo>
                              <a:pt x="553" y="0"/>
                            </a:moveTo>
                            <a:lnTo>
                              <a:pt x="445" y="0"/>
                            </a:lnTo>
                            <a:lnTo>
                              <a:pt x="445" y="328"/>
                            </a:lnTo>
                            <a:lnTo>
                              <a:pt x="447" y="356"/>
                            </a:lnTo>
                            <a:lnTo>
                              <a:pt x="452" y="382"/>
                            </a:lnTo>
                            <a:lnTo>
                              <a:pt x="459" y="405"/>
                            </a:lnTo>
                            <a:lnTo>
                              <a:pt x="470" y="426"/>
                            </a:lnTo>
                            <a:lnTo>
                              <a:pt x="483" y="445"/>
                            </a:lnTo>
                            <a:lnTo>
                              <a:pt x="500" y="461"/>
                            </a:lnTo>
                            <a:lnTo>
                              <a:pt x="518" y="475"/>
                            </a:lnTo>
                            <a:lnTo>
                              <a:pt x="538" y="486"/>
                            </a:lnTo>
                            <a:lnTo>
                              <a:pt x="561" y="495"/>
                            </a:lnTo>
                            <a:lnTo>
                              <a:pt x="585" y="501"/>
                            </a:lnTo>
                            <a:lnTo>
                              <a:pt x="611" y="505"/>
                            </a:lnTo>
                            <a:lnTo>
                              <a:pt x="638" y="506"/>
                            </a:lnTo>
                            <a:lnTo>
                              <a:pt x="666" y="505"/>
                            </a:lnTo>
                            <a:lnTo>
                              <a:pt x="691" y="501"/>
                            </a:lnTo>
                            <a:lnTo>
                              <a:pt x="716" y="495"/>
                            </a:lnTo>
                            <a:lnTo>
                              <a:pt x="738" y="486"/>
                            </a:lnTo>
                            <a:lnTo>
                              <a:pt x="758" y="475"/>
                            </a:lnTo>
                            <a:lnTo>
                              <a:pt x="777" y="461"/>
                            </a:lnTo>
                            <a:lnTo>
                              <a:pt x="793" y="445"/>
                            </a:lnTo>
                            <a:lnTo>
                              <a:pt x="806" y="426"/>
                            </a:lnTo>
                            <a:lnTo>
                              <a:pt x="809" y="420"/>
                            </a:lnTo>
                            <a:lnTo>
                              <a:pt x="638" y="420"/>
                            </a:lnTo>
                            <a:lnTo>
                              <a:pt x="627" y="419"/>
                            </a:lnTo>
                            <a:lnTo>
                              <a:pt x="615" y="418"/>
                            </a:lnTo>
                            <a:lnTo>
                              <a:pt x="604" y="415"/>
                            </a:lnTo>
                            <a:lnTo>
                              <a:pt x="592" y="410"/>
                            </a:lnTo>
                            <a:lnTo>
                              <a:pt x="583" y="405"/>
                            </a:lnTo>
                            <a:lnTo>
                              <a:pt x="575" y="398"/>
                            </a:lnTo>
                            <a:lnTo>
                              <a:pt x="569" y="390"/>
                            </a:lnTo>
                            <a:lnTo>
                              <a:pt x="563" y="381"/>
                            </a:lnTo>
                            <a:lnTo>
                              <a:pt x="559" y="370"/>
                            </a:lnTo>
                            <a:lnTo>
                              <a:pt x="556" y="358"/>
                            </a:lnTo>
                            <a:lnTo>
                              <a:pt x="554" y="344"/>
                            </a:lnTo>
                            <a:lnTo>
                              <a:pt x="553" y="328"/>
                            </a:lnTo>
                            <a:lnTo>
                              <a:pt x="553" y="0"/>
                            </a:lnTo>
                            <a:close/>
                            <a:moveTo>
                              <a:pt x="831" y="0"/>
                            </a:moveTo>
                            <a:lnTo>
                              <a:pt x="723" y="0"/>
                            </a:lnTo>
                            <a:lnTo>
                              <a:pt x="723" y="328"/>
                            </a:lnTo>
                            <a:lnTo>
                              <a:pt x="722" y="344"/>
                            </a:lnTo>
                            <a:lnTo>
                              <a:pt x="720" y="358"/>
                            </a:lnTo>
                            <a:lnTo>
                              <a:pt x="717" y="370"/>
                            </a:lnTo>
                            <a:lnTo>
                              <a:pt x="713" y="381"/>
                            </a:lnTo>
                            <a:lnTo>
                              <a:pt x="708" y="390"/>
                            </a:lnTo>
                            <a:lnTo>
                              <a:pt x="701" y="398"/>
                            </a:lnTo>
                            <a:lnTo>
                              <a:pt x="693" y="405"/>
                            </a:lnTo>
                            <a:lnTo>
                              <a:pt x="684" y="410"/>
                            </a:lnTo>
                            <a:lnTo>
                              <a:pt x="674" y="414"/>
                            </a:lnTo>
                            <a:lnTo>
                              <a:pt x="663" y="417"/>
                            </a:lnTo>
                            <a:lnTo>
                              <a:pt x="651" y="419"/>
                            </a:lnTo>
                            <a:lnTo>
                              <a:pt x="638" y="420"/>
                            </a:lnTo>
                            <a:lnTo>
                              <a:pt x="809" y="420"/>
                            </a:lnTo>
                            <a:lnTo>
                              <a:pt x="817" y="405"/>
                            </a:lnTo>
                            <a:lnTo>
                              <a:pt x="825" y="382"/>
                            </a:lnTo>
                            <a:lnTo>
                              <a:pt x="829" y="356"/>
                            </a:lnTo>
                            <a:lnTo>
                              <a:pt x="831" y="328"/>
                            </a:lnTo>
                            <a:lnTo>
                              <a:pt x="831" y="0"/>
                            </a:lnTo>
                            <a:close/>
                            <a:moveTo>
                              <a:pt x="188" y="0"/>
                            </a:moveTo>
                            <a:lnTo>
                              <a:pt x="0" y="0"/>
                            </a:lnTo>
                            <a:lnTo>
                              <a:pt x="0" y="500"/>
                            </a:lnTo>
                            <a:lnTo>
                              <a:pt x="108" y="500"/>
                            </a:lnTo>
                            <a:lnTo>
                              <a:pt x="108" y="319"/>
                            </a:lnTo>
                            <a:lnTo>
                              <a:pt x="71" y="319"/>
                            </a:lnTo>
                            <a:lnTo>
                              <a:pt x="70" y="232"/>
                            </a:lnTo>
                            <a:lnTo>
                              <a:pt x="108" y="232"/>
                            </a:lnTo>
                            <a:lnTo>
                              <a:pt x="108" y="87"/>
                            </a:lnTo>
                            <a:lnTo>
                              <a:pt x="362" y="87"/>
                            </a:lnTo>
                            <a:lnTo>
                              <a:pt x="362" y="86"/>
                            </a:lnTo>
                            <a:lnTo>
                              <a:pt x="352" y="68"/>
                            </a:lnTo>
                            <a:lnTo>
                              <a:pt x="339" y="53"/>
                            </a:lnTo>
                            <a:lnTo>
                              <a:pt x="325" y="39"/>
                            </a:lnTo>
                            <a:lnTo>
                              <a:pt x="307" y="27"/>
                            </a:lnTo>
                            <a:lnTo>
                              <a:pt x="288" y="18"/>
                            </a:lnTo>
                            <a:lnTo>
                              <a:pt x="266" y="10"/>
                            </a:lnTo>
                            <a:lnTo>
                              <a:pt x="242" y="5"/>
                            </a:lnTo>
                            <a:lnTo>
                              <a:pt x="216" y="1"/>
                            </a:lnTo>
                            <a:lnTo>
                              <a:pt x="188" y="0"/>
                            </a:lnTo>
                            <a:close/>
                            <a:moveTo>
                              <a:pt x="278" y="277"/>
                            </a:moveTo>
                            <a:lnTo>
                              <a:pt x="164" y="278"/>
                            </a:lnTo>
                            <a:lnTo>
                              <a:pt x="277" y="500"/>
                            </a:lnTo>
                            <a:lnTo>
                              <a:pt x="392" y="500"/>
                            </a:lnTo>
                            <a:lnTo>
                              <a:pt x="392" y="494"/>
                            </a:lnTo>
                            <a:lnTo>
                              <a:pt x="300" y="319"/>
                            </a:lnTo>
                            <a:lnTo>
                              <a:pt x="231" y="319"/>
                            </a:lnTo>
                            <a:lnTo>
                              <a:pt x="265" y="299"/>
                            </a:lnTo>
                            <a:lnTo>
                              <a:pt x="281" y="293"/>
                            </a:lnTo>
                            <a:lnTo>
                              <a:pt x="285" y="291"/>
                            </a:lnTo>
                            <a:lnTo>
                              <a:pt x="278" y="277"/>
                            </a:lnTo>
                            <a:close/>
                            <a:moveTo>
                              <a:pt x="108" y="232"/>
                            </a:moveTo>
                            <a:lnTo>
                              <a:pt x="70" y="232"/>
                            </a:lnTo>
                            <a:lnTo>
                              <a:pt x="71" y="319"/>
                            </a:lnTo>
                            <a:lnTo>
                              <a:pt x="108" y="319"/>
                            </a:lnTo>
                            <a:lnTo>
                              <a:pt x="108" y="232"/>
                            </a:lnTo>
                            <a:close/>
                            <a:moveTo>
                              <a:pt x="362" y="87"/>
                            </a:moveTo>
                            <a:lnTo>
                              <a:pt x="188" y="87"/>
                            </a:lnTo>
                            <a:lnTo>
                              <a:pt x="207" y="89"/>
                            </a:lnTo>
                            <a:lnTo>
                              <a:pt x="223" y="92"/>
                            </a:lnTo>
                            <a:lnTo>
                              <a:pt x="236" y="98"/>
                            </a:lnTo>
                            <a:lnTo>
                              <a:pt x="247" y="107"/>
                            </a:lnTo>
                            <a:lnTo>
                              <a:pt x="255" y="118"/>
                            </a:lnTo>
                            <a:lnTo>
                              <a:pt x="261" y="130"/>
                            </a:lnTo>
                            <a:lnTo>
                              <a:pt x="265" y="144"/>
                            </a:lnTo>
                            <a:lnTo>
                              <a:pt x="266" y="160"/>
                            </a:lnTo>
                            <a:lnTo>
                              <a:pt x="266" y="173"/>
                            </a:lnTo>
                            <a:lnTo>
                              <a:pt x="263" y="186"/>
                            </a:lnTo>
                            <a:lnTo>
                              <a:pt x="257" y="198"/>
                            </a:lnTo>
                            <a:lnTo>
                              <a:pt x="252" y="209"/>
                            </a:lnTo>
                            <a:lnTo>
                              <a:pt x="242" y="218"/>
                            </a:lnTo>
                            <a:lnTo>
                              <a:pt x="231" y="223"/>
                            </a:lnTo>
                            <a:lnTo>
                              <a:pt x="222" y="227"/>
                            </a:lnTo>
                            <a:lnTo>
                              <a:pt x="212" y="230"/>
                            </a:lnTo>
                            <a:lnTo>
                              <a:pt x="200" y="231"/>
                            </a:lnTo>
                            <a:lnTo>
                              <a:pt x="188" y="232"/>
                            </a:lnTo>
                            <a:lnTo>
                              <a:pt x="108" y="232"/>
                            </a:lnTo>
                            <a:lnTo>
                              <a:pt x="108" y="319"/>
                            </a:lnTo>
                            <a:lnTo>
                              <a:pt x="185" y="319"/>
                            </a:lnTo>
                            <a:lnTo>
                              <a:pt x="164" y="278"/>
                            </a:lnTo>
                            <a:lnTo>
                              <a:pt x="311" y="277"/>
                            </a:lnTo>
                            <a:lnTo>
                              <a:pt x="323" y="269"/>
                            </a:lnTo>
                            <a:lnTo>
                              <a:pt x="334" y="259"/>
                            </a:lnTo>
                            <a:lnTo>
                              <a:pt x="344" y="247"/>
                            </a:lnTo>
                            <a:lnTo>
                              <a:pt x="353" y="235"/>
                            </a:lnTo>
                            <a:lnTo>
                              <a:pt x="361" y="221"/>
                            </a:lnTo>
                            <a:lnTo>
                              <a:pt x="366" y="206"/>
                            </a:lnTo>
                            <a:lnTo>
                              <a:pt x="371" y="189"/>
                            </a:lnTo>
                            <a:lnTo>
                              <a:pt x="373" y="171"/>
                            </a:lnTo>
                            <a:lnTo>
                              <a:pt x="374" y="151"/>
                            </a:lnTo>
                            <a:lnTo>
                              <a:pt x="373" y="127"/>
                            </a:lnTo>
                            <a:lnTo>
                              <a:pt x="368" y="106"/>
                            </a:lnTo>
                            <a:lnTo>
                              <a:pt x="362" y="87"/>
                            </a:lnTo>
                            <a:close/>
                            <a:moveTo>
                              <a:pt x="285" y="291"/>
                            </a:moveTo>
                            <a:lnTo>
                              <a:pt x="281" y="293"/>
                            </a:lnTo>
                            <a:lnTo>
                              <a:pt x="265" y="299"/>
                            </a:lnTo>
                            <a:lnTo>
                              <a:pt x="231" y="319"/>
                            </a:lnTo>
                            <a:lnTo>
                              <a:pt x="300" y="319"/>
                            </a:lnTo>
                            <a:lnTo>
                              <a:pt x="285" y="291"/>
                            </a:lnTo>
                            <a:close/>
                            <a:moveTo>
                              <a:pt x="311" y="277"/>
                            </a:moveTo>
                            <a:lnTo>
                              <a:pt x="278" y="277"/>
                            </a:lnTo>
                            <a:lnTo>
                              <a:pt x="285" y="291"/>
                            </a:lnTo>
                            <a:lnTo>
                              <a:pt x="295" y="286"/>
                            </a:lnTo>
                            <a:lnTo>
                              <a:pt x="309" y="278"/>
                            </a:lnTo>
                            <a:lnTo>
                              <a:pt x="311" y="277"/>
                            </a:lnTo>
                            <a:close/>
                          </a:path>
                        </a:pathLst>
                      </a:custGeom>
                      <a:solidFill>
                        <a:srgbClr val="171B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2C8A5" id="AutoShape 6" o:spid="_x0000_s1026" style="position:absolute;margin-left:141.7pt;margin-top:-68.25pt;width:87.7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OzLREAAHtdAAAOAAAAZHJzL2Uyb0RvYy54bWysXG1vI7cR/l6g/0HQxxaORXJfJCNO0CZN&#10;USB9AaL+AJ0tn43alivpzpf++j5DcvbIFYdDFM2HWzt+lpzhwxnOzM7ut99/eXlefN4fT0+H19ul&#10;+Wa1XOxf7w73T68fb5f/3P50tV4uTufd6/3u+fC6v13+uj8tv//ut7/59v3tZm8Pj4fn+/1xgUFe&#10;Tzfvb7fLx/P57eb6+nT3uH/Znb45vO1f8ceHw/Fld8avx4/X98fdO0Z/eb62q9Vw/X443r8dD3f7&#10;0wn/98fwx+V3fvyHh/3d+e8PD6f9efF8u4RsZ//v0f/7gf69/u7b3c3H4+7t8ekuirH7H6R42T29&#10;YtJpqB93593i0/HpYqiXp7vj4XR4OH9zd3i5Pjw8PN3tvQ7Qxqxm2vzyuHvbe12wOKe3aZlO/79h&#10;7/72+Ze3fxxJ9NPbz4e7f52wItfvb6eb6S/0ywmYxYf3vx7uweHu0/nglf3ycHyhO6HG4otf01+n&#10;Nd1/OS/u8D+NMW7cYOnv8DdnzabradGvdzd8992n0/nP+4Mfaff559M5cHKPn/yK3i9edy+YdotB&#10;Hl6eQc/vrxarRedWm4Vduy5yOMEMw353vdiuFu8LM/YXIMsgP9aVWbnN4sq4wQsHGqfRHAMxWoA9&#10;LvrVOJ+0Y1iQrR/WRdl6hpFsnSDbwKAomx3XZdlGBnrZCFaUDSaYrlu/WhVl2zCMZFsLspmcBCxZ&#10;58rCmZSHgCtKZ3IqZFpTJrbGSgLmTFwZYwdBwJSMgCsLmPPRSdyalI6tGSQBczqujEivSRkJuKKA&#10;Nuekw39Fgm3KyNaKppETgokHYQVtSknAlQXMOem6cSgLmDKytZJ92JwQTGwEA7EpJQFXFjDnBAKW&#10;TcSmjGytZCQuJwR7azDlPehSSgKuKKDLOek664or6FJGtk4yEjjN1CXQ5hdW0KWUBFxZwJyTzm3K&#10;DtCljGydZCQuJ6Tmn1NKag4656Trsf9Lp0eXMrLtJCPpckIwMbZM8QDpUkoCrriCXc5J169tWcCU&#10;kS1MvXzAdTkhoK4XHHWXUhJwZQFzTrp+7MsCpoxsO8lI+pwQch99eQX7lJKAKwrY55y4dV/2g33K&#10;yLaXjARBQ2Yka1G+lJErgpXFyxmRxUv52PaSifQ5HVgXKUzoU0ICrijgkDPSrYby+g0pH9tBMpEh&#10;pwPGAX9UNJEhJSTgygLmjLgNYo+SDSOKi8xRKAMtyiYy5IR40QQBU0oCrixgzolI8ZAyskWsWBZw&#10;zAkh9yucxGNKScAVBRxzTuCly15wTBnZjpKJjDkhtLeEg25MKQm4soA5J93KlIP8MWVki3hCWMGc&#10;EEwsHXRjSknAFQVc55x0K2uKe3CdMrLFMpcFXOeEgDosdtFI1iklAVcWMOdEpHidMrJdS0ayzgnB&#10;xE6geJ1SEnBlAXNORCNZp4xs15KRUG6ZpDeVUGGTUlIJFTY5J92qKx90m5SR7UYykk1OCCbuhVxz&#10;k1IScMUV3OScdEaIZTYpI9uNZCSbnBCiTggVNiklAVcU0KxyUiDhWLQSs0o52eI+wU7MKicFForQ&#10;p2goyOV5R4S8GEBBypwZZ8eyswFjyYiQUjIWs8qZoU02SlKm5ASgIGVOj3NGWsuUHUgpWYyZJ/Eb&#10;7J/yUuZJPOHKMs6SeNcJbhtbK1tJOY03OTcIqyS6TUqOxwky5ty4vi+ffXDBuYyS3RiTM3O1lnIA&#10;k6fyhCvLOEvl3YAEpBThIOXNZAQx5fMFBx4DQzVpIxW6TJ7NE06QMWcGBaByqmdsSgwqNqLVzBP6&#10;DZgp78c8oSecIGPOjHMbwWbyjJ7SYGEd5zn9BidmWcY8pydcWcZZTu/cWpAxT+qNmNWjFpdzTfVM&#10;SciUG6+HJOWF1ZSTAlR5eXIKujG1uJI5N3B9K8lHutSjBWB5Lbv8vHG9FdYyT++NmN+beYK/QZ5T&#10;5jtP8AknyJiz4zpEekXbRoU8SV+MmOKbeY6P2rokY0rOFeEEGXNu3IANVJYxZWZrxCzfXKT58ok4&#10;y/MJWJZylujbTSesZJ7pGzHVN825vulTcuRk3/S53VRkTKnZ4j7JbtoTftOa8ZtZyu9wZ5nvPOfH&#10;fZKUl1m/lLOaedoPYJnvYWY5K+nkzhN/I2b+ppD6S+58SPkhDyD582FmOxb6FG0nz/6NmP6bef4v&#10;VqBMnv+LJSgkl+xafDTgUBUsy5gXACgpFc7FixLASkpg8RiOJ/dxOQHLfI9z21lJUqbcbI1YBjBj&#10;zg2Okk6opJhZIYCAZSlnlQC36sqVAJOXAoxYCzAXxQALjcqHzqwaQEBByrntbIS1zOsBRiwImIuK&#10;gHXSsTMrCRBQkDLnB492pbXMzx2xKmAuygJmkKKMWV2AgGUpZ4UBMC5YeF4ZMGJpAE/D2STis14j&#10;ruWsOEBAQcrcepxUQjN5ecCI9QFzUSCQrWdWIRCtB70bmeZIastZBNoiGEhxJe4TPJG9qBAgPytb&#10;j51VCAhYXEu7yvlxFqFqyafbvEKA+0Qpc3ZQRNkIJw/mSjQPQEHKmfVgTEHKzHqsWCGw8woBHm9J&#10;UuYlAg8sSzmvEYhS5jUCK9YI7LxGUJNyfvYIp7g1OT/OCM8YbF4lwH0S4/MqAQozgidCd0zGOAGn&#10;tUTHzEfuidk9cpvM3ZfX2CeDnxY76rpa+d6ct8OJenK2sB403mxdbLoBippqBDAWicC+uwXz1cGQ&#10;lcDgP/Tz1NFEqodz+48Cx9738E3T6FQOIThqGC3CUGXCw9s0pSIBwZHZt4xO+bqHt6lKibOHt6lK&#10;GSzBkXa2CEPJpIe3qdpFVZGLtYxOCRaNjqyoCR5VRX7SAqekg0ZHotAEj6oiYm+CR1URO7fAKSIm&#10;YRDFNsGjqggnW+AUI9LoiOua4FFVBFhN8KgqIp0WOIUvJAxCjiZ4VBVnfwvc1/xpeCrUt90QtYV/&#10;b7wh6ovmw7YbJu+EYnKTSOT9vQ5w2U03sIeiMmvbDaw0ap5tN7DSjW4KT3miDmjyaZqBPZVBXa7p&#10;BvZVOEQbb2Cl0ZTSNgMr3eiw0AUTlW50WaZnphudFnq94gyNbstQ1cLvpUbHZaiA4G9odF2GfRel&#10;4E3LSo/XwwyNTLP/Mo0OzFC66WdodGGGHgf7GxqdmGEvZhrdmM+HwgxtSvvUhG6gfKJlWX2WEG5o&#10;2952FZW2jY7MsiOzjY7Mh7FepNyRhegvhpZHtNHPG+iPywUa6D+Q3rubt92ZIlL+cfGOvm9qul48&#10;3i6pWZr+8HL4vN8ePORMkSkqnQBgat+Ej/m+Ap5fM6CjElwC5D/z9S2MxzD0N0c2GMDXCOyoEIXx&#10;moEOD6gCvzwSX3lE6lfEiM1AO3lQHomvPGKUsRk4mREPxNc44EgPhyCijgvuCwZdVXmktAbjTU6O&#10;5+Mrz0tpOXCTQ+e/8zXihugQcChV5x2odIvx8FyzjqPHMsAh66zjKOciPeqwnmo/NK0Cm+1pVvLu&#10;+XDaQ450l4tMi4aAJ61BCHX3NO/HuM30jSvux4pqF3tO1Ix9gbY7+3gwrdcKD/G0QBWwzj6VoUAr&#10;6nB1HBVECMcnAxPLV97FMcyjRpD6gPQ8GQOiNVwDhv2OR9MaMGxkehBbn5oebdLUqkmyCSEEUkYM&#10;vgWV00YgaufKiMEL0SFeB7roDlCpU4Bhwb8ejEwdX2cUWquNGPeEBZX1qeMms+FdJRx1PCVf49R9&#10;3LVWo5DNwMLOq1OzXTUfI81A1WPw1DowulanL3jY4XiLrK71EDcuHmcqwHiYONVc6aEHbMZOsSRT&#10;x9dI4UilZQJOcTAD+MrAeH5aPDasUjhSPwmNOGU4PBJfecSYbVk0ltRH7OIxop2NIz1oJ0+hudEx&#10;ZlWqA5hGnBJCVoKvkzJBRmp0UpSJnkKL+i4OI56xcoCZGH+zgUvn14Zq21goxvHQfA1KMUqNO1fU&#10;BobhmoGajW3ocSEGbMWpXoAlbAZqBztaL72EOi4YohaeWmougMZaeGqjLWhnITl5v4LKeUSJGuG0&#10;8NQggiGcZoLoYQh61K3AcGSowGb7mfdnxQQumRaNIG4ybU+0bka0/MY119IvBl7OXFHsYsdJeqFd&#10;tm1v+l5LcKoFp3h06znVvKrv78J4WnDqe5IIpwSnvuuF9px22vlODQJqwalvbSCgFpxyuUcNTg0c&#10;gLcLzSC5HkT1ueoBMQG14HQCasHpJKMWnPLy0GPkuoycXWkBC1OoBqe8J9TglDeZGpzyrlWDUzYD&#10;NThlu7o0W/ZLMRiQ7VsAaufcZNI6cMqkNQqjo1aDU/b8anDKR4kanFqOELXglA87NTjl01MNTtF3&#10;5M1VDU4tB9BacGpj2RaP/es2Y6l9hXyP5kYt9aQQUHMA04hacMoyqsEpa03vw1QdwMVhxBtbPsD6&#10;GHPzyNLx1cUnwIzjkfkabIxRTvHkeDXeL6ZDf2tNI7xfHXDoaavjAjkdGmiqOOqFBImdEgt0MQgh&#10;fWrjUWjtx8PTmioupmlUM67iop/osM+ruPh0qFNstY/l0B7tT7Xxhhhv9sr6DVG+Xjn7ubyqjkdN&#10;c+BDk2+kfhriTdF3bFy/kbqgaTyFjzEWCjuF3zG6G22/rLFufl5l/61jrNghdq3yxvpqOHrjhfSd&#10;Hs+w3fI12O+AyCHg6uWEgTra/HjKfo5FmQ5FrpoePdubsv/wsQA/L15HrY8Xn206xav3Mb9zSiLY&#10;Uys89HXwH1U9qF+fcNhfdVxYP4fPNdRxnHFr4wXcXDrZ76/jac93SH5/pPe5oBHjeL/wNewbRml+&#10;f6T3yGh9FL1HztmUdRxjA4XGyxgfaGo8j6vgF7R9M1I7Kemh7MOB/YKyr4c121N9nQfqk8e8HXoW&#10;a/tmiPu6w/pUcfSyjB+vnvSx39f8UavfWkfetPN6HVvsnHL+r2NvnRZP8K7X9inj5mzI9sTxON8h&#10;2VOIFxjFVsTXYE0Bo5ftwl5txTnF99PLH7SlNViQTi0PR0tqxSkVO0cvBEG6Vlg9fMKLfX40pWiO&#10;9z09DCFyzYgcb9K6DTlqxIYKUyMWk87XQL7lkl7d4+NrWn405WC18Sld/Zj27coQrR4kzrc4yy0b&#10;Bb4lE1VmNySZBRco6Y7aWtsYkGmb3sXAoxXXKdUxFwN9zTo4iVZxsVuLssqqvrEjinLFOi4ERnZq&#10;a2J2+Bp31wUj/HeZRXSaBxanpFtiMWZXms03ehqeV1tLxl1OK+t04U8klXjTK47Hv2VB/kmhM0ZT&#10;2J1VNuPjaCW6sDGL/trQymTyNZJOb5uSeSMLrU4bs0qjPIrGJ7bCeEoUN/kovB9anzf6MjQY1nEh&#10;FqV3x6q42GxJbxzVceEYoP64Ki46UXwgsI7jCtrUnMs88DXyEaNgqx0F8XmgVn31b0HRyYL5a3rw&#10;Xr40lFw+2aDKONVAuSlLCS1aDwG8bzo7VlguvoZ1dtHaLLLB2rq42NRmp95cHoevcTz6uB6ts/JU&#10;wcWaGl5UrM8b7c0qT6fx/nyYV6m6uOhY6RFEVd/YyEvv+9ZxQV+j9Aw4Hk/Zz47ebSY/pOkhBXuy&#10;P7dxi309/ySHbltP1NYTOhq9ZgTNEcSFJrwJZe0vDULUXjz/eZbookQpZjgU5LxJKC4Zr+IGnBLf&#10;XWrC87H26HuiPmH/7eepYZj6jJPvP58Oz0/3Pz09P1Or5On48cMPz8fF5x0+3o0t/0fzp7jrM9iz&#10;f6Pt9UC3sVHEb1jTZ6vpU+Cnmw+H+1/xCevjIXwBHF8sxw+Ph+N/lot3fP37dnn696fdcb9cPP/l&#10;FZ/X3uCrG0iXzv4XfOmSqhrH9C8f0r/sXu8w1O3yvMQbePTjD+fwifFPb8enj4+YyfgW6NfDH/Dp&#10;7Icn+sK1/8Z2kCr+gi98+7WJXyOnT4inv3vU12+mf/dfAAAA//8DAFBLAwQUAAYACAAAACEAht/Z&#10;VeEAAAAMAQAADwAAAGRycy9kb3ducmV2LnhtbEyPwUrEMBCG74LvEEbwtptuul1CbbqIIIIi6Loe&#10;vGWb2BaTSWmyu/HtHU96nJmPf76/2Wbv2MnOcQyoYLUsgFnsghmxV7B/u19IYDFpNNoFtAq+bYRt&#10;e3nR6NqEM77a0y71jEIw1lrBkNJUcx67wXodl2GySLfPMHudaJx7bmZ9pnDvuCiKDfd6RPow6Mne&#10;Dbb72h29go/x3T3sRZJZuKfMsfQvj89CqeurfHsDLNmc/mD41Sd1aMnpEI5oInMKhCzXhCpYrMpN&#10;BYyQdSWpzYFWspLA24b/L9H+AAAA//8DAFBLAQItABQABgAIAAAAIQC2gziS/gAAAOEBAAATAAAA&#10;AAAAAAAAAAAAAAAAAABbQ29udGVudF9UeXBlc10ueG1sUEsBAi0AFAAGAAgAAAAhADj9If/WAAAA&#10;lAEAAAsAAAAAAAAAAAAAAAAALwEAAF9yZWxzLy5yZWxzUEsBAi0AFAAGAAgAAAAhAOFUU7MtEQAA&#10;e10AAA4AAAAAAAAAAAAAAAAALgIAAGRycy9lMm9Eb2MueG1sUEsBAi0AFAAGAAgAAAAhAIbf2VXh&#10;AAAADAEAAA8AAAAAAAAAAAAAAAAAhxMAAGRycy9kb3ducmV2LnhtbFBLBQYAAAAABAAEAPMAAACV&#10;FAAAAAA=&#10;" path="m1564,l1367,r,500l1475,500r,-174l1438,326r,-87l1475,239r,-152l1734,87r-3,-6l1718,63,1702,47,1685,33,1666,22,1643,12,1619,6,1592,2,1564,xm1475,239r-37,l1438,326r37,l1475,239xm1734,87r-170,l1577,88r12,2l1600,94r10,5l1621,106r9,10l1636,128r3,9l1642,147r1,10l1644,167r,13l1641,193r-5,11l1630,215r-9,9l1610,230r-10,4l1589,237r-12,1l1564,239r-89,l1475,326r89,l1592,324r27,-3l1643,315r23,-9l1686,295r17,-12l1718,268r13,-17l1741,232r7,-20l1752,190r1,-23l1752,143r-4,-22l1741,100r-7,-13xm1109,l912,r,500l1020,500r,-174l983,326r,-87l1020,239r,-152l1279,87r-3,-6l1263,63,1248,47,1230,33,1211,22,1188,12,1164,6,1138,2,1109,xm1020,239r-37,l983,326r37,l1020,239xm1279,87r-170,l1122,88r13,2l1146,94r9,5l1166,106r9,10l1181,128r4,9l1187,147r2,10l1189,167r,13l1187,193r-6,11l1175,215r-9,9l1155,230r-9,4l1135,237r-13,1l1109,239r-89,l1020,326r89,l1138,324r26,-3l1188,315r23,-9l1231,295r17,-12l1263,268r13,-17l1286,232r7,-20l1297,190r2,-23l1297,143r-4,-22l1286,100r-7,-13xm553,l445,r,328l447,356r5,26l459,405r11,21l483,445r17,16l518,475r20,11l561,495r24,6l611,505r27,1l666,505r25,-4l716,495r22,-9l758,475r19,-14l793,445r13,-19l809,420r-171,l627,419r-12,-1l604,415r-12,-5l583,405r-8,-7l569,390r-6,-9l559,370r-3,-12l554,344r-1,-16l553,xm831,l723,r,328l722,344r-2,14l717,370r-4,11l708,390r-7,8l693,405r-9,5l674,414r-11,3l651,419r-13,1l809,420r8,-15l825,382r4,-26l831,328,831,xm188,l,,,500r108,l108,319r-37,l70,232r38,l108,87r254,l362,86,352,68,339,53,325,39,307,27,288,18,266,10,242,5,216,1,188,xm278,277r-114,1l277,500r115,l392,494,300,319r-69,l265,299r16,-6l285,291r-7,-14xm108,232r-38,l71,319r37,l108,232xm362,87r-174,l207,89r16,3l236,98r11,9l255,118r6,12l265,144r1,16l266,173r-3,13l257,198r-5,11l242,218r-11,5l222,227r-10,3l200,231r-12,1l108,232r,87l185,319,164,278r147,-1l323,269r11,-10l344,247r9,-12l361,221r5,-15l371,189r2,-18l374,151r-1,-24l368,106,362,87xm285,291r-4,2l265,299r-34,20l300,319,285,291xm311,277r-33,l285,291r10,-5l309,278r2,-1xe" fillcolor="#171b1e" stroked="f">
              <v:path arrowok="t" o:connecttype="custom" o:connectlocs="936625,-659765;1101090,-811530;1057910,-852805;936625,-715010;1101090,-811530;1022350,-803910;1042670,-773430;1038860,-737235;1009015,-716280;993140,-659765;1070610,-679450;1109980,-732155;1105535,-803275;647700,-549275;647700,-811530;781050,-845820;704215,-866775;647700,-715010;727710,-807085;752475,-779780;753745,-744220;727710,-718185;647700,-659765;768985,-672465;816610,-719455;821055,-789940;282575,-658495;306705,-584200;371475,-548640;454660,-552450;511810,-596265;383540,-603250;357505,-624840;351155,-866775;457200,-639445;440055,-609600;405130,-600075;527685,-658495;68580,-549275;68580,-811530;206375,-842010;137160,-866140;248920,-549275;178435,-680720;45085,-664210;131445,-810260;165735,-784225;163195,-741045;134620,-720725;117475,-664210;218440,-709930;236855,-758190;180975,-681990;180975,-681990;196215,-690245" o:connectangles="0,0,0,0,0,0,0,0,0,0,0,0,0,0,0,0,0,0,0,0,0,0,0,0,0,0,0,0,0,0,0,0,0,0,0,0,0,0,0,0,0,0,0,0,0,0,0,0,0,0,0,0,0,0,0"/>
              <w10:wrap anchorx="page"/>
            </v:shape>
          </w:pict>
        </mc:Fallback>
      </mc:AlternateContent>
    </w:r>
  </w:p>
  <w:p w14:paraId="7FA3FCE7" w14:textId="77777777" w:rsidR="00A03349" w:rsidRPr="00F4741D" w:rsidRDefault="00A03349" w:rsidP="00F4741D">
    <w:pPr>
      <w:pStyle w:val="Titel"/>
      <w:ind w:left="0"/>
      <w:rPr>
        <w:rFonts w:ascii="Heebo" w:hAnsi="Heebo" w:cs="Heeb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17F4"/>
    <w:multiLevelType w:val="hybridMultilevel"/>
    <w:tmpl w:val="9F8E84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19090B"/>
    <w:multiLevelType w:val="hybridMultilevel"/>
    <w:tmpl w:val="3464725A"/>
    <w:lvl w:ilvl="0" w:tplc="67A223B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8F2D61"/>
    <w:multiLevelType w:val="hybridMultilevel"/>
    <w:tmpl w:val="1A2C7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087635"/>
    <w:multiLevelType w:val="hybridMultilevel"/>
    <w:tmpl w:val="20CA5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4426740">
    <w:abstractNumId w:val="3"/>
  </w:num>
  <w:num w:numId="2" w16cid:durableId="1478182393">
    <w:abstractNumId w:val="2"/>
  </w:num>
  <w:num w:numId="3" w16cid:durableId="145169517">
    <w:abstractNumId w:val="1"/>
  </w:num>
  <w:num w:numId="4" w16cid:durableId="37639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ej9NuWIXTxlnOxAVqQaRvbGqHFoyju/IKgm266wCIIGi29t5nLZfBBRqd5KQiZur7+bDhhV1ssMfs3BU90pPg==" w:salt="d+yAhFPV1k/poxqa3f3rY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22"/>
    <w:rsid w:val="000009D5"/>
    <w:rsid w:val="00007603"/>
    <w:rsid w:val="00017E4B"/>
    <w:rsid w:val="000262AA"/>
    <w:rsid w:val="00047FC5"/>
    <w:rsid w:val="00053A83"/>
    <w:rsid w:val="00073253"/>
    <w:rsid w:val="00082E76"/>
    <w:rsid w:val="000849E1"/>
    <w:rsid w:val="00090B35"/>
    <w:rsid w:val="000A16EB"/>
    <w:rsid w:val="000C2A14"/>
    <w:rsid w:val="000C3521"/>
    <w:rsid w:val="000F6AC2"/>
    <w:rsid w:val="00125AFA"/>
    <w:rsid w:val="00135F10"/>
    <w:rsid w:val="00144E90"/>
    <w:rsid w:val="00155761"/>
    <w:rsid w:val="001604F8"/>
    <w:rsid w:val="0016503E"/>
    <w:rsid w:val="00171488"/>
    <w:rsid w:val="00191822"/>
    <w:rsid w:val="001B0EE9"/>
    <w:rsid w:val="001B1B0C"/>
    <w:rsid w:val="001C52BB"/>
    <w:rsid w:val="001D5B3C"/>
    <w:rsid w:val="001D7C06"/>
    <w:rsid w:val="001F250E"/>
    <w:rsid w:val="00202300"/>
    <w:rsid w:val="00205546"/>
    <w:rsid w:val="00220DCD"/>
    <w:rsid w:val="00227035"/>
    <w:rsid w:val="002727BD"/>
    <w:rsid w:val="00276327"/>
    <w:rsid w:val="00285357"/>
    <w:rsid w:val="00295323"/>
    <w:rsid w:val="002A2A69"/>
    <w:rsid w:val="002B284D"/>
    <w:rsid w:val="002C185C"/>
    <w:rsid w:val="002C5CCA"/>
    <w:rsid w:val="002D6738"/>
    <w:rsid w:val="002E43D4"/>
    <w:rsid w:val="00303291"/>
    <w:rsid w:val="0033093C"/>
    <w:rsid w:val="003311EE"/>
    <w:rsid w:val="00335865"/>
    <w:rsid w:val="00356D1E"/>
    <w:rsid w:val="00363583"/>
    <w:rsid w:val="00363740"/>
    <w:rsid w:val="003A4168"/>
    <w:rsid w:val="003B24C4"/>
    <w:rsid w:val="003C0B01"/>
    <w:rsid w:val="003C48B7"/>
    <w:rsid w:val="003D15C8"/>
    <w:rsid w:val="003D3C47"/>
    <w:rsid w:val="003D4980"/>
    <w:rsid w:val="004031FF"/>
    <w:rsid w:val="0040798E"/>
    <w:rsid w:val="004145D2"/>
    <w:rsid w:val="004346F0"/>
    <w:rsid w:val="00443AF6"/>
    <w:rsid w:val="004477F8"/>
    <w:rsid w:val="00453371"/>
    <w:rsid w:val="00466863"/>
    <w:rsid w:val="004765E8"/>
    <w:rsid w:val="00483059"/>
    <w:rsid w:val="00483633"/>
    <w:rsid w:val="00496949"/>
    <w:rsid w:val="004A2267"/>
    <w:rsid w:val="004B092D"/>
    <w:rsid w:val="004B3E6C"/>
    <w:rsid w:val="004B3FBE"/>
    <w:rsid w:val="004D185C"/>
    <w:rsid w:val="004D29CC"/>
    <w:rsid w:val="004D5BF9"/>
    <w:rsid w:val="00505923"/>
    <w:rsid w:val="00525965"/>
    <w:rsid w:val="005502AC"/>
    <w:rsid w:val="00557BC6"/>
    <w:rsid w:val="00560612"/>
    <w:rsid w:val="00573DDB"/>
    <w:rsid w:val="005A5AAD"/>
    <w:rsid w:val="005B5585"/>
    <w:rsid w:val="005E614D"/>
    <w:rsid w:val="005F0F85"/>
    <w:rsid w:val="005F1648"/>
    <w:rsid w:val="005F32D4"/>
    <w:rsid w:val="0060349C"/>
    <w:rsid w:val="0061160E"/>
    <w:rsid w:val="00614DAB"/>
    <w:rsid w:val="00623A7C"/>
    <w:rsid w:val="006324BD"/>
    <w:rsid w:val="00636CEC"/>
    <w:rsid w:val="006474AB"/>
    <w:rsid w:val="00657F48"/>
    <w:rsid w:val="00662DA1"/>
    <w:rsid w:val="006635F7"/>
    <w:rsid w:val="006674B6"/>
    <w:rsid w:val="0067324F"/>
    <w:rsid w:val="00691B60"/>
    <w:rsid w:val="00693B49"/>
    <w:rsid w:val="006A6A8F"/>
    <w:rsid w:val="006B58CE"/>
    <w:rsid w:val="006C1C9B"/>
    <w:rsid w:val="006C41B4"/>
    <w:rsid w:val="006C75DC"/>
    <w:rsid w:val="00722F10"/>
    <w:rsid w:val="00725E39"/>
    <w:rsid w:val="00726897"/>
    <w:rsid w:val="007368BE"/>
    <w:rsid w:val="00751AF2"/>
    <w:rsid w:val="00754843"/>
    <w:rsid w:val="007621A4"/>
    <w:rsid w:val="00783EEE"/>
    <w:rsid w:val="00794CF7"/>
    <w:rsid w:val="007E580F"/>
    <w:rsid w:val="007F79DE"/>
    <w:rsid w:val="0080290C"/>
    <w:rsid w:val="00806836"/>
    <w:rsid w:val="0081493D"/>
    <w:rsid w:val="00836153"/>
    <w:rsid w:val="00841406"/>
    <w:rsid w:val="00855548"/>
    <w:rsid w:val="00864017"/>
    <w:rsid w:val="00870381"/>
    <w:rsid w:val="00875176"/>
    <w:rsid w:val="00877782"/>
    <w:rsid w:val="00886D8E"/>
    <w:rsid w:val="008939F8"/>
    <w:rsid w:val="008B234B"/>
    <w:rsid w:val="008B4C3C"/>
    <w:rsid w:val="008D5AD1"/>
    <w:rsid w:val="00903307"/>
    <w:rsid w:val="00907409"/>
    <w:rsid w:val="0091147C"/>
    <w:rsid w:val="00912060"/>
    <w:rsid w:val="00917D53"/>
    <w:rsid w:val="00936484"/>
    <w:rsid w:val="0095643A"/>
    <w:rsid w:val="009A1DD3"/>
    <w:rsid w:val="009A29E3"/>
    <w:rsid w:val="009A2AEB"/>
    <w:rsid w:val="009B3E3B"/>
    <w:rsid w:val="009B64DE"/>
    <w:rsid w:val="009C4FB6"/>
    <w:rsid w:val="009D23A1"/>
    <w:rsid w:val="009D6C13"/>
    <w:rsid w:val="009D7104"/>
    <w:rsid w:val="009E2FCB"/>
    <w:rsid w:val="009E3FFB"/>
    <w:rsid w:val="00A007DA"/>
    <w:rsid w:val="00A03349"/>
    <w:rsid w:val="00A14C8F"/>
    <w:rsid w:val="00A2739C"/>
    <w:rsid w:val="00A27FE8"/>
    <w:rsid w:val="00A3439D"/>
    <w:rsid w:val="00A36147"/>
    <w:rsid w:val="00A44B70"/>
    <w:rsid w:val="00A60043"/>
    <w:rsid w:val="00A63709"/>
    <w:rsid w:val="00A65459"/>
    <w:rsid w:val="00A72E9D"/>
    <w:rsid w:val="00A76E9A"/>
    <w:rsid w:val="00A91DD8"/>
    <w:rsid w:val="00AA07E2"/>
    <w:rsid w:val="00AF0739"/>
    <w:rsid w:val="00B32C6A"/>
    <w:rsid w:val="00B4346F"/>
    <w:rsid w:val="00B66AEC"/>
    <w:rsid w:val="00B87452"/>
    <w:rsid w:val="00B95BF9"/>
    <w:rsid w:val="00BB46D2"/>
    <w:rsid w:val="00BC5D51"/>
    <w:rsid w:val="00BC7579"/>
    <w:rsid w:val="00BD06B9"/>
    <w:rsid w:val="00BD1BC8"/>
    <w:rsid w:val="00BD57F2"/>
    <w:rsid w:val="00BD5CD6"/>
    <w:rsid w:val="00BE033D"/>
    <w:rsid w:val="00BF1C3C"/>
    <w:rsid w:val="00BF1E2B"/>
    <w:rsid w:val="00C054AA"/>
    <w:rsid w:val="00C07248"/>
    <w:rsid w:val="00C20337"/>
    <w:rsid w:val="00C26484"/>
    <w:rsid w:val="00C314E0"/>
    <w:rsid w:val="00C3465D"/>
    <w:rsid w:val="00C4354F"/>
    <w:rsid w:val="00C52500"/>
    <w:rsid w:val="00C53925"/>
    <w:rsid w:val="00C74EF4"/>
    <w:rsid w:val="00C75FB1"/>
    <w:rsid w:val="00C93324"/>
    <w:rsid w:val="00CA179B"/>
    <w:rsid w:val="00CB1DDE"/>
    <w:rsid w:val="00CB51B4"/>
    <w:rsid w:val="00CC715F"/>
    <w:rsid w:val="00CF0A99"/>
    <w:rsid w:val="00CF216C"/>
    <w:rsid w:val="00CF228B"/>
    <w:rsid w:val="00CF5608"/>
    <w:rsid w:val="00D029B3"/>
    <w:rsid w:val="00D10AF7"/>
    <w:rsid w:val="00D335BC"/>
    <w:rsid w:val="00D45D9F"/>
    <w:rsid w:val="00D71073"/>
    <w:rsid w:val="00D71A91"/>
    <w:rsid w:val="00D72DD9"/>
    <w:rsid w:val="00D75846"/>
    <w:rsid w:val="00D82D7D"/>
    <w:rsid w:val="00D83835"/>
    <w:rsid w:val="00DA2B0B"/>
    <w:rsid w:val="00DC2D00"/>
    <w:rsid w:val="00DC2D04"/>
    <w:rsid w:val="00DE53A2"/>
    <w:rsid w:val="00DF057F"/>
    <w:rsid w:val="00E2406E"/>
    <w:rsid w:val="00E24831"/>
    <w:rsid w:val="00E602FA"/>
    <w:rsid w:val="00E731B3"/>
    <w:rsid w:val="00E86AB4"/>
    <w:rsid w:val="00EC60E3"/>
    <w:rsid w:val="00ED170B"/>
    <w:rsid w:val="00F06BDB"/>
    <w:rsid w:val="00F101FA"/>
    <w:rsid w:val="00F1041B"/>
    <w:rsid w:val="00F25D76"/>
    <w:rsid w:val="00F32133"/>
    <w:rsid w:val="00F42FD3"/>
    <w:rsid w:val="00F43980"/>
    <w:rsid w:val="00F45E4D"/>
    <w:rsid w:val="00F4741D"/>
    <w:rsid w:val="00F57566"/>
    <w:rsid w:val="00F81A9C"/>
    <w:rsid w:val="00F8235C"/>
    <w:rsid w:val="00F847BE"/>
    <w:rsid w:val="00F8692D"/>
    <w:rsid w:val="00FA3273"/>
    <w:rsid w:val="00FA5894"/>
    <w:rsid w:val="00FA7A32"/>
    <w:rsid w:val="00FC3069"/>
    <w:rsid w:val="00FE7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6892"/>
  <w15:docId w15:val="{2E56AD5C-1028-4F39-9E29-9D0CF922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2"/>
      <w:szCs w:val="12"/>
    </w:rPr>
  </w:style>
  <w:style w:type="paragraph" w:styleId="Titel">
    <w:name w:val="Title"/>
    <w:basedOn w:val="Standard"/>
    <w:uiPriority w:val="10"/>
    <w:qFormat/>
    <w:pPr>
      <w:ind w:left="108"/>
    </w:pPr>
    <w:rPr>
      <w:sz w:val="15"/>
      <w:szCs w:val="15"/>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F32D4"/>
    <w:pPr>
      <w:tabs>
        <w:tab w:val="center" w:pos="4536"/>
        <w:tab w:val="right" w:pos="9072"/>
      </w:tabs>
    </w:pPr>
  </w:style>
  <w:style w:type="character" w:customStyle="1" w:styleId="KopfzeileZchn">
    <w:name w:val="Kopfzeile Zchn"/>
    <w:basedOn w:val="Absatz-Standardschriftart"/>
    <w:link w:val="Kopfzeile"/>
    <w:uiPriority w:val="99"/>
    <w:rsid w:val="005F32D4"/>
    <w:rPr>
      <w:rFonts w:ascii="Arial" w:eastAsia="Arial" w:hAnsi="Arial" w:cs="Arial"/>
      <w:lang w:val="de-DE"/>
    </w:rPr>
  </w:style>
  <w:style w:type="paragraph" w:styleId="Fuzeile">
    <w:name w:val="footer"/>
    <w:basedOn w:val="Standard"/>
    <w:link w:val="FuzeileZchn"/>
    <w:uiPriority w:val="99"/>
    <w:unhideWhenUsed/>
    <w:rsid w:val="005F32D4"/>
    <w:pPr>
      <w:tabs>
        <w:tab w:val="center" w:pos="4536"/>
        <w:tab w:val="right" w:pos="9072"/>
      </w:tabs>
    </w:pPr>
  </w:style>
  <w:style w:type="character" w:customStyle="1" w:styleId="FuzeileZchn">
    <w:name w:val="Fußzeile Zchn"/>
    <w:basedOn w:val="Absatz-Standardschriftart"/>
    <w:link w:val="Fuzeile"/>
    <w:uiPriority w:val="99"/>
    <w:rsid w:val="005F32D4"/>
    <w:rPr>
      <w:rFonts w:ascii="Arial" w:eastAsia="Arial" w:hAnsi="Arial" w:cs="Arial"/>
      <w:lang w:val="de-DE"/>
    </w:rPr>
  </w:style>
  <w:style w:type="character" w:styleId="Hyperlink">
    <w:name w:val="Hyperlink"/>
    <w:basedOn w:val="Absatz-Standardschriftart"/>
    <w:uiPriority w:val="99"/>
    <w:unhideWhenUsed/>
    <w:rsid w:val="005F32D4"/>
    <w:rPr>
      <w:color w:val="0000FF" w:themeColor="hyperlink"/>
      <w:u w:val="single"/>
    </w:rPr>
  </w:style>
  <w:style w:type="character" w:styleId="NichtaufgelsteErwhnung">
    <w:name w:val="Unresolved Mention"/>
    <w:basedOn w:val="Absatz-Standardschriftart"/>
    <w:uiPriority w:val="99"/>
    <w:semiHidden/>
    <w:unhideWhenUsed/>
    <w:rsid w:val="005F32D4"/>
    <w:rPr>
      <w:color w:val="605E5C"/>
      <w:shd w:val="clear" w:color="auto" w:fill="E1DFDD"/>
    </w:rPr>
  </w:style>
  <w:style w:type="character" w:styleId="BesuchterLink">
    <w:name w:val="FollowedHyperlink"/>
    <w:basedOn w:val="Absatz-Standardschriftart"/>
    <w:uiPriority w:val="99"/>
    <w:semiHidden/>
    <w:unhideWhenUsed/>
    <w:rsid w:val="00CF216C"/>
    <w:rPr>
      <w:color w:val="800080" w:themeColor="followedHyperlink"/>
      <w:u w:val="single"/>
    </w:rPr>
  </w:style>
  <w:style w:type="character" w:customStyle="1" w:styleId="TextkrperZchn">
    <w:name w:val="Textkörper Zchn"/>
    <w:basedOn w:val="Absatz-Standardschriftart"/>
    <w:link w:val="Textkrper"/>
    <w:uiPriority w:val="1"/>
    <w:rsid w:val="00C4354F"/>
    <w:rPr>
      <w:rFonts w:ascii="Arial" w:eastAsia="Arial" w:hAnsi="Arial" w:cs="Arial"/>
      <w:sz w:val="12"/>
      <w:szCs w:val="12"/>
      <w:lang w:val="de-DE"/>
    </w:rPr>
  </w:style>
  <w:style w:type="character" w:styleId="Kommentarzeichen">
    <w:name w:val="annotation reference"/>
    <w:basedOn w:val="Absatz-Standardschriftart"/>
    <w:uiPriority w:val="99"/>
    <w:semiHidden/>
    <w:unhideWhenUsed/>
    <w:rsid w:val="004D29CC"/>
    <w:rPr>
      <w:sz w:val="16"/>
      <w:szCs w:val="16"/>
    </w:rPr>
  </w:style>
  <w:style w:type="paragraph" w:styleId="Kommentartext">
    <w:name w:val="annotation text"/>
    <w:basedOn w:val="Standard"/>
    <w:link w:val="KommentartextZchn"/>
    <w:uiPriority w:val="99"/>
    <w:unhideWhenUsed/>
    <w:rsid w:val="004D29CC"/>
    <w:rPr>
      <w:sz w:val="20"/>
      <w:szCs w:val="20"/>
    </w:rPr>
  </w:style>
  <w:style w:type="character" w:customStyle="1" w:styleId="KommentartextZchn">
    <w:name w:val="Kommentartext Zchn"/>
    <w:basedOn w:val="Absatz-Standardschriftart"/>
    <w:link w:val="Kommentartext"/>
    <w:uiPriority w:val="99"/>
    <w:rsid w:val="004D29CC"/>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4D29CC"/>
    <w:rPr>
      <w:b/>
      <w:bCs/>
    </w:rPr>
  </w:style>
  <w:style w:type="character" w:customStyle="1" w:styleId="KommentarthemaZchn">
    <w:name w:val="Kommentarthema Zchn"/>
    <w:basedOn w:val="KommentartextZchn"/>
    <w:link w:val="Kommentarthema"/>
    <w:uiPriority w:val="99"/>
    <w:semiHidden/>
    <w:rsid w:val="004D29CC"/>
    <w:rPr>
      <w:rFonts w:ascii="Arial" w:eastAsia="Arial" w:hAnsi="Arial" w:cs="Arial"/>
      <w:b/>
      <w:bCs/>
      <w:sz w:val="20"/>
      <w:szCs w:val="20"/>
      <w:lang w:val="de-DE"/>
    </w:rPr>
  </w:style>
  <w:style w:type="paragraph" w:styleId="berarbeitung">
    <w:name w:val="Revision"/>
    <w:hidden/>
    <w:uiPriority w:val="99"/>
    <w:semiHidden/>
    <w:rsid w:val="007621A4"/>
    <w:pPr>
      <w:widowControl/>
      <w:autoSpaceDE/>
      <w:autoSpaceDN/>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78400">
      <w:bodyDiv w:val="1"/>
      <w:marLeft w:val="0"/>
      <w:marRight w:val="0"/>
      <w:marTop w:val="0"/>
      <w:marBottom w:val="0"/>
      <w:divBdr>
        <w:top w:val="none" w:sz="0" w:space="0" w:color="auto"/>
        <w:left w:val="none" w:sz="0" w:space="0" w:color="auto"/>
        <w:bottom w:val="none" w:sz="0" w:space="0" w:color="auto"/>
        <w:right w:val="none" w:sz="0" w:space="0" w:color="auto"/>
      </w:divBdr>
    </w:div>
    <w:div w:id="154497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rupp-gebaeudedruck.de/hauskatalo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upp-geb&#228;udedruck.de" TargetMode="External"/><Relationship Id="rId1" Type="http://schemas.openxmlformats.org/officeDocument/2006/relationships/hyperlink" Target="mailto:info@rupp-geb&#228;udedruc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jp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8146</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Rupp_BriefpaperV4.indd</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Rupp_BriefpaperV4.indd</dc:title>
  <dc:creator>Katharina Meise</dc:creator>
  <cp:lastModifiedBy>Katharina Meise</cp:lastModifiedBy>
  <cp:revision>62</cp:revision>
  <cp:lastPrinted>2024-09-12T12:01:00Z</cp:lastPrinted>
  <dcterms:created xsi:type="dcterms:W3CDTF">2024-11-28T12:55:00Z</dcterms:created>
  <dcterms:modified xsi:type="dcterms:W3CDTF">2024-12-03T08:33:00Z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Adobe InDesign 16.0 (Macintosh)</vt:lpwstr>
  </property>
  <property fmtid="{D5CDD505-2E9C-101B-9397-08002B2CF9AE}" pid="4" name="LastSaved">
    <vt:filetime>2020-11-12T00:00:00Z</vt:filetime>
  </property>
</Properties>
</file>